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54" w:rsidRDefault="00944A54" w:rsidP="00944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756">
        <w:rPr>
          <w:rFonts w:ascii="Times New Roman" w:hAnsi="Times New Roman" w:cs="Times New Roman"/>
          <w:b/>
          <w:sz w:val="28"/>
          <w:szCs w:val="28"/>
        </w:rPr>
        <w:t>Оснащение развивающей предметно-пространственной среды в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детском саду</w:t>
      </w:r>
      <w:r w:rsidRPr="00F64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466">
        <w:rPr>
          <w:rFonts w:ascii="Times New Roman" w:hAnsi="Times New Roman" w:cs="Times New Roman"/>
          <w:b/>
          <w:sz w:val="28"/>
          <w:szCs w:val="28"/>
        </w:rPr>
        <w:t xml:space="preserve">№ 19 «Кэнчээри» </w:t>
      </w:r>
      <w:bookmarkStart w:id="0" w:name="_GoBack"/>
      <w:bookmarkEnd w:id="0"/>
      <w:r w:rsidRPr="00F64756">
        <w:rPr>
          <w:rFonts w:ascii="Times New Roman" w:hAnsi="Times New Roman" w:cs="Times New Roman"/>
          <w:b/>
          <w:sz w:val="28"/>
          <w:szCs w:val="28"/>
        </w:rPr>
        <w:t>соответствии с ФГОС ДО</w:t>
      </w:r>
    </w:p>
    <w:p w:rsidR="00944A54" w:rsidRPr="00E37884" w:rsidRDefault="00944A54" w:rsidP="00944A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перечень </w:t>
      </w:r>
      <w:r w:rsidRPr="00E3788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формирован</w:t>
      </w:r>
      <w:r w:rsidRPr="00E37884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37884">
        <w:rPr>
          <w:rFonts w:ascii="Times New Roman" w:hAnsi="Times New Roman" w:cs="Times New Roman"/>
          <w:sz w:val="24"/>
          <w:szCs w:val="24"/>
        </w:rPr>
        <w:t>:</w:t>
      </w:r>
    </w:p>
    <w:p w:rsidR="00944A54" w:rsidRPr="00E37884" w:rsidRDefault="00944A54" w:rsidP="00944A5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Перечнем</w:t>
      </w:r>
      <w:r w:rsidRPr="00E37884">
        <w:rPr>
          <w:rFonts w:ascii="Times New Roman" w:hAnsi="Times New Roman" w:cs="Times New Roman"/>
          <w:sz w:val="24"/>
          <w:szCs w:val="24"/>
        </w:rPr>
        <w:t xml:space="preserve"> целевых комплектов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884">
        <w:rPr>
          <w:rFonts w:ascii="Times New Roman" w:hAnsi="Times New Roman" w:cs="Times New Roman"/>
          <w:sz w:val="24"/>
          <w:szCs w:val="24"/>
        </w:rPr>
        <w:t>игровых средств для оснащения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884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37884">
        <w:rPr>
          <w:rFonts w:ascii="Times New Roman" w:hAnsi="Times New Roman" w:cs="Times New Roman"/>
          <w:sz w:val="24"/>
          <w:szCs w:val="24"/>
        </w:rPr>
        <w:t xml:space="preserve"> методическое пособие «Формирование структу</w:t>
      </w:r>
      <w:r>
        <w:rPr>
          <w:rFonts w:ascii="Times New Roman" w:hAnsi="Times New Roman" w:cs="Times New Roman"/>
          <w:sz w:val="24"/>
          <w:szCs w:val="24"/>
        </w:rPr>
        <w:t>ры и содержание игровой поддерж</w:t>
      </w:r>
      <w:r w:rsidRPr="00E37884">
        <w:rPr>
          <w:rFonts w:ascii="Times New Roman" w:hAnsi="Times New Roman" w:cs="Times New Roman"/>
          <w:sz w:val="24"/>
          <w:szCs w:val="24"/>
        </w:rPr>
        <w:t xml:space="preserve">ки развития детей в дошкольном образовательном учреждении», Автор: П.В. </w:t>
      </w:r>
      <w:r>
        <w:rPr>
          <w:rFonts w:ascii="Times New Roman" w:hAnsi="Times New Roman" w:cs="Times New Roman"/>
          <w:sz w:val="24"/>
          <w:szCs w:val="24"/>
        </w:rPr>
        <w:t>Быстров «одобрено Экспертным со</w:t>
      </w:r>
      <w:r w:rsidRPr="00E37884">
        <w:rPr>
          <w:rFonts w:ascii="Times New Roman" w:hAnsi="Times New Roman" w:cs="Times New Roman"/>
          <w:sz w:val="24"/>
          <w:szCs w:val="24"/>
        </w:rPr>
        <w:t>ветом ФГАУ «ФИРО» по образованию и социализации детей» для использования в системе дошкольного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Перечень разработан в соответствии с Государственной программой РФ «Развитие образования» на 2013 – 2020 гг. и требованиями ФГОС ДО в части формирования игровой среды дошкольных образовательных организаций.</w:t>
      </w:r>
    </w:p>
    <w:p w:rsidR="00944A54" w:rsidRDefault="00944A54" w:rsidP="00944A5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Методическими рекомендациями</w:t>
      </w:r>
      <w:r w:rsidRPr="00E37884">
        <w:rPr>
          <w:rFonts w:ascii="Times New Roman" w:hAnsi="Times New Roman" w:cs="Times New Roman"/>
          <w:sz w:val="24"/>
          <w:szCs w:val="24"/>
        </w:rPr>
        <w:t xml:space="preserve"> для педагогических работников дошкольных образовательных организаций и родителей детей дошкольного возраста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/ О.А. Карабанова, Э.Ф. Алиева, О.Р. </w:t>
      </w:r>
      <w:proofErr w:type="spellStart"/>
      <w:r w:rsidRPr="00E37884">
        <w:rPr>
          <w:rFonts w:ascii="Times New Roman" w:hAnsi="Times New Roman" w:cs="Times New Roman"/>
          <w:sz w:val="24"/>
          <w:szCs w:val="24"/>
        </w:rPr>
        <w:t>Радионова</w:t>
      </w:r>
      <w:proofErr w:type="spellEnd"/>
      <w:r w:rsidRPr="00E37884">
        <w:rPr>
          <w:rFonts w:ascii="Times New Roman" w:hAnsi="Times New Roman" w:cs="Times New Roman"/>
          <w:sz w:val="24"/>
          <w:szCs w:val="24"/>
        </w:rPr>
        <w:t>, П.Д. Рабинович, Е.М.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Марич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Федеральный инсти</w:t>
      </w:r>
      <w:r w:rsidRPr="00E37884">
        <w:rPr>
          <w:rFonts w:ascii="Times New Roman" w:hAnsi="Times New Roman" w:cs="Times New Roman"/>
          <w:sz w:val="24"/>
          <w:szCs w:val="24"/>
        </w:rPr>
        <w:t>тут развития образования, 2014. – 96 с.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4A54" w:rsidRDefault="00944A54" w:rsidP="00944A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44A54" w:rsidRDefault="00944A54" w:rsidP="00944A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5921"/>
        <w:gridCol w:w="1118"/>
        <w:gridCol w:w="1065"/>
        <w:gridCol w:w="1066"/>
        <w:gridCol w:w="1066"/>
        <w:gridCol w:w="1040"/>
        <w:gridCol w:w="1083"/>
        <w:gridCol w:w="1738"/>
      </w:tblGrid>
      <w:tr w:rsidR="00944A54" w:rsidTr="00944A54">
        <w:trPr>
          <w:trHeight w:val="270"/>
          <w:jc w:val="center"/>
        </w:trPr>
        <w:tc>
          <w:tcPr>
            <w:tcW w:w="499" w:type="dxa"/>
            <w:vMerge w:val="restart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A54" w:rsidRPr="00704BE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21" w:type="dxa"/>
            <w:vMerge w:val="restart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4A54" w:rsidRPr="00704BEB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компонентов игровых средств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(ЦКИС)</w:t>
            </w:r>
          </w:p>
        </w:tc>
        <w:tc>
          <w:tcPr>
            <w:tcW w:w="5355" w:type="dxa"/>
            <w:gridSpan w:val="5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базовый комплект </w:t>
            </w:r>
          </w:p>
          <w:p w:rsidR="00944A54" w:rsidRPr="00704BEB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возрастным группам</w:t>
            </w:r>
          </w:p>
        </w:tc>
        <w:tc>
          <w:tcPr>
            <w:tcW w:w="1083" w:type="dxa"/>
            <w:vMerge w:val="restart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38" w:type="dxa"/>
            <w:vMerge w:val="restart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Имеется </w:t>
            </w:r>
          </w:p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наличии</w:t>
            </w:r>
          </w:p>
        </w:tc>
      </w:tr>
      <w:tr w:rsidR="00944A54" w:rsidTr="00944A54">
        <w:trPr>
          <w:trHeight w:val="375"/>
          <w:jc w:val="center"/>
        </w:trPr>
        <w:tc>
          <w:tcPr>
            <w:tcW w:w="499" w:type="dxa"/>
            <w:vMerge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1" w:type="dxa"/>
            <w:vMerge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  <w:gridSpan w:val="2"/>
          </w:tcPr>
          <w:p w:rsidR="00944A54" w:rsidRPr="00704BEB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1,5-4</w:t>
            </w:r>
          </w:p>
        </w:tc>
        <w:tc>
          <w:tcPr>
            <w:tcW w:w="3172" w:type="dxa"/>
            <w:gridSpan w:val="3"/>
          </w:tcPr>
          <w:p w:rsidR="00944A54" w:rsidRPr="00704BEB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4-7</w:t>
            </w:r>
          </w:p>
        </w:tc>
        <w:tc>
          <w:tcPr>
            <w:tcW w:w="1083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A54" w:rsidTr="00944A54">
        <w:trPr>
          <w:jc w:val="center"/>
        </w:trPr>
        <w:tc>
          <w:tcPr>
            <w:tcW w:w="14596" w:type="dxa"/>
            <w:gridSpan w:val="9"/>
          </w:tcPr>
          <w:p w:rsidR="00944A54" w:rsidRPr="001B283A" w:rsidRDefault="00944A54" w:rsidP="00944A5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«Мелкая моторика» 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Задачи: развитие мелкой моторики и зрительно-моторной координации</w:t>
            </w:r>
          </w:p>
        </w:tc>
      </w:tr>
      <w:tr w:rsidR="00944A54" w:rsidTr="00944A54">
        <w:trPr>
          <w:trHeight w:val="210"/>
          <w:jc w:val="center"/>
        </w:trPr>
        <w:tc>
          <w:tcPr>
            <w:tcW w:w="499" w:type="dxa"/>
            <w:vMerge w:val="restart"/>
          </w:tcPr>
          <w:p w:rsidR="00944A54" w:rsidRPr="002C28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944A54" w:rsidRPr="002B38C3" w:rsidRDefault="00944A54" w:rsidP="0094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  <w:r w:rsidRPr="002B38C3">
              <w:rPr>
                <w:b/>
              </w:rPr>
              <w:t xml:space="preserve"> </w:t>
            </w:r>
          </w:p>
        </w:tc>
        <w:tc>
          <w:tcPr>
            <w:tcW w:w="2183" w:type="dxa"/>
            <w:gridSpan w:val="2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44A54" w:rsidRPr="00F11DCB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right w:val="nil"/>
            </w:tcBorders>
          </w:tcPr>
          <w:p w:rsidR="00944A54" w:rsidRPr="002B38C3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44A54" w:rsidTr="00944A54">
        <w:trPr>
          <w:trHeight w:val="1459"/>
          <w:jc w:val="center"/>
        </w:trPr>
        <w:tc>
          <w:tcPr>
            <w:tcW w:w="499" w:type="dxa"/>
            <w:vMerge/>
          </w:tcPr>
          <w:p w:rsidR="00944A54" w:rsidRPr="002C28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Pr="009B55BA" w:rsidRDefault="00944A54" w:rsidP="00944A54">
            <w:pPr>
              <w:pStyle w:val="a6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различные по форме вкладыши. Вкладыши имеют «ручки-кнопки». Планшеты предназначены для вкладывания предметов различной формы «по месту»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.стр.16)</w:t>
            </w:r>
          </w:p>
        </w:tc>
        <w:tc>
          <w:tcPr>
            <w:tcW w:w="2183" w:type="dxa"/>
            <w:gridSpan w:val="2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tcBorders>
              <w:right w:val="nil"/>
            </w:tcBorders>
          </w:tcPr>
          <w:p w:rsidR="00944A54" w:rsidRP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54"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44A54" w:rsidRP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54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trHeight w:val="1745"/>
          <w:jc w:val="center"/>
        </w:trPr>
        <w:tc>
          <w:tcPr>
            <w:tcW w:w="499" w:type="dxa"/>
            <w:vMerge/>
          </w:tcPr>
          <w:p w:rsidR="00944A54" w:rsidRPr="002C28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Pr="00C37395" w:rsidRDefault="00944A54" w:rsidP="00944A54">
            <w:pPr>
              <w:pStyle w:val="a6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в виде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игурки легкоузнаваемого животного с вращающимся корпусом с от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верстиями, объемными вкладышами,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цветными метками для самопровер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возвратом вкладыша при меха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ническом воздействии на элемент фигурки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п251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2183" w:type="dxa"/>
            <w:gridSpan w:val="2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P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54"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44A54" w:rsidRP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54" w:rsidTr="00944A54">
        <w:trPr>
          <w:trHeight w:val="560"/>
          <w:jc w:val="center"/>
        </w:trPr>
        <w:tc>
          <w:tcPr>
            <w:tcW w:w="499" w:type="dxa"/>
            <w:vMerge/>
          </w:tcPr>
          <w:p w:rsidR="00944A54" w:rsidRPr="002C28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Pr="009A513B" w:rsidRDefault="00944A54" w:rsidP="00944A54">
            <w:pPr>
              <w:pStyle w:val="a6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с органи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зацией различных действий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п252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gridSpan w:val="2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944A54" w:rsidRPr="006A2B97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54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trHeight w:val="225"/>
          <w:jc w:val="center"/>
        </w:trPr>
        <w:tc>
          <w:tcPr>
            <w:tcW w:w="499" w:type="dxa"/>
            <w:vMerge w:val="restart"/>
          </w:tcPr>
          <w:p w:rsidR="00944A54" w:rsidRPr="002C28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944A54" w:rsidRPr="002B38C3" w:rsidRDefault="00944A54" w:rsidP="0094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ОБЪЕМНЫЕ ВКЛАДЫШИ </w:t>
            </w:r>
          </w:p>
        </w:tc>
        <w:tc>
          <w:tcPr>
            <w:tcW w:w="2183" w:type="dxa"/>
            <w:gridSpan w:val="2"/>
          </w:tcPr>
          <w:p w:rsidR="00944A54" w:rsidRPr="002B38C3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44A54" w:rsidRPr="00F11DCB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38" w:type="dxa"/>
          </w:tcPr>
          <w:p w:rsidR="00944A54" w:rsidRPr="00426D0A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44A54" w:rsidTr="00944A54">
        <w:trPr>
          <w:trHeight w:val="1117"/>
          <w:jc w:val="center"/>
        </w:trPr>
        <w:tc>
          <w:tcPr>
            <w:tcW w:w="499" w:type="dxa"/>
            <w:vMerge/>
          </w:tcPr>
          <w:p w:rsidR="00944A54" w:rsidRPr="002C28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Pr="004C6137" w:rsidRDefault="00944A54" w:rsidP="00944A54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Наборы объемных фигур различной формы, вкладываемых последовательно в соответствии с размерами одна в другую (1, п.1.2.стр.16) (2, п185, стр.41)</w:t>
            </w:r>
          </w:p>
        </w:tc>
        <w:tc>
          <w:tcPr>
            <w:tcW w:w="2183" w:type="dxa"/>
            <w:gridSpan w:val="2"/>
          </w:tcPr>
          <w:p w:rsidR="00944A54" w:rsidRP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</w:tcPr>
          <w:p w:rsidR="00944A54" w:rsidRPr="00C80C65" w:rsidRDefault="00944A54" w:rsidP="00944A5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1738" w:type="dxa"/>
          </w:tcPr>
          <w:p w:rsidR="00944A54" w:rsidRP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54"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54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trHeight w:val="422"/>
          <w:jc w:val="center"/>
        </w:trPr>
        <w:tc>
          <w:tcPr>
            <w:tcW w:w="499" w:type="dxa"/>
            <w:vMerge/>
          </w:tcPr>
          <w:p w:rsidR="00944A54" w:rsidRPr="002C28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Pr="004C6137" w:rsidRDefault="00944A54" w:rsidP="00944A54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Матрешки </w:t>
            </w:r>
            <w:proofErr w:type="spellStart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трехкукольная</w:t>
            </w:r>
            <w:proofErr w:type="spellEnd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 (2, п110, стр.38)</w:t>
            </w:r>
          </w:p>
        </w:tc>
        <w:tc>
          <w:tcPr>
            <w:tcW w:w="2183" w:type="dxa"/>
            <w:gridSpan w:val="2"/>
          </w:tcPr>
          <w:p w:rsidR="00944A54" w:rsidRPr="002B38C3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2B38C3" w:rsidRDefault="00944A54" w:rsidP="00944A5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738" w:type="dxa"/>
          </w:tcPr>
          <w:p w:rsidR="00944A54" w:rsidRP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54"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44A54" w:rsidRPr="002B38C3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54" w:rsidTr="00944A54">
        <w:trPr>
          <w:trHeight w:val="415"/>
          <w:jc w:val="center"/>
        </w:trPr>
        <w:tc>
          <w:tcPr>
            <w:tcW w:w="499" w:type="dxa"/>
            <w:vMerge/>
          </w:tcPr>
          <w:p w:rsidR="00944A54" w:rsidRPr="002C28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Pr="004C6137" w:rsidRDefault="00944A54" w:rsidP="00944A54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Матрешка </w:t>
            </w:r>
            <w:proofErr w:type="spellStart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пятикукольная</w:t>
            </w:r>
            <w:proofErr w:type="spellEnd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 (2, п109, стр.38)</w:t>
            </w:r>
          </w:p>
        </w:tc>
        <w:tc>
          <w:tcPr>
            <w:tcW w:w="2183" w:type="dxa"/>
            <w:gridSpan w:val="2"/>
          </w:tcPr>
          <w:p w:rsidR="00944A54" w:rsidRPr="002B38C3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44A54" w:rsidRPr="002B38C3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944A54" w:rsidRPr="002B38C3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44A54" w:rsidRPr="002B38C3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54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trHeight w:val="421"/>
          <w:jc w:val="center"/>
        </w:trPr>
        <w:tc>
          <w:tcPr>
            <w:tcW w:w="499" w:type="dxa"/>
            <w:vMerge/>
          </w:tcPr>
          <w:p w:rsidR="00944A54" w:rsidRPr="002C28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Pr="004C6137" w:rsidRDefault="00944A54" w:rsidP="00944A54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 объемных вкладышей по принципу матрешки (2, п185, стр.41)</w:t>
            </w:r>
          </w:p>
        </w:tc>
        <w:tc>
          <w:tcPr>
            <w:tcW w:w="2183" w:type="dxa"/>
            <w:gridSpan w:val="2"/>
          </w:tcPr>
          <w:p w:rsidR="00944A54" w:rsidRPr="002B38C3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44A54" w:rsidRP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944A54" w:rsidRPr="004C6137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44A54" w:rsidRPr="002B38C3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54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trHeight w:val="557"/>
          <w:jc w:val="center"/>
        </w:trPr>
        <w:tc>
          <w:tcPr>
            <w:tcW w:w="499" w:type="dxa"/>
            <w:vMerge/>
          </w:tcPr>
          <w:p w:rsidR="00944A54" w:rsidRPr="002C28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Pr="004C6137" w:rsidRDefault="00944A54" w:rsidP="00944A54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вкладыши из 3–4 элемен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 xml:space="preserve">тов (миски, конусы)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п250 стр.45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944A54" w:rsidRPr="002B38C3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944A54" w:rsidRPr="00FD0F87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FD0F87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P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54"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44A54" w:rsidRPr="002B38C3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54" w:rsidTr="00944A54">
        <w:trPr>
          <w:trHeight w:val="270"/>
          <w:jc w:val="center"/>
        </w:trPr>
        <w:tc>
          <w:tcPr>
            <w:tcW w:w="499" w:type="dxa"/>
            <w:vMerge w:val="restart"/>
          </w:tcPr>
          <w:p w:rsidR="00944A54" w:rsidRPr="002C28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944A54" w:rsidRPr="00831759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59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2183" w:type="dxa"/>
            <w:gridSpan w:val="2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44A54" w:rsidRPr="00F11DCB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944A54" w:rsidRPr="00831759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44A54" w:rsidTr="00944A54">
        <w:trPr>
          <w:trHeight w:val="839"/>
          <w:jc w:val="center"/>
        </w:trPr>
        <w:tc>
          <w:tcPr>
            <w:tcW w:w="499" w:type="dxa"/>
            <w:vMerge/>
          </w:tcPr>
          <w:p w:rsidR="00944A54" w:rsidRPr="002B38C3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Pr="008C724E" w:rsidRDefault="00944A54" w:rsidP="00944A54">
            <w:pPr>
              <w:pStyle w:val="a6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Разные по сложности пирамидки с одним и двумя стержнями для нанизывания элементов разнообразной формы (1, п.1.3.стр.16)</w:t>
            </w:r>
          </w:p>
        </w:tc>
        <w:tc>
          <w:tcPr>
            <w:tcW w:w="2183" w:type="dxa"/>
            <w:gridSpan w:val="2"/>
          </w:tcPr>
          <w:p w:rsidR="00944A54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C17CC" w:rsidRPr="00944A54" w:rsidRDefault="005C17CC" w:rsidP="005C17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54"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44A54" w:rsidRDefault="00944A54" w:rsidP="005C17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54" w:rsidTr="00944A54">
        <w:trPr>
          <w:trHeight w:val="553"/>
          <w:jc w:val="center"/>
        </w:trPr>
        <w:tc>
          <w:tcPr>
            <w:tcW w:w="499" w:type="dxa"/>
            <w:vMerge/>
          </w:tcPr>
          <w:p w:rsidR="00944A54" w:rsidRPr="002B38C3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Pr="008C724E" w:rsidRDefault="00944A54" w:rsidP="00944A54">
            <w:pPr>
              <w:pStyle w:val="a6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Пирамида настольная, окрашенная в основные цвета (2, п256, стр.45)</w:t>
            </w:r>
          </w:p>
        </w:tc>
        <w:tc>
          <w:tcPr>
            <w:tcW w:w="2183" w:type="dxa"/>
            <w:gridSpan w:val="2"/>
          </w:tcPr>
          <w:p w:rsidR="00944A54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17CC" w:rsidRPr="00944A54" w:rsidRDefault="005C17CC" w:rsidP="005C17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1,5-4/4</w:t>
            </w:r>
          </w:p>
          <w:p w:rsidR="00944A54" w:rsidRDefault="00944A54" w:rsidP="005C17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54" w:rsidTr="00944A54">
        <w:trPr>
          <w:trHeight w:val="560"/>
          <w:jc w:val="center"/>
        </w:trPr>
        <w:tc>
          <w:tcPr>
            <w:tcW w:w="499" w:type="dxa"/>
            <w:vMerge/>
          </w:tcPr>
          <w:p w:rsidR="00944A54" w:rsidRPr="002B38C3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Pr="008C724E" w:rsidRDefault="00944A54" w:rsidP="00944A54">
            <w:pPr>
              <w:pStyle w:val="a6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B21313">
              <w:rPr>
                <w:rFonts w:ascii="Times New Roman" w:hAnsi="Times New Roman" w:cs="Times New Roman"/>
                <w:sz w:val="24"/>
                <w:szCs w:val="24"/>
              </w:rPr>
              <w:t>Пирамида деревянная с квадратными или прямоугольными элементами (2, п 255, стр.45)</w:t>
            </w:r>
          </w:p>
        </w:tc>
        <w:tc>
          <w:tcPr>
            <w:tcW w:w="2183" w:type="dxa"/>
            <w:gridSpan w:val="2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44A54" w:rsidRDefault="008138F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944A54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54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trHeight w:val="270"/>
          <w:jc w:val="center"/>
        </w:trPr>
        <w:tc>
          <w:tcPr>
            <w:tcW w:w="499" w:type="dxa"/>
            <w:vMerge w:val="restart"/>
          </w:tcPr>
          <w:p w:rsidR="00944A54" w:rsidRPr="002C28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944A54" w:rsidRPr="002C28BF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БУСЫ</w:t>
            </w:r>
          </w:p>
        </w:tc>
        <w:tc>
          <w:tcPr>
            <w:tcW w:w="2183" w:type="dxa"/>
            <w:gridSpan w:val="2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44A54" w:rsidRPr="00F11DCB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54" w:rsidTr="00944A54">
        <w:trPr>
          <w:trHeight w:val="1112"/>
          <w:jc w:val="center"/>
        </w:trPr>
        <w:tc>
          <w:tcPr>
            <w:tcW w:w="499" w:type="dxa"/>
            <w:vMerge/>
          </w:tcPr>
          <w:p w:rsidR="00944A54" w:rsidRPr="002C28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Pr="000932CF" w:rsidRDefault="00944A54" w:rsidP="00944A54">
            <w:pPr>
              <w:pStyle w:val="a6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Наборы, включающие разноцветные бусины разных размеров и форм, а также цветные шнурки, на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бусины нанизываются в заданном порядке (1, п.1.4.стр.16)</w:t>
            </w:r>
            <w:r w:rsidRPr="000932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183" w:type="dxa"/>
            <w:gridSpan w:val="2"/>
          </w:tcPr>
          <w:p w:rsidR="00944A54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944A54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17CC" w:rsidRPr="00944A54" w:rsidRDefault="005C17CC" w:rsidP="005C17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54"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44A54" w:rsidRDefault="005C17CC" w:rsidP="005C17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54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trHeight w:val="560"/>
          <w:jc w:val="center"/>
        </w:trPr>
        <w:tc>
          <w:tcPr>
            <w:tcW w:w="499" w:type="dxa"/>
            <w:vMerge/>
          </w:tcPr>
          <w:p w:rsidR="00944A54" w:rsidRPr="002C28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Default="00944A54" w:rsidP="00944A54">
            <w:pPr>
              <w:pStyle w:val="a6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бусин для нанизывания и клас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сификации по разным признакам (2, п137, стр.39)</w:t>
            </w:r>
          </w:p>
          <w:p w:rsidR="00944A54" w:rsidRDefault="00944A5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54" w:rsidRDefault="00944A5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54" w:rsidRPr="009A513B" w:rsidRDefault="00944A5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44A54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944A54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54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trHeight w:val="225"/>
          <w:jc w:val="center"/>
        </w:trPr>
        <w:tc>
          <w:tcPr>
            <w:tcW w:w="499" w:type="dxa"/>
            <w:vMerge w:val="restart"/>
          </w:tcPr>
          <w:p w:rsidR="00944A54" w:rsidRPr="002C28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944A54" w:rsidRPr="00505F5A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5A">
              <w:rPr>
                <w:rFonts w:ascii="Times New Roman" w:hAnsi="Times New Roman" w:cs="Times New Roman"/>
                <w:b/>
                <w:sz w:val="24"/>
                <w:szCs w:val="24"/>
              </w:rPr>
              <w:t>ВОЛЧКИ</w:t>
            </w:r>
          </w:p>
        </w:tc>
        <w:tc>
          <w:tcPr>
            <w:tcW w:w="5355" w:type="dxa"/>
            <w:gridSpan w:val="5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44A54" w:rsidRPr="00505F5A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944A54" w:rsidRPr="00505F5A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44A54" w:rsidTr="00944A54">
        <w:trPr>
          <w:trHeight w:val="1125"/>
          <w:jc w:val="center"/>
        </w:trPr>
        <w:tc>
          <w:tcPr>
            <w:tcW w:w="499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Pr="005B30B2" w:rsidRDefault="00944A54" w:rsidP="00944A54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Разнообразные по величине и форме волчки: небольших размеров для раскручивания пальцами и большой волчок для раскручивания двумя руками (1, п.1.5.стр.16)</w:t>
            </w:r>
          </w:p>
        </w:tc>
        <w:tc>
          <w:tcPr>
            <w:tcW w:w="2183" w:type="dxa"/>
            <w:gridSpan w:val="2"/>
          </w:tcPr>
          <w:p w:rsidR="00944A54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944A54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944A54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C17CC" w:rsidRPr="00944A54" w:rsidRDefault="005C17CC" w:rsidP="005C17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54"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44A54" w:rsidRDefault="005C17CC" w:rsidP="005C17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54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trHeight w:val="559"/>
          <w:jc w:val="center"/>
        </w:trPr>
        <w:tc>
          <w:tcPr>
            <w:tcW w:w="499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Pr="00505F5A" w:rsidRDefault="00944A54" w:rsidP="00944A54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волчков (мелкие, разной фор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п.139.стр.39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944A54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44A54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54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trHeight w:val="70"/>
          <w:jc w:val="center"/>
        </w:trPr>
        <w:tc>
          <w:tcPr>
            <w:tcW w:w="499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Pr="00A211CE" w:rsidRDefault="00944A54" w:rsidP="00944A54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Юла или волчок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п.315.стр.47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944A54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17CC" w:rsidRPr="00944A54" w:rsidRDefault="005C17CC" w:rsidP="005C17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  <w:p w:rsidR="00944A54" w:rsidRDefault="00944A54" w:rsidP="005C17C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54" w:rsidTr="00944A54">
        <w:trPr>
          <w:trHeight w:val="255"/>
          <w:jc w:val="center"/>
        </w:trPr>
        <w:tc>
          <w:tcPr>
            <w:tcW w:w="499" w:type="dxa"/>
            <w:vMerge w:val="restart"/>
          </w:tcPr>
          <w:p w:rsidR="00944A54" w:rsidRPr="002C28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944A54" w:rsidRPr="00173BC3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b/>
                <w:sz w:val="24"/>
                <w:szCs w:val="24"/>
              </w:rPr>
              <w:t>НАМОТКИ</w:t>
            </w:r>
          </w:p>
        </w:tc>
        <w:tc>
          <w:tcPr>
            <w:tcW w:w="2183" w:type="dxa"/>
            <w:gridSpan w:val="2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44A54" w:rsidRPr="00173BC3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Pr="00173BC3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44A54" w:rsidTr="00944A54">
        <w:trPr>
          <w:trHeight w:val="1975"/>
          <w:jc w:val="center"/>
        </w:trPr>
        <w:tc>
          <w:tcPr>
            <w:tcW w:w="499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Pr="00173BC3" w:rsidRDefault="00944A5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Наборы для наматывания двух видов: «одиночный» и «двойной». «Одиночный» представляет собой шкив, на который наматывается бечевка с укрепленным на конце грузом. «Двойной» – два шкива, связанные бечевкой, на середине которой укреплен шарик. Оба набора служат для укрепления пальцев рук с помощью вращательных движений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п.1.6.стр.17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44A54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54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44A54">
              <w:rPr>
                <w:rFonts w:ascii="Times New Roman" w:hAnsi="Times New Roman" w:cs="Times New Roman"/>
                <w:sz w:val="24"/>
                <w:szCs w:val="24"/>
              </w:rPr>
              <w:t>2 (с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амодельные</w:t>
            </w:r>
            <w:r w:rsidR="00944A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4A54" w:rsidTr="00944A54">
        <w:trPr>
          <w:trHeight w:val="285"/>
          <w:jc w:val="center"/>
        </w:trPr>
        <w:tc>
          <w:tcPr>
            <w:tcW w:w="499" w:type="dxa"/>
            <w:vMerge w:val="restart"/>
          </w:tcPr>
          <w:p w:rsidR="00944A54" w:rsidRPr="001E1DC0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944A54" w:rsidRPr="001E1DC0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ВИНТЫ</w:t>
            </w:r>
          </w:p>
        </w:tc>
        <w:tc>
          <w:tcPr>
            <w:tcW w:w="2183" w:type="dxa"/>
            <w:gridSpan w:val="2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44A54" w:rsidRPr="001E1DC0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Pr="001E1DC0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44A54" w:rsidTr="00944A54">
        <w:trPr>
          <w:trHeight w:val="1420"/>
          <w:jc w:val="center"/>
        </w:trPr>
        <w:tc>
          <w:tcPr>
            <w:tcW w:w="499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Pr="001E1DC0" w:rsidRDefault="00944A5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Наборы, представляющие собой шкивы с резьбой, на которые навинчиваются гайки разной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Предназначены для развития мелкой моторики путем совершенствования вращательных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п.1.7.стр.17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44A54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944A54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944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A54" w:rsidTr="00944A54">
        <w:trPr>
          <w:trHeight w:val="300"/>
          <w:jc w:val="center"/>
        </w:trPr>
        <w:tc>
          <w:tcPr>
            <w:tcW w:w="499" w:type="dxa"/>
            <w:vMerge w:val="restart"/>
          </w:tcPr>
          <w:p w:rsidR="00944A54" w:rsidRPr="002C28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921" w:type="dxa"/>
          </w:tcPr>
          <w:p w:rsidR="00944A54" w:rsidRPr="001E1DC0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ШНУРОВКИ</w:t>
            </w:r>
          </w:p>
        </w:tc>
        <w:tc>
          <w:tcPr>
            <w:tcW w:w="2183" w:type="dxa"/>
            <w:gridSpan w:val="2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44A54" w:rsidRPr="001E1DC0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944A54" w:rsidRPr="001E1DC0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44A54" w:rsidTr="00944A54">
        <w:trPr>
          <w:trHeight w:val="1420"/>
          <w:jc w:val="center"/>
        </w:trPr>
        <w:tc>
          <w:tcPr>
            <w:tcW w:w="499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Pr="00A3018B" w:rsidRDefault="00944A54" w:rsidP="00944A54">
            <w:pPr>
              <w:pStyle w:val="a6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Объемные и плоские тематические «основы» с отверстиями, и шнурки к ним. Предназначены для выполнения операций продевания шнурка, прикрепления шнурком к «основе» различных элементов и вышивания шнурком (1, п.1.8.стр.17)</w:t>
            </w:r>
          </w:p>
        </w:tc>
        <w:tc>
          <w:tcPr>
            <w:tcW w:w="2183" w:type="dxa"/>
            <w:gridSpan w:val="2"/>
          </w:tcPr>
          <w:p w:rsidR="00944A54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944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54" w:rsidTr="00944A54">
        <w:trPr>
          <w:trHeight w:val="498"/>
          <w:jc w:val="center"/>
        </w:trPr>
        <w:tc>
          <w:tcPr>
            <w:tcW w:w="499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Default="00944A54" w:rsidP="00944A54">
            <w:pPr>
              <w:pStyle w:val="a6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п.312 стр.4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  <w:p w:rsidR="00944A54" w:rsidRPr="009A513B" w:rsidRDefault="00944A5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944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1FC2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944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амодельные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4A54" w:rsidTr="00944A54">
        <w:trPr>
          <w:trHeight w:val="255"/>
          <w:jc w:val="center"/>
        </w:trPr>
        <w:tc>
          <w:tcPr>
            <w:tcW w:w="499" w:type="dxa"/>
            <w:vMerge w:val="restart"/>
          </w:tcPr>
          <w:p w:rsidR="00944A54" w:rsidRPr="002C28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944A54" w:rsidRPr="001E1DC0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ЗАСТЕЖКИ</w:t>
            </w:r>
          </w:p>
        </w:tc>
        <w:tc>
          <w:tcPr>
            <w:tcW w:w="2183" w:type="dxa"/>
            <w:gridSpan w:val="2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44A54" w:rsidRPr="001E1DC0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44A54" w:rsidRPr="001E1DC0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44A54" w:rsidTr="00944A54">
        <w:trPr>
          <w:trHeight w:val="1420"/>
          <w:jc w:val="center"/>
        </w:trPr>
        <w:tc>
          <w:tcPr>
            <w:tcW w:w="499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Pr="00E814E6" w:rsidRDefault="00944A54" w:rsidP="00944A54">
            <w:pPr>
              <w:pStyle w:val="a6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Разнообразные одежные застежки: пуговицы, липучки, кнопки, молнии, шнурки, укрепленные на основании из мягкого материала, предназначенные для выполнения различных по сложности движений пальцами рук (1, п.1.9.стр.17)</w:t>
            </w:r>
          </w:p>
        </w:tc>
        <w:tc>
          <w:tcPr>
            <w:tcW w:w="2183" w:type="dxa"/>
            <w:gridSpan w:val="2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E814E6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944A54" w:rsidRDefault="003B6936" w:rsidP="003B693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7C1FC2" w:rsidRDefault="007C1FC2" w:rsidP="003B693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(самодельные)</w:t>
            </w:r>
          </w:p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54" w:rsidTr="00944A54">
        <w:trPr>
          <w:trHeight w:val="474"/>
          <w:jc w:val="center"/>
        </w:trPr>
        <w:tc>
          <w:tcPr>
            <w:tcW w:w="499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Pr="00E814E6" w:rsidRDefault="00944A54" w:rsidP="00944A54">
            <w:pPr>
              <w:pStyle w:val="a6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с колышками и шнуром для воспроизведения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п.259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944A54" w:rsidRPr="00E814E6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944A54">
              <w:rPr>
                <w:rFonts w:ascii="Times New Roman" w:hAnsi="Times New Roman" w:cs="Times New Roman"/>
                <w:sz w:val="24"/>
                <w:szCs w:val="24"/>
              </w:rPr>
              <w:t>-1 (с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амодельные</w:t>
            </w:r>
            <w:r w:rsidR="00944A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4A54" w:rsidTr="00944A54">
        <w:trPr>
          <w:trHeight w:val="403"/>
          <w:jc w:val="center"/>
        </w:trPr>
        <w:tc>
          <w:tcPr>
            <w:tcW w:w="499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Pr="00E814E6" w:rsidRDefault="00944A54" w:rsidP="00944A54">
            <w:pPr>
              <w:pStyle w:val="a6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Рамка с одним видом застежки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п.272 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944A54" w:rsidRPr="003B6936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F77948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54" w:rsidTr="00944A54">
        <w:trPr>
          <w:trHeight w:val="285"/>
          <w:jc w:val="center"/>
        </w:trPr>
        <w:tc>
          <w:tcPr>
            <w:tcW w:w="499" w:type="dxa"/>
            <w:vMerge w:val="restart"/>
          </w:tcPr>
          <w:p w:rsidR="00944A54" w:rsidRPr="002C28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944A54" w:rsidRPr="001E1DC0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ЗАПОРЫ</w:t>
            </w:r>
          </w:p>
        </w:tc>
        <w:tc>
          <w:tcPr>
            <w:tcW w:w="2183" w:type="dxa"/>
            <w:gridSpan w:val="2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44A54" w:rsidRPr="001E1DC0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44A54" w:rsidRPr="001E1DC0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44A54" w:rsidTr="00944A54">
        <w:trPr>
          <w:trHeight w:val="1420"/>
          <w:jc w:val="center"/>
        </w:trPr>
        <w:tc>
          <w:tcPr>
            <w:tcW w:w="499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Pr="001E1DC0" w:rsidRDefault="00944A5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Миниатюрные запоры на дверцах: крючки, замки, задвижки и пр., размещенные на планшете,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предназначенные для выполнения разнообразных движений пальцами рук (поворотов, проталкивания,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зацепления и пр.)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п.1.10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.стр.17)</w:t>
            </w:r>
          </w:p>
        </w:tc>
        <w:tc>
          <w:tcPr>
            <w:tcW w:w="2183" w:type="dxa"/>
            <w:gridSpan w:val="2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1,5-4/1 </w:t>
            </w:r>
            <w:r w:rsidR="00944A54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амодельные</w:t>
            </w:r>
            <w:r w:rsidR="00944A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54" w:rsidTr="00944A54">
        <w:trPr>
          <w:trHeight w:val="270"/>
          <w:jc w:val="center"/>
        </w:trPr>
        <w:tc>
          <w:tcPr>
            <w:tcW w:w="499" w:type="dxa"/>
            <w:vMerge w:val="restart"/>
          </w:tcPr>
          <w:p w:rsidR="00944A54" w:rsidRPr="00E9131E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944A54" w:rsidRPr="00E9131E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МОЗАИКИ</w:t>
            </w:r>
          </w:p>
        </w:tc>
        <w:tc>
          <w:tcPr>
            <w:tcW w:w="2183" w:type="dxa"/>
            <w:gridSpan w:val="2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44A54" w:rsidRPr="00E9131E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944A54" w:rsidRPr="00E9131E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44A54" w:rsidTr="00944A54">
        <w:trPr>
          <w:trHeight w:val="1098"/>
          <w:jc w:val="center"/>
        </w:trPr>
        <w:tc>
          <w:tcPr>
            <w:tcW w:w="499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944A54" w:rsidRPr="005B30B2" w:rsidRDefault="00944A54" w:rsidP="00944A54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Наборы мозаик с элементами разной формы и величины, собираемые на основаниях с сотовой структурой. Предназначены для упорядочения мелких предметов. (1, п.1.11.стр.18)</w:t>
            </w:r>
          </w:p>
        </w:tc>
        <w:tc>
          <w:tcPr>
            <w:tcW w:w="2183" w:type="dxa"/>
            <w:gridSpan w:val="2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2" w:type="dxa"/>
            <w:gridSpan w:val="3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3B6936" w:rsidRPr="00944A54" w:rsidRDefault="003B6936" w:rsidP="003B693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54"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44A54" w:rsidRDefault="003B6936" w:rsidP="003B693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54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trHeight w:val="1420"/>
          <w:jc w:val="center"/>
        </w:trPr>
        <w:tc>
          <w:tcPr>
            <w:tcW w:w="499" w:type="dxa"/>
            <w:vMerge/>
          </w:tcPr>
          <w:p w:rsidR="00944A54" w:rsidRPr="005B30B2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Pr="00E9131E" w:rsidRDefault="00944A54" w:rsidP="00944A54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из пластика: основа со штырьками и плоскими элементами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 (основные и дополнитель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ные) с отверстиями для составления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изображений по образцам или про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извольно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п.117.стр.39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944A5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944A54" w:rsidTr="00944A54">
        <w:trPr>
          <w:trHeight w:val="808"/>
          <w:jc w:val="center"/>
        </w:trPr>
        <w:tc>
          <w:tcPr>
            <w:tcW w:w="499" w:type="dxa"/>
            <w:vMerge/>
          </w:tcPr>
          <w:p w:rsidR="00944A54" w:rsidRPr="005B30B2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Pr="005B30B2" w:rsidRDefault="00944A54" w:rsidP="00944A54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с крупногабаритной осно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образцами изображений и круп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п.120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.стр.39)</w:t>
            </w:r>
          </w:p>
        </w:tc>
        <w:tc>
          <w:tcPr>
            <w:tcW w:w="2183" w:type="dxa"/>
            <w:gridSpan w:val="2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944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54" w:rsidTr="00944A54">
        <w:trPr>
          <w:trHeight w:val="134"/>
          <w:jc w:val="center"/>
        </w:trPr>
        <w:tc>
          <w:tcPr>
            <w:tcW w:w="499" w:type="dxa"/>
            <w:vMerge/>
          </w:tcPr>
          <w:p w:rsidR="00944A54" w:rsidRPr="005B30B2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Pr="009A513B" w:rsidRDefault="00944A54" w:rsidP="00944A54">
            <w:pPr>
              <w:pStyle w:val="a6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C66">
              <w:rPr>
                <w:rFonts w:ascii="Times New Roman" w:hAnsi="Times New Roman" w:cs="Times New Roman"/>
                <w:sz w:val="24"/>
                <w:szCs w:val="24"/>
              </w:rPr>
              <w:t>Мозаика с плоскостными элементами различных геоме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трических форм (2, п.121.стр.39)</w:t>
            </w:r>
          </w:p>
        </w:tc>
        <w:tc>
          <w:tcPr>
            <w:tcW w:w="2183" w:type="dxa"/>
            <w:gridSpan w:val="2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426D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trHeight w:val="70"/>
          <w:jc w:val="center"/>
        </w:trPr>
        <w:tc>
          <w:tcPr>
            <w:tcW w:w="499" w:type="dxa"/>
            <w:vMerge w:val="restart"/>
          </w:tcPr>
          <w:p w:rsidR="00944A54" w:rsidRPr="002C28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944A54" w:rsidRPr="00E9131E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ПРОВОЛОЧНЫЕ ЛАБИРИНТЫ</w:t>
            </w:r>
          </w:p>
        </w:tc>
        <w:tc>
          <w:tcPr>
            <w:tcW w:w="2183" w:type="dxa"/>
            <w:gridSpan w:val="2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44A54" w:rsidRPr="00E9131E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944A54" w:rsidRPr="00E9131E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44A54" w:rsidTr="00944A54">
        <w:trPr>
          <w:trHeight w:val="1420"/>
          <w:jc w:val="center"/>
        </w:trPr>
        <w:tc>
          <w:tcPr>
            <w:tcW w:w="499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Pr="00622CB9" w:rsidRDefault="00944A54" w:rsidP="00944A54">
            <w:pPr>
              <w:pStyle w:val="a6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Лабиринты из изогнутых проволочных направляющих, укрепленных на основании. На направляющих нанизаны цветные фигурки, которые можно перемещать и группировать различным образом (1, п.1.12.стр.18)</w:t>
            </w:r>
          </w:p>
        </w:tc>
        <w:tc>
          <w:tcPr>
            <w:tcW w:w="2183" w:type="dxa"/>
            <w:gridSpan w:val="2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trHeight w:val="70"/>
          <w:jc w:val="center"/>
        </w:trPr>
        <w:tc>
          <w:tcPr>
            <w:tcW w:w="499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Pr="00E9131E" w:rsidRDefault="00944A54" w:rsidP="00944A54">
            <w:pPr>
              <w:pStyle w:val="a6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(2, п. 75, стр.45)</w:t>
            </w:r>
          </w:p>
        </w:tc>
        <w:tc>
          <w:tcPr>
            <w:tcW w:w="2183" w:type="dxa"/>
            <w:gridSpan w:val="2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trHeight w:val="776"/>
          <w:jc w:val="center"/>
        </w:trPr>
        <w:tc>
          <w:tcPr>
            <w:tcW w:w="499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Pr="003A229F" w:rsidRDefault="00944A54" w:rsidP="00944A54">
            <w:pPr>
              <w:pStyle w:val="a6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для нанизывания и сортировки по цвету (2, п. 76, стр.37)</w:t>
            </w:r>
          </w:p>
        </w:tc>
        <w:tc>
          <w:tcPr>
            <w:tcW w:w="2183" w:type="dxa"/>
            <w:gridSpan w:val="2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trHeight w:val="285"/>
          <w:jc w:val="center"/>
        </w:trPr>
        <w:tc>
          <w:tcPr>
            <w:tcW w:w="499" w:type="dxa"/>
            <w:vMerge w:val="restart"/>
          </w:tcPr>
          <w:p w:rsidR="00944A54" w:rsidRPr="002C28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944A54" w:rsidRPr="00E9131E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2183" w:type="dxa"/>
            <w:gridSpan w:val="2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44A54" w:rsidRPr="001B283A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944A54" w:rsidRPr="001B283A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944A54" w:rsidTr="00944A54">
        <w:trPr>
          <w:trHeight w:val="1975"/>
          <w:jc w:val="center"/>
        </w:trPr>
        <w:tc>
          <w:tcPr>
            <w:tcW w:w="499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Pr="00027B05" w:rsidRDefault="00944A54" w:rsidP="00944A54">
            <w:pPr>
              <w:pStyle w:val="a6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Наборы для игр с правилами, составными частями которых являются клавиши и пускатели. Нажимая на эти устройства, ребенок может «запускать» на игровое поле шарики, колпачки и другие игровые «снаряды», выполняя при этом сложные манипуляции кистями и пальцами рук (1, п.1.13.стр.18)</w:t>
            </w:r>
          </w:p>
        </w:tc>
        <w:tc>
          <w:tcPr>
            <w:tcW w:w="2183" w:type="dxa"/>
            <w:gridSpan w:val="2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54" w:rsidTr="00944A54">
        <w:trPr>
          <w:trHeight w:val="558"/>
          <w:jc w:val="center"/>
        </w:trPr>
        <w:tc>
          <w:tcPr>
            <w:tcW w:w="499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Pr="00027B05" w:rsidRDefault="00944A54" w:rsidP="00944A54">
            <w:pPr>
              <w:pStyle w:val="a6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Горки (наклонные плоскости) для шариков (комплект) (2, п.19 стр.34)</w:t>
            </w:r>
          </w:p>
        </w:tc>
        <w:tc>
          <w:tcPr>
            <w:tcW w:w="2183" w:type="dxa"/>
            <w:gridSpan w:val="2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944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936" w:rsidTr="00944A54">
        <w:trPr>
          <w:trHeight w:val="553"/>
          <w:jc w:val="center"/>
        </w:trPr>
        <w:tc>
          <w:tcPr>
            <w:tcW w:w="499" w:type="dxa"/>
            <w:vMerge/>
          </w:tcPr>
          <w:p w:rsidR="003B6936" w:rsidRDefault="003B6936" w:rsidP="003B693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B6936" w:rsidRPr="00027B05" w:rsidRDefault="003B6936" w:rsidP="003B6936">
            <w:pPr>
              <w:pStyle w:val="a6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двухсторонняя игрушка с втулками и молоточком для забивания (2, п.21 стр.34)</w:t>
            </w:r>
          </w:p>
        </w:tc>
        <w:tc>
          <w:tcPr>
            <w:tcW w:w="2183" w:type="dxa"/>
            <w:gridSpan w:val="2"/>
          </w:tcPr>
          <w:p w:rsidR="003B6936" w:rsidRDefault="003B6936" w:rsidP="003B693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3B6936" w:rsidRDefault="003B6936" w:rsidP="003B693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B6936" w:rsidRDefault="003B6936" w:rsidP="003B693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B6936" w:rsidRDefault="003B6936" w:rsidP="003B6936">
            <w:pPr>
              <w:jc w:val="center"/>
            </w:pPr>
            <w:r w:rsidRPr="0002627E"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3B6936" w:rsidTr="00944A54">
        <w:trPr>
          <w:trHeight w:val="547"/>
          <w:jc w:val="center"/>
        </w:trPr>
        <w:tc>
          <w:tcPr>
            <w:tcW w:w="499" w:type="dxa"/>
            <w:vMerge/>
          </w:tcPr>
          <w:p w:rsidR="003B6936" w:rsidRDefault="003B6936" w:rsidP="003B693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B6936" w:rsidRPr="00027B05" w:rsidRDefault="003B6936" w:rsidP="003B6936">
            <w:pPr>
              <w:pStyle w:val="a6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желобами для прокатывания шарика (2, п.22 стр.34)</w:t>
            </w:r>
          </w:p>
        </w:tc>
        <w:tc>
          <w:tcPr>
            <w:tcW w:w="2183" w:type="dxa"/>
            <w:gridSpan w:val="2"/>
          </w:tcPr>
          <w:p w:rsidR="003B6936" w:rsidRDefault="003B6936" w:rsidP="003B693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3B6936" w:rsidRDefault="003B6936" w:rsidP="003B693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B6936" w:rsidRDefault="003B6936" w:rsidP="003B693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B6936" w:rsidRDefault="003B6936" w:rsidP="003B6936">
            <w:pPr>
              <w:jc w:val="center"/>
            </w:pPr>
            <w:r w:rsidRPr="0002627E"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3B6936" w:rsidTr="00944A54">
        <w:trPr>
          <w:trHeight w:val="851"/>
          <w:jc w:val="center"/>
        </w:trPr>
        <w:tc>
          <w:tcPr>
            <w:tcW w:w="499" w:type="dxa"/>
            <w:vMerge/>
          </w:tcPr>
          <w:p w:rsidR="003B6936" w:rsidRDefault="003B6936" w:rsidP="003B693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B6936" w:rsidRPr="00027B05" w:rsidRDefault="003B6936" w:rsidP="003B6936">
            <w:pPr>
              <w:pStyle w:val="a6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отверстиями и желобом для забивания молоточком и прокатывания шариков (2, п.23 стр.35)</w:t>
            </w:r>
          </w:p>
        </w:tc>
        <w:tc>
          <w:tcPr>
            <w:tcW w:w="2183" w:type="dxa"/>
            <w:gridSpan w:val="2"/>
          </w:tcPr>
          <w:p w:rsidR="003B6936" w:rsidRDefault="003B6936" w:rsidP="003B693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3B6936" w:rsidRDefault="003B6936" w:rsidP="003B693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B6936" w:rsidRDefault="003B6936" w:rsidP="003B693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B6936" w:rsidRDefault="003B6936" w:rsidP="003B6936">
            <w:pPr>
              <w:jc w:val="center"/>
            </w:pPr>
            <w:r w:rsidRPr="0002627E"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944A54" w:rsidTr="00944A54">
        <w:trPr>
          <w:trHeight w:val="680"/>
          <w:jc w:val="center"/>
        </w:trPr>
        <w:tc>
          <w:tcPr>
            <w:tcW w:w="499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44A54" w:rsidRPr="00027B05" w:rsidRDefault="00944A54" w:rsidP="00944A54">
            <w:pPr>
              <w:pStyle w:val="a6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повторяющимися образцами с различным количеством отверстий (2, п.24 стр.35)</w:t>
            </w:r>
          </w:p>
        </w:tc>
        <w:tc>
          <w:tcPr>
            <w:tcW w:w="2183" w:type="dxa"/>
            <w:gridSpan w:val="2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44A54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944A5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174BF0" w:rsidTr="000136FA">
        <w:trPr>
          <w:trHeight w:val="1420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027B05" w:rsidRDefault="00174BF0" w:rsidP="00944A54">
            <w:pPr>
              <w:pStyle w:val="a6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  <w:r>
              <w:t xml:space="preserve">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(2, п.25 стр.35)</w:t>
            </w:r>
          </w:p>
        </w:tc>
        <w:tc>
          <w:tcPr>
            <w:tcW w:w="2183" w:type="dxa"/>
            <w:gridSpan w:val="2"/>
          </w:tcPr>
          <w:p w:rsidR="00174BF0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74BF0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74BF0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174BF0" w:rsidTr="000136FA">
        <w:trPr>
          <w:trHeight w:val="838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027B05" w:rsidRDefault="00174BF0" w:rsidP="00944A54">
            <w:pPr>
              <w:pStyle w:val="a6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Деревянная основа с размещенными на ней неподвижными изогнутыми направляющими со скользящими по ним элементами (2, п.26 стр.35) 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174BF0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BF0" w:rsidTr="000136FA">
        <w:trPr>
          <w:trHeight w:val="424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027B05" w:rsidRDefault="00174BF0" w:rsidP="00944A54">
            <w:pPr>
              <w:pStyle w:val="a6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(2, п.29 стр.35)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174BF0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174BF0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2 (с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амодельные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4BF0" w:rsidTr="000136FA">
        <w:trPr>
          <w:trHeight w:val="702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733083" w:rsidRDefault="00174BF0" w:rsidP="00944A54">
            <w:pPr>
              <w:pStyle w:val="a6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Доска с прорезями для перемещения подвижных элементов к установленной в задании цели (2, п.29 стр.35)</w:t>
            </w:r>
          </w:p>
        </w:tc>
        <w:tc>
          <w:tcPr>
            <w:tcW w:w="2183" w:type="dxa"/>
            <w:gridSpan w:val="2"/>
          </w:tcPr>
          <w:p w:rsidR="00174BF0" w:rsidRPr="003B6936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174BF0" w:rsidRPr="00ED580D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174BF0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4BF0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418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027B05" w:rsidRDefault="00174BF0" w:rsidP="00944A54">
            <w:pPr>
              <w:pStyle w:val="a6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Доска-основа с вкладышами и с изображением в виде </w:t>
            </w:r>
            <w:proofErr w:type="spellStart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 (2, п.29 стр.35)</w:t>
            </w:r>
          </w:p>
        </w:tc>
        <w:tc>
          <w:tcPr>
            <w:tcW w:w="2183" w:type="dxa"/>
            <w:gridSpan w:val="2"/>
          </w:tcPr>
          <w:p w:rsidR="00174BF0" w:rsidRPr="003B6936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174BF0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174BF0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4BF0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BF0" w:rsidTr="000136FA">
        <w:trPr>
          <w:trHeight w:val="418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0A02DF" w:rsidRDefault="00174BF0" w:rsidP="00944A54">
            <w:pPr>
              <w:pStyle w:val="a6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174BF0" w:rsidRPr="003B6936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174BF0" w:rsidRPr="003B6936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174BF0" w:rsidRPr="00027B05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4BF0" w:rsidTr="000136FA">
        <w:trPr>
          <w:trHeight w:val="559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027B05" w:rsidRDefault="00174BF0" w:rsidP="00944A54">
            <w:pPr>
              <w:pStyle w:val="a6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детей раннего возраста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п.241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174BF0" w:rsidRPr="002C1D4A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174BF0" w:rsidRPr="002C1D4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74BF0" w:rsidRPr="002C1D4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BF0" w:rsidTr="000136FA">
        <w:trPr>
          <w:trHeight w:val="553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2C1D4A" w:rsidRDefault="00174BF0" w:rsidP="00944A54">
            <w:pPr>
              <w:pStyle w:val="a6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под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готовительной к школе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п.242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Pr="002C1D4A" w:rsidRDefault="003B693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BF0" w:rsidTr="000136FA">
        <w:trPr>
          <w:trHeight w:val="561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733083" w:rsidRDefault="00174BF0" w:rsidP="00944A54">
            <w:pPr>
              <w:pStyle w:val="a6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астольно-печатные игры для сред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ней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п.243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BF0" w:rsidTr="000136FA">
        <w:trPr>
          <w:trHeight w:val="240"/>
          <w:jc w:val="center"/>
        </w:trPr>
        <w:tc>
          <w:tcPr>
            <w:tcW w:w="499" w:type="dxa"/>
            <w:vMerge w:val="restart"/>
          </w:tcPr>
          <w:p w:rsidR="00174BF0" w:rsidRDefault="00174BF0" w:rsidP="00944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5921" w:type="dxa"/>
          </w:tcPr>
          <w:p w:rsidR="00174BF0" w:rsidRPr="00AE2203" w:rsidRDefault="00174BF0" w:rsidP="0094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20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ИГРУШКИ</w:t>
            </w:r>
          </w:p>
        </w:tc>
        <w:tc>
          <w:tcPr>
            <w:tcW w:w="2183" w:type="dxa"/>
            <w:gridSpan w:val="2"/>
          </w:tcPr>
          <w:p w:rsidR="00174BF0" w:rsidRPr="00027B05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027B05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174BF0" w:rsidRDefault="00956DD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829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5B30B2" w:rsidRDefault="00174BF0" w:rsidP="00944A54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Игрушка на колесах на палочке или с веревочкой с подвижными или озвученными элементами (2, п.47 стр.36)</w:t>
            </w:r>
          </w:p>
        </w:tc>
        <w:tc>
          <w:tcPr>
            <w:tcW w:w="2183" w:type="dxa"/>
            <w:gridSpan w:val="2"/>
          </w:tcPr>
          <w:p w:rsidR="00174BF0" w:rsidRPr="00F17CE2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74BF0" w:rsidRPr="00F17CE2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0136FA" w:rsidRDefault="000136FA" w:rsidP="000136F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BF0" w:rsidTr="000136FA">
        <w:trPr>
          <w:trHeight w:val="557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Default="00174BF0" w:rsidP="00944A54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Механическая заводная игрушка разных тематик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(2, п.111 стр.38</w:t>
            </w: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  <w:p w:rsidR="00174BF0" w:rsidRDefault="00174BF0" w:rsidP="00944A54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74BF0" w:rsidRDefault="00174BF0" w:rsidP="00944A54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74BF0" w:rsidRPr="00BD2CE0" w:rsidRDefault="00174BF0" w:rsidP="00944A54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3" w:type="dxa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12858" w:type="dxa"/>
            <w:gridSpan w:val="8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1738" w:type="dxa"/>
          </w:tcPr>
          <w:p w:rsidR="00944A54" w:rsidRPr="001B283A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174BF0" w:rsidTr="000136FA">
        <w:trPr>
          <w:trHeight w:val="285"/>
          <w:jc w:val="center"/>
        </w:trPr>
        <w:tc>
          <w:tcPr>
            <w:tcW w:w="499" w:type="dxa"/>
            <w:vMerge w:val="restart"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174BF0" w:rsidRPr="001B283A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ЗАБИВАЛКИ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6E467A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174BF0" w:rsidRPr="006E467A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1420"/>
          <w:jc w:val="center"/>
        </w:trPr>
        <w:tc>
          <w:tcPr>
            <w:tcW w:w="499" w:type="dxa"/>
            <w:vMerge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C40B10" w:rsidRDefault="00174BF0" w:rsidP="00944A54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Наборы, включающие элементы, по которым в ходе игр необходимо наносить нацеленные удары молотком (сверху, сбоку, по диагонали). Предназначены для развития зрительно-моторной координации (1, п.2.1.стр.18)</w:t>
            </w:r>
          </w:p>
        </w:tc>
        <w:tc>
          <w:tcPr>
            <w:tcW w:w="2183" w:type="dxa"/>
            <w:gridSpan w:val="2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537"/>
          <w:jc w:val="center"/>
        </w:trPr>
        <w:tc>
          <w:tcPr>
            <w:tcW w:w="499" w:type="dxa"/>
            <w:vMerge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1B283A" w:rsidRDefault="00174BF0" w:rsidP="00944A54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Игрушка: грибочки-втулки на стойке (4–6 элементов), 4-х цветов (2, п.50 стр.36)</w:t>
            </w:r>
          </w:p>
        </w:tc>
        <w:tc>
          <w:tcPr>
            <w:tcW w:w="2183" w:type="dxa"/>
            <w:gridSpan w:val="2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531"/>
          <w:jc w:val="center"/>
        </w:trPr>
        <w:tc>
          <w:tcPr>
            <w:tcW w:w="499" w:type="dxa"/>
            <w:vMerge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3A229F" w:rsidRDefault="00174BF0" w:rsidP="00944A54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забивания: молоточек с </w:t>
            </w:r>
            <w:proofErr w:type="spellStart"/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втулочками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п.142 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255"/>
          <w:jc w:val="center"/>
        </w:trPr>
        <w:tc>
          <w:tcPr>
            <w:tcW w:w="499" w:type="dxa"/>
            <w:vMerge w:val="restart"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174BF0" w:rsidRPr="006E467A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РЫБАЛКИ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6E467A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174BF0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4BF0" w:rsidTr="000136FA">
        <w:trPr>
          <w:trHeight w:val="1109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6E467A" w:rsidRDefault="00174BF0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«удочки» с магнитами или «крючками», с помощью которых необходимо</w:t>
            </w:r>
          </w:p>
          <w:p w:rsidR="00174BF0" w:rsidRPr="006E467A" w:rsidRDefault="00174BF0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подцеплять «предметы лова» (плоские или объемные фигурки)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п.2.2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BF0" w:rsidTr="000136FA">
        <w:trPr>
          <w:trHeight w:val="270"/>
          <w:jc w:val="center"/>
        </w:trPr>
        <w:tc>
          <w:tcPr>
            <w:tcW w:w="499" w:type="dxa"/>
            <w:vMerge w:val="restart"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174BF0" w:rsidRPr="006E467A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БИРЮЛЬКИ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6E467A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174BF0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4BF0" w:rsidTr="000136FA">
        <w:trPr>
          <w:trHeight w:val="1420"/>
          <w:jc w:val="center"/>
        </w:trPr>
        <w:tc>
          <w:tcPr>
            <w:tcW w:w="499" w:type="dxa"/>
            <w:vMerge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Default="00174BF0" w:rsidP="00944A54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Наборы игр, в состав которых входят фигурки, выточенные из дерева, и по два металлических крючка с ручкой для подцепления фигурок. Наборы отлича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размерами фигурок (1, п.2.3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(2, п. 8 стр.34</w:t>
            </w:r>
            <w:r w:rsidRPr="00022D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136FA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4-7/1</w:t>
            </w:r>
          </w:p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BF0" w:rsidTr="000136FA">
        <w:trPr>
          <w:trHeight w:val="559"/>
          <w:jc w:val="center"/>
        </w:trPr>
        <w:tc>
          <w:tcPr>
            <w:tcW w:w="499" w:type="dxa"/>
            <w:vMerge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A104AD" w:rsidRDefault="00174BF0" w:rsidP="00944A54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Игрушки-забавы с зависимостью эффекта от действия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п.52</w:t>
            </w: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2183" w:type="dxa"/>
            <w:gridSpan w:val="2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0136FA" w:rsidRDefault="000136FA" w:rsidP="000136F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4BF0" w:rsidRDefault="000136FA" w:rsidP="000136F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270"/>
          <w:jc w:val="center"/>
        </w:trPr>
        <w:tc>
          <w:tcPr>
            <w:tcW w:w="499" w:type="dxa"/>
            <w:vMerge w:val="restart"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921" w:type="dxa"/>
          </w:tcPr>
          <w:p w:rsidR="00174BF0" w:rsidRPr="006E467A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ПЕЧАТИ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695816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174BF0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1110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695816" w:rsidRDefault="00174BF0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Наборы для нанесения оттисков печатей. На одну из граней кубика нанесен рельефный рисунок. В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наборов входит штемпельная подушечка с красками нескольких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п.2.4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270"/>
          <w:jc w:val="center"/>
        </w:trPr>
        <w:tc>
          <w:tcPr>
            <w:tcW w:w="499" w:type="dxa"/>
            <w:vMerge w:val="restart"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174BF0" w:rsidRPr="00695816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С ИНСТРУМЕНТАМИ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695816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174BF0" w:rsidRPr="00695816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74BF0" w:rsidTr="000136FA">
        <w:trPr>
          <w:trHeight w:val="1130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011706" w:rsidRDefault="00174BF0" w:rsidP="00944A54">
            <w:pPr>
              <w:pStyle w:val="a6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Наборы конструкторов, детали которых скрепляются болтами и гайками с помощью инструментов (гаечного ключа и отвертки)</w:t>
            </w:r>
            <w:r>
              <w:t xml:space="preserve"> 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(1, п.2.5.стр.19)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BF0" w:rsidTr="000136FA">
        <w:trPr>
          <w:trHeight w:val="551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A104AD" w:rsidRDefault="00174BF0" w:rsidP="00944A54">
            <w:pPr>
              <w:pStyle w:val="a6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для завинчивания из элемен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п.143, 144.стр.40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BF0" w:rsidTr="000136FA">
        <w:trPr>
          <w:trHeight w:val="285"/>
          <w:jc w:val="center"/>
        </w:trPr>
        <w:tc>
          <w:tcPr>
            <w:tcW w:w="499" w:type="dxa"/>
            <w:vMerge w:val="restart"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174BF0" w:rsidRPr="00695816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695816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174BF0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74BF0" w:rsidTr="000136FA">
        <w:trPr>
          <w:trHeight w:val="1690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695816" w:rsidRDefault="00174BF0" w:rsidP="00944A54">
            <w:pPr>
              <w:pStyle w:val="a6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Наборы рамок и вкладышей. Рамки и вкладыш – это единый игровой элемент, служащий для выполнения обводки, штриховки, </w:t>
            </w:r>
            <w:proofErr w:type="spellStart"/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дорисовывания</w:t>
            </w:r>
            <w:proofErr w:type="spellEnd"/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графических упражнений. Для удерживания вкладышей используются ручки-кнопки (1, п.2.6.стр.19)</w:t>
            </w:r>
          </w:p>
        </w:tc>
        <w:tc>
          <w:tcPr>
            <w:tcW w:w="2183" w:type="dxa"/>
            <w:gridSpan w:val="2"/>
          </w:tcPr>
          <w:p w:rsidR="00174BF0" w:rsidRPr="000136FA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2" w:type="dxa"/>
            <w:gridSpan w:val="3"/>
          </w:tcPr>
          <w:p w:rsidR="00174BF0" w:rsidRPr="000136FA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174BF0" w:rsidRPr="00674234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1 (с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амодельные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36FA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261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A104AD" w:rsidRDefault="00174BF0" w:rsidP="00944A54">
            <w:pPr>
              <w:pStyle w:val="a6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 и вкладыши 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Pr="000136FA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174BF0" w:rsidRPr="00123C22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BF0" w:rsidTr="000136FA">
        <w:trPr>
          <w:trHeight w:val="300"/>
          <w:jc w:val="center"/>
        </w:trPr>
        <w:tc>
          <w:tcPr>
            <w:tcW w:w="499" w:type="dxa"/>
            <w:vMerge w:val="restart"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174BF0" w:rsidRPr="00695816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ТРАФАРЕТЫ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AC2238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174BF0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74BF0" w:rsidTr="000136FA">
        <w:trPr>
          <w:trHeight w:val="1420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AC2238" w:rsidRDefault="00174BF0" w:rsidP="00944A54">
            <w:pPr>
              <w:pStyle w:val="a6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пластин со сквозными вырезами в виде фигур различной конфигурации. С помощью трафаретов можно выполнять обводку, а затем штриховку, раскрашивание и </w:t>
            </w:r>
            <w:proofErr w:type="spellStart"/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 обведенных фигур (1, п.2.7.стр.20)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4BF0" w:rsidTr="000136FA">
        <w:trPr>
          <w:trHeight w:val="233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5477E2" w:rsidRDefault="00174BF0" w:rsidP="00944A54">
            <w:pPr>
              <w:pStyle w:val="a6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</w:t>
            </w:r>
            <w:proofErr w:type="spellEnd"/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п.195 стр.42</w:t>
            </w:r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Pr="000136FA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174BF0" w:rsidRPr="00674234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240"/>
          <w:jc w:val="center"/>
        </w:trPr>
        <w:tc>
          <w:tcPr>
            <w:tcW w:w="499" w:type="dxa"/>
            <w:vMerge w:val="restart"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174BF0" w:rsidRPr="00695816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КОПИРОВАЛЬНЫЕ УСТРОЙСТВА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AC2238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74BF0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1121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AC2238" w:rsidRDefault="00174BF0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Приспособления, с помощью которых можно выполнять два вида копирования изображений: на прозрачную пленку и на лист бумаги с помощью полупрозрачного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п.2.8</w:t>
            </w: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.стр.20)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255"/>
          <w:jc w:val="center"/>
        </w:trPr>
        <w:tc>
          <w:tcPr>
            <w:tcW w:w="499" w:type="dxa"/>
            <w:vMerge w:val="restart"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5921" w:type="dxa"/>
          </w:tcPr>
          <w:p w:rsidR="00174BF0" w:rsidRPr="00695816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ГРАФИЧЕСКИЕ ТРЕНАЖЕРЫ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8347D2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174BF0" w:rsidRPr="008347D2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1975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3F27BF" w:rsidRDefault="00174BF0" w:rsidP="00944A54">
            <w:pPr>
              <w:pStyle w:val="a6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Устройства, которые позволяют имитировать движения руки при письме. Устройства снабжены удобными пишущими принадлежностями, а также дополнительными материалами в виде ламинированных листов для выполнения рисунков по клеточкам и графических диктантов (1, п.2.9.стр.20)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Pr="000136FA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174BF0" w:rsidRPr="007F52C7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545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3F27BF" w:rsidRDefault="00174BF0" w:rsidP="00944A54">
            <w:pPr>
              <w:pStyle w:val="a6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Набор из двухсторонних досок для обучения письму</w:t>
            </w:r>
          </w:p>
          <w:p w:rsidR="00174BF0" w:rsidRPr="00AC2238" w:rsidRDefault="00174BF0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п.156.стр.4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Pr="000136FA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174BF0" w:rsidRPr="000136FA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74BF0" w:rsidRDefault="000136F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240"/>
          <w:jc w:val="center"/>
        </w:trPr>
        <w:tc>
          <w:tcPr>
            <w:tcW w:w="499" w:type="dxa"/>
            <w:vMerge w:val="restart"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174BF0" w:rsidRPr="00695816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8347D2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174BF0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1690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99063E" w:rsidRDefault="00174BF0" w:rsidP="00944A5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Игры, сочетающие в себе типовые игровые действия: забивание шайбы и мяча, попадание в цель с эффективным развитием ручной умелости путем манипулирования различными рукоятками, пускателями, кнопками, входящими в состав игровых полей (1, п.2.9.стр.20)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553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99063E" w:rsidRDefault="00174BF0" w:rsidP="00944A5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 xml:space="preserve">Доска-основа с вкладышами и с изображением в виде </w:t>
            </w:r>
            <w:proofErr w:type="spellStart"/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99063E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 (2, п.29 стр.35)</w:t>
            </w:r>
          </w:p>
        </w:tc>
        <w:tc>
          <w:tcPr>
            <w:tcW w:w="2183" w:type="dxa"/>
            <w:gridSpan w:val="2"/>
          </w:tcPr>
          <w:p w:rsidR="00174BF0" w:rsidRPr="00A61EEA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1690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99063E" w:rsidRDefault="00174BF0" w:rsidP="00944A5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(2, п.48 стр.36)</w:t>
            </w:r>
          </w:p>
        </w:tc>
        <w:tc>
          <w:tcPr>
            <w:tcW w:w="2183" w:type="dxa"/>
            <w:gridSpan w:val="2"/>
          </w:tcPr>
          <w:p w:rsidR="00174BF0" w:rsidRPr="00F17CE2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74BF0" w:rsidRPr="00F17CE2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1420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99063E" w:rsidRDefault="00174BF0" w:rsidP="00944A5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 (2, п.49 стр.36)</w:t>
            </w:r>
          </w:p>
        </w:tc>
        <w:tc>
          <w:tcPr>
            <w:tcW w:w="2183" w:type="dxa"/>
            <w:gridSpan w:val="2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</w:p>
        </w:tc>
      </w:tr>
      <w:tr w:rsidR="00174BF0" w:rsidTr="000136FA">
        <w:trPr>
          <w:trHeight w:val="267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Default="00174BF0" w:rsidP="00944A5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Настольный футбол или хоккей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п.245 стр.44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4BF0" w:rsidRPr="009A513B" w:rsidRDefault="00174BF0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243"/>
          <w:jc w:val="center"/>
        </w:trPr>
        <w:tc>
          <w:tcPr>
            <w:tcW w:w="499" w:type="dxa"/>
            <w:vMerge w:val="restart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174BF0" w:rsidRPr="004D68FA" w:rsidRDefault="00174BF0" w:rsidP="0094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b/>
                <w:sz w:val="24"/>
                <w:szCs w:val="24"/>
              </w:rPr>
              <w:t>ИГРЫ С ПЕСКОМ И ВОДОЙ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8" w:type="dxa"/>
          </w:tcPr>
          <w:p w:rsidR="00174BF0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4BF0" w:rsidTr="000136FA">
        <w:trPr>
          <w:trHeight w:val="403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4D68FA" w:rsidRDefault="00174BF0" w:rsidP="00944A54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 игрушек для игры с песком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п.152 стр.40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2" w:type="dxa"/>
            <w:gridSpan w:val="3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3" w:type="dxa"/>
          </w:tcPr>
          <w:p w:rsidR="00174BF0" w:rsidRPr="003F27BF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8" w:type="dxa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A54" w:rsidTr="00944A54">
        <w:trPr>
          <w:jc w:val="center"/>
        </w:trPr>
        <w:tc>
          <w:tcPr>
            <w:tcW w:w="12858" w:type="dxa"/>
            <w:gridSpan w:val="8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1738" w:type="dxa"/>
          </w:tcPr>
          <w:p w:rsidR="00944A54" w:rsidRPr="008347D2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174BF0" w:rsidTr="000136FA">
        <w:trPr>
          <w:trHeight w:val="255"/>
          <w:jc w:val="center"/>
        </w:trPr>
        <w:tc>
          <w:tcPr>
            <w:tcW w:w="499" w:type="dxa"/>
            <w:vMerge w:val="restart"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174BF0" w:rsidRPr="00876234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 И ТЕЛА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876234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38" w:type="dxa"/>
          </w:tcPr>
          <w:p w:rsidR="00174BF0" w:rsidRPr="00876234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74BF0" w:rsidTr="000136FA">
        <w:trPr>
          <w:trHeight w:val="1111"/>
          <w:jc w:val="center"/>
        </w:trPr>
        <w:tc>
          <w:tcPr>
            <w:tcW w:w="499" w:type="dxa"/>
            <w:vMerge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59580F" w:rsidRDefault="00174BF0" w:rsidP="00944A54">
            <w:pPr>
              <w:pStyle w:val="a6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Наборы геометрических фигур, укрепляемых на магнитной доске, и объемных геометрических тел для ознакомления детей с понятиями форма, цвет и величина (1, п.3.1.стр.21)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C1FC2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амодельные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4BF0" w:rsidTr="000136FA">
        <w:trPr>
          <w:trHeight w:val="844"/>
          <w:jc w:val="center"/>
        </w:trPr>
        <w:tc>
          <w:tcPr>
            <w:tcW w:w="499" w:type="dxa"/>
            <w:vMerge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4D2A31" w:rsidRDefault="00174BF0" w:rsidP="00944A54">
            <w:pPr>
              <w:pStyle w:val="a6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 для группировки по цвету, форме, величине (7 форм разных цветов и размеров) (2, п. 140 стр.39)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545"/>
          <w:jc w:val="center"/>
        </w:trPr>
        <w:tc>
          <w:tcPr>
            <w:tcW w:w="499" w:type="dxa"/>
            <w:vMerge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4D2A31" w:rsidRDefault="00174BF0" w:rsidP="00944A54">
            <w:pPr>
              <w:pStyle w:val="a6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для построения произвольных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146 стр.40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BF0" w:rsidTr="000136FA">
        <w:trPr>
          <w:trHeight w:val="850"/>
          <w:jc w:val="center"/>
        </w:trPr>
        <w:tc>
          <w:tcPr>
            <w:tcW w:w="499" w:type="dxa"/>
            <w:vMerge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4D2A31" w:rsidRDefault="00174BF0" w:rsidP="00944A54">
            <w:pPr>
              <w:pStyle w:val="a6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геометрических тел и кар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точек с изображениями их проекций в трех плоскостях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Pr="00A61EEA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174BF0" w:rsidRPr="003F27BF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536"/>
          <w:jc w:val="center"/>
        </w:trPr>
        <w:tc>
          <w:tcPr>
            <w:tcW w:w="499" w:type="dxa"/>
            <w:vMerge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3F27BF" w:rsidRDefault="00174BF0" w:rsidP="00944A54">
            <w:pPr>
              <w:pStyle w:val="a6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объемных тел (кубы, цилин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дры, бруски, шары, диски)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174BF0" w:rsidRPr="00A61EEA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174BF0" w:rsidRPr="004C6137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74BF0" w:rsidRPr="004C6137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BF0" w:rsidTr="000136FA">
        <w:trPr>
          <w:trHeight w:val="842"/>
          <w:jc w:val="center"/>
        </w:trPr>
        <w:tc>
          <w:tcPr>
            <w:tcW w:w="499" w:type="dxa"/>
            <w:vMerge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Default="00174BF0" w:rsidP="00944A54">
            <w:pPr>
              <w:pStyle w:val="a6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полых геометрических тел для сравнения объемов и изучения зависимости объема от формы тела (2, п. 197 стр.42)</w:t>
            </w:r>
          </w:p>
        </w:tc>
        <w:tc>
          <w:tcPr>
            <w:tcW w:w="2183" w:type="dxa"/>
            <w:gridSpan w:val="2"/>
          </w:tcPr>
          <w:p w:rsidR="00174BF0" w:rsidRPr="005477E2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Pr="00A61EEA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174BF0" w:rsidRPr="005477E2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826"/>
          <w:jc w:val="center"/>
        </w:trPr>
        <w:tc>
          <w:tcPr>
            <w:tcW w:w="499" w:type="dxa"/>
            <w:vMerge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5477E2" w:rsidRDefault="00174BF0" w:rsidP="00944A54">
            <w:pPr>
              <w:pStyle w:val="a6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плоскостных геометрических фигур для составления изображений по графическим образцам (из 4–6 элементов)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196</w:t>
            </w: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 стр.42) </w:t>
            </w:r>
          </w:p>
        </w:tc>
        <w:tc>
          <w:tcPr>
            <w:tcW w:w="2183" w:type="dxa"/>
            <w:gridSpan w:val="2"/>
          </w:tcPr>
          <w:p w:rsidR="00174BF0" w:rsidRPr="005477E2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843"/>
          <w:jc w:val="center"/>
        </w:trPr>
        <w:tc>
          <w:tcPr>
            <w:tcW w:w="499" w:type="dxa"/>
            <w:vMerge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5477E2" w:rsidRDefault="00174BF0" w:rsidP="00944A54">
            <w:pPr>
              <w:pStyle w:val="a6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Наборы брусков, цилиндров и пр. для </w:t>
            </w:r>
            <w:proofErr w:type="spellStart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 (по 1–2 признакам – длине, ширине, высоте, толщине) из 7–10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230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174BF0" w:rsidRPr="005477E2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Pr="00472D1D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174BF0" w:rsidRPr="00472D1D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843"/>
          <w:jc w:val="center"/>
        </w:trPr>
        <w:tc>
          <w:tcPr>
            <w:tcW w:w="499" w:type="dxa"/>
            <w:vMerge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9A513B" w:rsidRDefault="00174BF0" w:rsidP="00944A54">
            <w:pPr>
              <w:pStyle w:val="a6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</w:t>
            </w:r>
            <w:proofErr w:type="spellStart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 –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уски, цилиндры и т. п. (6–8 эле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ментов каждого признака)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232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gridSpan w:val="2"/>
          </w:tcPr>
          <w:p w:rsidR="00174BF0" w:rsidRPr="005477E2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255"/>
          <w:jc w:val="center"/>
        </w:trPr>
        <w:tc>
          <w:tcPr>
            <w:tcW w:w="499" w:type="dxa"/>
            <w:vMerge w:val="restart"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921" w:type="dxa"/>
          </w:tcPr>
          <w:p w:rsidR="00174BF0" w:rsidRPr="00876234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876234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174BF0" w:rsidRPr="00876234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1114"/>
          <w:jc w:val="center"/>
        </w:trPr>
        <w:tc>
          <w:tcPr>
            <w:tcW w:w="499" w:type="dxa"/>
            <w:vMerge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8347D2" w:rsidRDefault="00174BF0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вкладыши одинаковые по форме и цвету,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но разные по величине (от большего к меньшему). Вкладыши имеют ручки-кнопки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</w:tc>
        <w:tc>
          <w:tcPr>
            <w:tcW w:w="2183" w:type="dxa"/>
            <w:gridSpan w:val="2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225"/>
          <w:jc w:val="center"/>
        </w:trPr>
        <w:tc>
          <w:tcPr>
            <w:tcW w:w="499" w:type="dxa"/>
            <w:vMerge w:val="restart"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174BF0" w:rsidRPr="00876234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876234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174BF0" w:rsidRPr="00876234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2530"/>
          <w:jc w:val="center"/>
        </w:trPr>
        <w:tc>
          <w:tcPr>
            <w:tcW w:w="499" w:type="dxa"/>
            <w:vMerge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F77948" w:rsidRDefault="00174BF0" w:rsidP="00944A54">
            <w:pPr>
              <w:pStyle w:val="a6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Наборы рамок и вкладышей. В первый (для освоения понятия «форма») входят два планшета с выемками для рамок и вкладышей в виде одноцветных геометрических фигур. Второй набор (для освоения понятия «цвет») состоит из плашек всех цветов радуги со сменными вкладышами. Рамка и вкладыш – это единый игровой элемент. Для удерживания вкладышей используются ручки-кнопки (1, п.3.3.стр.21)</w:t>
            </w:r>
          </w:p>
        </w:tc>
        <w:tc>
          <w:tcPr>
            <w:tcW w:w="2183" w:type="dxa"/>
            <w:gridSpan w:val="2"/>
          </w:tcPr>
          <w:p w:rsidR="00174BF0" w:rsidRPr="00A61EEA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174BF0" w:rsidRPr="00F77948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A61EEA" w:rsidRDefault="00A61EEA" w:rsidP="00A61EE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4BF0" w:rsidRDefault="00A61EEA" w:rsidP="00A61EE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716"/>
          <w:jc w:val="center"/>
        </w:trPr>
        <w:tc>
          <w:tcPr>
            <w:tcW w:w="499" w:type="dxa"/>
            <w:vMerge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F77948" w:rsidRDefault="00174BF0" w:rsidP="00944A54">
            <w:pPr>
              <w:pStyle w:val="a6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амка-вкладыш с цветными (7 и бо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лее цветов с оттенками) составными формами (4-5 частей)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174BF0" w:rsidRPr="00F77948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174BF0" w:rsidRPr="00123C22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869"/>
          <w:jc w:val="center"/>
        </w:trPr>
        <w:tc>
          <w:tcPr>
            <w:tcW w:w="499" w:type="dxa"/>
            <w:vMerge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F77948" w:rsidRDefault="00174BF0" w:rsidP="00944A54">
            <w:pPr>
              <w:pStyle w:val="a6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Рамки-вкладыши с различными формами, разными по величине, 4 основных цветов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п.274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.стр.46)</w:t>
            </w:r>
          </w:p>
        </w:tc>
        <w:tc>
          <w:tcPr>
            <w:tcW w:w="2183" w:type="dxa"/>
            <w:gridSpan w:val="2"/>
          </w:tcPr>
          <w:p w:rsidR="00174BF0" w:rsidRPr="00A61EEA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74BF0" w:rsidRPr="00123C22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231"/>
          <w:jc w:val="center"/>
        </w:trPr>
        <w:tc>
          <w:tcPr>
            <w:tcW w:w="499" w:type="dxa"/>
            <w:vMerge w:val="restart"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174BF0" w:rsidRPr="00876234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876234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74BF0" w:rsidRPr="00876234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1823"/>
          <w:jc w:val="center"/>
        </w:trPr>
        <w:tc>
          <w:tcPr>
            <w:tcW w:w="499" w:type="dxa"/>
            <w:vMerge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Default="00174BF0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пирамидок. Четыре одноцветные конические пирамидки для освоения понятия «размер»,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четыре пирамидки на одном основании, на штыри которых особым образом нанизываются геометрические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фигуры четырех основных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п.3.4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  <w:p w:rsidR="00174BF0" w:rsidRDefault="00174BF0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BF0" w:rsidRDefault="00174BF0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BF0" w:rsidRDefault="00174BF0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BF0" w:rsidRPr="00380583" w:rsidRDefault="00174BF0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61EEA" w:rsidRDefault="00A61EEA" w:rsidP="00A61EE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4BF0" w:rsidRDefault="00A61EEA" w:rsidP="00A61EE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270"/>
          <w:jc w:val="center"/>
        </w:trPr>
        <w:tc>
          <w:tcPr>
            <w:tcW w:w="499" w:type="dxa"/>
            <w:vMerge w:val="restart"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174BF0" w:rsidRPr="00876234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876234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74BF0" w:rsidRPr="00876234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74BF0" w:rsidTr="000136FA">
        <w:trPr>
          <w:trHeight w:val="843"/>
          <w:jc w:val="center"/>
        </w:trPr>
        <w:tc>
          <w:tcPr>
            <w:tcW w:w="499" w:type="dxa"/>
            <w:vMerge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380583" w:rsidRDefault="00174BF0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Два набора домино, один из которых состоит из плашек с цветными изображениями предметов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силуэтов, а второй – из плашек с изображениями геометрических фигур основных и оттеночных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п.3.5.стр.22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4BF0" w:rsidTr="000136FA">
        <w:trPr>
          <w:trHeight w:val="225"/>
          <w:jc w:val="center"/>
        </w:trPr>
        <w:tc>
          <w:tcPr>
            <w:tcW w:w="499" w:type="dxa"/>
            <w:vMerge w:val="restart"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174BF0" w:rsidRPr="00876234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876234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174BF0" w:rsidRPr="00876234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74BF0" w:rsidTr="000136FA">
        <w:trPr>
          <w:trHeight w:val="2800"/>
          <w:jc w:val="center"/>
        </w:trPr>
        <w:tc>
          <w:tcPr>
            <w:tcW w:w="499" w:type="dxa"/>
            <w:vMerge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C33C41" w:rsidRDefault="00174BF0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Различные виды картинных лото для игр на сенсорное развитие, направленные на:</w:t>
            </w:r>
          </w:p>
          <w:p w:rsidR="00174BF0" w:rsidRPr="00C33C41" w:rsidRDefault="00174BF0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формирование представлений о форме, цвете и величине;</w:t>
            </w:r>
          </w:p>
          <w:p w:rsidR="00174BF0" w:rsidRPr="00C33C41" w:rsidRDefault="00174BF0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развитие «осложненного зрительного восприятия»: узнавание предметов по силуэту, контуру, фрагменту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и ракурсу;</w:t>
            </w:r>
          </w:p>
          <w:p w:rsidR="00174BF0" w:rsidRPr="00380583" w:rsidRDefault="00174BF0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сопоставление зрительных и слуховых образов объектов окружающего мира (в набор входит 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со звуковым сопровождением)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п.3.6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2183" w:type="dxa"/>
            <w:gridSpan w:val="2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174BF0" w:rsidRDefault="00A61E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1 (с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амодельные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4BF0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BF0" w:rsidTr="000136FA">
        <w:trPr>
          <w:trHeight w:val="225"/>
          <w:jc w:val="center"/>
        </w:trPr>
        <w:tc>
          <w:tcPr>
            <w:tcW w:w="499" w:type="dxa"/>
            <w:vMerge w:val="restart"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174BF0" w:rsidRPr="00876234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876234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74BF0" w:rsidRPr="00876234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868"/>
          <w:jc w:val="center"/>
        </w:trPr>
        <w:tc>
          <w:tcPr>
            <w:tcW w:w="499" w:type="dxa"/>
            <w:vMerge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380583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карточек для проведения игр, формирующих представления о форме, цвете и величине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п.3.7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174BF0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74BF0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255"/>
          <w:jc w:val="center"/>
        </w:trPr>
        <w:tc>
          <w:tcPr>
            <w:tcW w:w="499" w:type="dxa"/>
            <w:vMerge w:val="restart"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174BF0" w:rsidRPr="00876234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КУГЕЛЬБАН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876234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174BF0" w:rsidRPr="00876234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1690"/>
          <w:jc w:val="center"/>
        </w:trPr>
        <w:tc>
          <w:tcPr>
            <w:tcW w:w="499" w:type="dxa"/>
            <w:vMerge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380583" w:rsidRDefault="00174BF0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Предназначен для развития восприятия движущихся объектов, представляет собой домик с разноцветными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скатами, по которым запускаются шарики четырех основных цветов. Скаты расположены с обеих сторон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домика, поэтому шарики при движении то появляются, то пропадают из поля зрения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п.3.8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74BF0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174BF0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240"/>
          <w:jc w:val="center"/>
        </w:trPr>
        <w:tc>
          <w:tcPr>
            <w:tcW w:w="499" w:type="dxa"/>
            <w:vMerge w:val="restart"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174BF0" w:rsidRPr="00876234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ШУМОВЫЕ БЛОКИ И ШАРЫ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876234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174BF0" w:rsidRPr="00876234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4BF0" w:rsidTr="000136FA">
        <w:trPr>
          <w:trHeight w:val="1420"/>
          <w:jc w:val="center"/>
        </w:trPr>
        <w:tc>
          <w:tcPr>
            <w:tcW w:w="499" w:type="dxa"/>
            <w:vMerge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4D2A31" w:rsidRDefault="00174BF0" w:rsidP="00944A54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Наборы для утончения слухового восприятия в виде блоков и шаров с различными наполнителями, которые при потряхивании издают звуки разной громкости. Каждый блок и шар имеют одинаково звучащую пару (1, п.3.9.стр.22)</w:t>
            </w:r>
          </w:p>
        </w:tc>
        <w:tc>
          <w:tcPr>
            <w:tcW w:w="2183" w:type="dxa"/>
            <w:gridSpan w:val="2"/>
          </w:tcPr>
          <w:p w:rsidR="00174BF0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74BF0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74BF0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1 (с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амодельные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4BF0" w:rsidTr="000136FA">
        <w:trPr>
          <w:trHeight w:val="843"/>
          <w:jc w:val="center"/>
        </w:trPr>
        <w:tc>
          <w:tcPr>
            <w:tcW w:w="499" w:type="dxa"/>
            <w:vMerge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0D3B04" w:rsidRDefault="00174BF0" w:rsidP="00944A54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Игровой модуль в виде мастерской с подвижными элементами, звуковыми и световыми эффектами (2, п. 46 стр.36)</w:t>
            </w:r>
          </w:p>
        </w:tc>
        <w:tc>
          <w:tcPr>
            <w:tcW w:w="2183" w:type="dxa"/>
            <w:gridSpan w:val="2"/>
          </w:tcPr>
          <w:p w:rsidR="00174BF0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74BF0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74BF0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543"/>
          <w:jc w:val="center"/>
        </w:trPr>
        <w:tc>
          <w:tcPr>
            <w:tcW w:w="499" w:type="dxa"/>
            <w:vMerge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506AAC" w:rsidRDefault="00174BF0" w:rsidP="00944A54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Ящик для манипулирования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-световыми эффектами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316 стр.47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174BF0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74BF0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74BF0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240"/>
          <w:jc w:val="center"/>
        </w:trPr>
        <w:tc>
          <w:tcPr>
            <w:tcW w:w="499" w:type="dxa"/>
            <w:vMerge w:val="restart"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174BF0" w:rsidRPr="00876234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876234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174BF0" w:rsidRPr="00876234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74BF0" w:rsidTr="000136FA">
        <w:trPr>
          <w:trHeight w:val="1122"/>
          <w:jc w:val="center"/>
        </w:trPr>
        <w:tc>
          <w:tcPr>
            <w:tcW w:w="499" w:type="dxa"/>
            <w:vMerge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380583" w:rsidRDefault="00174BF0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Наборы простых музыкальных инструментов, с помощью которых можно знакомить детей с основными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звуковыми параметрами: громкостью, высотой, тембром, длительностью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п.3.10.стр.23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174BF0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174BF0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7C1FC2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амодельные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1FC2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амодельные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4BF0" w:rsidTr="000136FA">
        <w:trPr>
          <w:trHeight w:val="255"/>
          <w:jc w:val="center"/>
        </w:trPr>
        <w:tc>
          <w:tcPr>
            <w:tcW w:w="499" w:type="dxa"/>
            <w:vMerge w:val="restart"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174BF0" w:rsidRPr="00876234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876234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74BF0" w:rsidRPr="00876234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1690"/>
          <w:jc w:val="center"/>
        </w:trPr>
        <w:tc>
          <w:tcPr>
            <w:tcW w:w="499" w:type="dxa"/>
            <w:vMerge/>
          </w:tcPr>
          <w:p w:rsidR="00174BF0" w:rsidRPr="001B283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380583" w:rsidRDefault="00174BF0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Устройства, с помощью которых дети могут сопоставлять зрительные и слуховые образы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(животных и их голоса). Плакаты представляют собой гибкие поля из прочного влагозащищенного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 изображениями животных и звуковоспроизводящим элементом, работающим от батареек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п.3.11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.стр.23)</w:t>
            </w:r>
          </w:p>
        </w:tc>
        <w:tc>
          <w:tcPr>
            <w:tcW w:w="2183" w:type="dxa"/>
            <w:gridSpan w:val="2"/>
          </w:tcPr>
          <w:p w:rsidR="00174BF0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74BF0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74BF0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270"/>
          <w:jc w:val="center"/>
        </w:trPr>
        <w:tc>
          <w:tcPr>
            <w:tcW w:w="499" w:type="dxa"/>
            <w:vMerge w:val="restart"/>
          </w:tcPr>
          <w:p w:rsidR="00174BF0" w:rsidRPr="00876234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174BF0" w:rsidRPr="00876234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876234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174BF0" w:rsidRPr="00876234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74BF0" w:rsidTr="000136FA">
        <w:trPr>
          <w:trHeight w:val="1420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E814E6" w:rsidRDefault="00174BF0" w:rsidP="00944A54">
            <w:pPr>
              <w:pStyle w:val="a6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логическими заданиями на развитие внимания и зрительного восприятия. В пособии предусмотрена возможность проверки правильности выполнения заданий (1, п.3.12.стр.23)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Pr="00E41392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174BF0" w:rsidRPr="00E814E6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174BF0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4BF0" w:rsidTr="000136FA">
        <w:trPr>
          <w:trHeight w:val="684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5E4502" w:rsidRDefault="00174BF0" w:rsidP="00944A54">
            <w:pPr>
              <w:pStyle w:val="a6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с передвижными цветными фишками для выполнения заданий с самопроверкой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258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Pr="00E41392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174BF0" w:rsidRPr="00E814E6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174BF0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12858" w:type="dxa"/>
            <w:gridSpan w:val="8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ЦКИС № 4 «Осязание и обоняние» Задачи: развитие осязания и обоняния</w:t>
            </w:r>
          </w:p>
        </w:tc>
        <w:tc>
          <w:tcPr>
            <w:tcW w:w="1738" w:type="dxa"/>
          </w:tcPr>
          <w:p w:rsidR="00944A54" w:rsidRPr="00B41C7A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174BF0" w:rsidTr="000136FA">
        <w:trPr>
          <w:trHeight w:val="300"/>
          <w:jc w:val="center"/>
        </w:trPr>
        <w:tc>
          <w:tcPr>
            <w:tcW w:w="499" w:type="dxa"/>
            <w:vMerge w:val="restart"/>
          </w:tcPr>
          <w:p w:rsidR="00174BF0" w:rsidRPr="00B41C7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174BF0" w:rsidRPr="00B41C7A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МЕШОЧКИ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024A6F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74BF0" w:rsidRPr="00024A6F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4BF0" w:rsidTr="000136FA">
        <w:trPr>
          <w:trHeight w:val="1420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B41C7A" w:rsidRDefault="00174BF0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Наборы фигурок (геометрические тела и объекты окружающего мира) в меш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очках из текстиля. Для развития </w:t>
            </w:r>
            <w:proofErr w:type="spellStart"/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стереогностического</w:t>
            </w:r>
            <w:proofErr w:type="spellEnd"/>
            <w:r w:rsidRPr="00B41C7A">
              <w:rPr>
                <w:rFonts w:ascii="Times New Roman" w:hAnsi="Times New Roman" w:cs="Times New Roman"/>
                <w:sz w:val="24"/>
                <w:szCs w:val="24"/>
              </w:rPr>
              <w:t xml:space="preserve"> чувства (способности познавать предметы на ощупь)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п.4.1 стр.24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174BF0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74BF0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1 (с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амодельные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4BF0" w:rsidTr="000136FA">
        <w:trPr>
          <w:trHeight w:val="240"/>
          <w:jc w:val="center"/>
        </w:trPr>
        <w:tc>
          <w:tcPr>
            <w:tcW w:w="499" w:type="dxa"/>
            <w:vMerge w:val="restart"/>
          </w:tcPr>
          <w:p w:rsidR="00174BF0" w:rsidRPr="00B41C7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174BF0" w:rsidRPr="00380583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ТАКТИЛЬНЫЕ НАБОРЫ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024A6F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174BF0" w:rsidRPr="00024A6F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1690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B9586F" w:rsidRDefault="00174BF0" w:rsidP="00944A54">
            <w:pPr>
              <w:pStyle w:val="a6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Наборы предметов, выполненных из материалов с различными физическими свойствами, предназначенные для формирования у детей восприятия тактильных, барических (весовых) и температурных различий объектов окружающего мира (1, п.4.2 стр.24)</w:t>
            </w:r>
          </w:p>
        </w:tc>
        <w:tc>
          <w:tcPr>
            <w:tcW w:w="2183" w:type="dxa"/>
            <w:gridSpan w:val="2"/>
          </w:tcPr>
          <w:p w:rsidR="00174BF0" w:rsidRPr="00E41392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2" w:type="dxa"/>
            <w:gridSpan w:val="3"/>
          </w:tcPr>
          <w:p w:rsidR="00174BF0" w:rsidRPr="00E41392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174BF0" w:rsidRPr="00B9586F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E41392" w:rsidRDefault="00E41392" w:rsidP="00E4139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4BF0" w:rsidRDefault="00E41392" w:rsidP="00E4139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700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812A79" w:rsidRDefault="00174BF0" w:rsidP="00944A54">
            <w:pPr>
              <w:pStyle w:val="a6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протяженных объемных элементов с волнистой рабочей поверхностью и тактильными деталями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п.203стр.42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Pr="00E41392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174BF0" w:rsidRPr="00812A79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174BF0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255"/>
          <w:jc w:val="center"/>
        </w:trPr>
        <w:tc>
          <w:tcPr>
            <w:tcW w:w="499" w:type="dxa"/>
            <w:vMerge w:val="restart"/>
          </w:tcPr>
          <w:p w:rsidR="00174BF0" w:rsidRPr="00B41C7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174BF0" w:rsidRPr="00380583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ТАКТИЛЬНОЕ ДОМИНО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024A6F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174BF0" w:rsidRPr="00024A6F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1420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B41C7A" w:rsidRDefault="00174BF0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Домино, на плашках которого размещены выступающие над поверхностью геометрические фигуры,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благодаря этой особенности его можно использовать для развития тактильного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п.4.3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 xml:space="preserve"> стр.24)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74BF0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174BF0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240"/>
          <w:jc w:val="center"/>
        </w:trPr>
        <w:tc>
          <w:tcPr>
            <w:tcW w:w="499" w:type="dxa"/>
            <w:vMerge w:val="restart"/>
          </w:tcPr>
          <w:p w:rsidR="00174BF0" w:rsidRPr="00B41C7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174BF0" w:rsidRPr="00380583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ЛАБОРАТОРНЫХ ЕМКОСТЕЙ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024A6F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74BF0" w:rsidRPr="00024A6F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74BF0" w:rsidTr="000136FA">
        <w:trPr>
          <w:trHeight w:val="1127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9A513B" w:rsidRDefault="00174BF0" w:rsidP="00944A54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Наборы емкостей для определения температурных различий жидкостей и развития обоняния: пробирки на штативе, стаканчики с перфорированной крышкой, прозрачные баночки и деревянная подставка с углублениями для этих емкостей (1, п.4.4 стр.24)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74BF0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174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A54" w:rsidTr="00944A54">
        <w:trPr>
          <w:jc w:val="center"/>
        </w:trPr>
        <w:tc>
          <w:tcPr>
            <w:tcW w:w="12858" w:type="dxa"/>
            <w:gridSpan w:val="8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1738" w:type="dxa"/>
          </w:tcPr>
          <w:p w:rsidR="00944A54" w:rsidRPr="00024A6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174BF0" w:rsidTr="000136FA">
        <w:trPr>
          <w:trHeight w:val="285"/>
          <w:jc w:val="center"/>
        </w:trPr>
        <w:tc>
          <w:tcPr>
            <w:tcW w:w="499" w:type="dxa"/>
            <w:vMerge w:val="restart"/>
          </w:tcPr>
          <w:p w:rsidR="00174BF0" w:rsidRPr="00B41C7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174BF0" w:rsidRPr="001D6B06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1D6B06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74BF0" w:rsidRPr="001D6B06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4BF0" w:rsidTr="000136FA">
        <w:trPr>
          <w:trHeight w:val="1690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F848B7" w:rsidRDefault="00174BF0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фишки и игровой кубик. В ходе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игры, двигаясь по маршруту, дети выполняют различные по трудности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развитие произносительной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стороны речи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стр.25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174BF0" w:rsidRPr="001D6B06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74BF0" w:rsidRPr="00E41392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92"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174BF0" w:rsidRPr="00E41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BF0" w:rsidTr="000136FA">
        <w:trPr>
          <w:trHeight w:val="225"/>
          <w:jc w:val="center"/>
        </w:trPr>
        <w:tc>
          <w:tcPr>
            <w:tcW w:w="499" w:type="dxa"/>
            <w:vMerge w:val="restart"/>
          </w:tcPr>
          <w:p w:rsidR="00174BF0" w:rsidRPr="00B41C7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174BF0" w:rsidRPr="001D6B06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1D6B06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174BF0" w:rsidRPr="001D6B06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74BF0" w:rsidTr="000136FA">
        <w:trPr>
          <w:trHeight w:val="1690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F848B7" w:rsidRDefault="00174BF0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гическими заданиями на развитие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произносительной стороны речи и обогащение словарного запаса.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собии предусмотрена возможность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выполнения заданий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2 стр.25)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174BF0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174BF0" w:rsidRPr="005E4502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174BF0" w:rsidRPr="00E41392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174BF0" w:rsidRPr="00E41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4BF0" w:rsidRPr="00E41392" w:rsidRDefault="00E4139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174BF0" w:rsidRPr="00E41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BF0" w:rsidTr="000136FA">
        <w:trPr>
          <w:trHeight w:val="240"/>
          <w:jc w:val="center"/>
        </w:trPr>
        <w:tc>
          <w:tcPr>
            <w:tcW w:w="499" w:type="dxa"/>
            <w:vMerge w:val="restart"/>
          </w:tcPr>
          <w:p w:rsidR="00174BF0" w:rsidRPr="00B41C7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174BF0" w:rsidRPr="001D6B06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1D6B06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174BF0" w:rsidRPr="00E41392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BF0" w:rsidTr="000136FA">
        <w:trPr>
          <w:trHeight w:val="1125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F848B7" w:rsidRDefault="00174BF0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На плашках этого домино представлены слоги, из которых участники игры должны складывать слова.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позволяет детям не только освоить понятие «слог», но и понять слоговую структуру слов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3 стр.25)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174BF0" w:rsidRPr="005E4502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174BF0" w:rsidRPr="00E41392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174BF0" w:rsidRPr="00E41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BF0" w:rsidTr="000136FA">
        <w:trPr>
          <w:trHeight w:val="225"/>
          <w:jc w:val="center"/>
        </w:trPr>
        <w:tc>
          <w:tcPr>
            <w:tcW w:w="499" w:type="dxa"/>
            <w:vMerge w:val="restart"/>
          </w:tcPr>
          <w:p w:rsidR="00174BF0" w:rsidRPr="00B41C7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174BF0" w:rsidRPr="001D6B06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1D6B06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174BF0" w:rsidRPr="00E41392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1690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322D54" w:rsidRDefault="00174BF0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формирования правильного произношения звуков,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фонематического слуха, обогащения и активизации словарного запаса детей. В ходе игр с этими лото</w:t>
            </w:r>
          </w:p>
          <w:p w:rsidR="00174BF0" w:rsidRPr="001D6B06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выполняются задания на поиск парных изображений и родовидовое обобщение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4 стр.25)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174BF0" w:rsidRPr="005E4502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174BF0" w:rsidRPr="00E41392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225"/>
          <w:jc w:val="center"/>
        </w:trPr>
        <w:tc>
          <w:tcPr>
            <w:tcW w:w="499" w:type="dxa"/>
            <w:vMerge w:val="restart"/>
          </w:tcPr>
          <w:p w:rsidR="00174BF0" w:rsidRPr="00B41C7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174BF0" w:rsidRPr="001D6B06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1D6B06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174BF0" w:rsidRPr="00E41392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1104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F848B7" w:rsidRDefault="00174BF0" w:rsidP="00944A54">
            <w:pPr>
              <w:pStyle w:val="a6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игры с которыми дети должны выполнять разнообразные задания на развитие произносительной стороны речи и обогащение словарного запаса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3" w:type="dxa"/>
          </w:tcPr>
          <w:p w:rsidR="00174BF0" w:rsidRPr="005E4502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174BF0" w:rsidRPr="00E41392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566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537950" w:rsidRDefault="00174BF0" w:rsidP="00944A54">
            <w:pPr>
              <w:pStyle w:val="a6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Pr="00B85649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174BF0" w:rsidRPr="00B85649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174BF0" w:rsidRPr="00E41392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560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537950" w:rsidRDefault="00174BF0" w:rsidP="00944A54">
            <w:pPr>
              <w:pStyle w:val="a6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(предмет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 для сравнения различной тема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191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174BF0" w:rsidRPr="00CA1786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72" w:type="dxa"/>
            <w:gridSpan w:val="3"/>
          </w:tcPr>
          <w:p w:rsidR="00174BF0" w:rsidRPr="00CA1786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74BF0" w:rsidRPr="00CA1786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174BF0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93A45" w:rsidRP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F0" w:rsidTr="000136FA">
        <w:trPr>
          <w:trHeight w:val="255"/>
          <w:jc w:val="center"/>
        </w:trPr>
        <w:tc>
          <w:tcPr>
            <w:tcW w:w="499" w:type="dxa"/>
            <w:vMerge w:val="restart"/>
          </w:tcPr>
          <w:p w:rsidR="00174BF0" w:rsidRPr="00B41C7A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174BF0" w:rsidRPr="001D6B06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174BF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74BF0" w:rsidRPr="001D6B06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174BF0" w:rsidRPr="00393A45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BF0" w:rsidTr="000136FA">
        <w:trPr>
          <w:trHeight w:val="1420"/>
          <w:jc w:val="center"/>
        </w:trPr>
        <w:tc>
          <w:tcPr>
            <w:tcW w:w="499" w:type="dxa"/>
            <w:vMerge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74BF0" w:rsidRPr="00F848B7" w:rsidRDefault="00174BF0" w:rsidP="00944A54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ознакомление детей с синонимами и антонимами, многозначными словами, на усвоение правильной постановки ударения в словах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174BF0" w:rsidRDefault="00174BF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74BF0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174BF0" w:rsidRPr="005E4502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174BF0" w:rsidRP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174BF0" w:rsidRPr="00393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7CC" w:rsidTr="000136FA">
        <w:trPr>
          <w:trHeight w:val="560"/>
          <w:jc w:val="center"/>
        </w:trPr>
        <w:tc>
          <w:tcPr>
            <w:tcW w:w="499" w:type="dxa"/>
            <w:vMerge/>
          </w:tcPr>
          <w:p w:rsidR="005C17CC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C17CC" w:rsidRPr="00480CF1" w:rsidRDefault="005C17CC" w:rsidP="00944A54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блоков с прозрачными цветными стенками и различным звуча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щим наполнением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п.136 стр.39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5C17CC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C17CC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C17CC" w:rsidRPr="005E4502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17CC" w:rsidRP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12858" w:type="dxa"/>
            <w:gridSpan w:val="8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1738" w:type="dxa"/>
          </w:tcPr>
          <w:p w:rsidR="00944A54" w:rsidRPr="00393A45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5C17CC" w:rsidTr="000136FA">
        <w:trPr>
          <w:trHeight w:val="270"/>
          <w:jc w:val="center"/>
        </w:trPr>
        <w:tc>
          <w:tcPr>
            <w:tcW w:w="499" w:type="dxa"/>
            <w:vMerge w:val="restart"/>
          </w:tcPr>
          <w:p w:rsidR="005C17CC" w:rsidRPr="00171207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5C17CC" w:rsidRPr="00171207" w:rsidRDefault="005C17C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2183" w:type="dxa"/>
            <w:gridSpan w:val="2"/>
          </w:tcPr>
          <w:p w:rsidR="005C17CC" w:rsidRDefault="005C17C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C17CC" w:rsidRDefault="005C17C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C17CC" w:rsidRPr="005E4502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5C17CC" w:rsidRPr="00192B4E" w:rsidRDefault="00192B4E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17CC" w:rsidTr="000136FA">
        <w:trPr>
          <w:trHeight w:val="1420"/>
          <w:jc w:val="center"/>
        </w:trPr>
        <w:tc>
          <w:tcPr>
            <w:tcW w:w="499" w:type="dxa"/>
            <w:vMerge/>
          </w:tcPr>
          <w:p w:rsidR="005C17CC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5C17CC" w:rsidRPr="00CA1786" w:rsidRDefault="005C17CC" w:rsidP="00944A54">
            <w:pPr>
              <w:pStyle w:val="a6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развитие навыков словообразования, освоение различных видов высказываний, на обучение пересказу и составление коротких историй (1, п.6.1 стр.26)</w:t>
            </w:r>
          </w:p>
        </w:tc>
        <w:tc>
          <w:tcPr>
            <w:tcW w:w="2183" w:type="dxa"/>
            <w:gridSpan w:val="2"/>
          </w:tcPr>
          <w:p w:rsidR="005C17CC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C17CC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</w:tcPr>
          <w:p w:rsidR="005C17CC" w:rsidRPr="005E4502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5C17CC" w:rsidRP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5C17CC" w:rsidRPr="0039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17CC" w:rsidTr="000136FA">
        <w:trPr>
          <w:trHeight w:val="539"/>
          <w:jc w:val="center"/>
        </w:trPr>
        <w:tc>
          <w:tcPr>
            <w:tcW w:w="499" w:type="dxa"/>
            <w:vMerge/>
          </w:tcPr>
          <w:p w:rsidR="005C17CC" w:rsidRPr="00CA1786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C17CC" w:rsidRPr="00CA1786" w:rsidRDefault="005C17CC" w:rsidP="00944A54">
            <w:pPr>
              <w:pStyle w:val="a6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– комплект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5C17CC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C17CC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5C17CC" w:rsidRP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17CC" w:rsidRP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17CC" w:rsidTr="000136FA">
        <w:trPr>
          <w:trHeight w:val="816"/>
          <w:jc w:val="center"/>
        </w:trPr>
        <w:tc>
          <w:tcPr>
            <w:tcW w:w="499" w:type="dxa"/>
            <w:vMerge/>
          </w:tcPr>
          <w:p w:rsidR="005C17CC" w:rsidRPr="00CA1786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C17CC" w:rsidRPr="00CA1786" w:rsidRDefault="005C17CC" w:rsidP="00944A54">
            <w:pPr>
              <w:pStyle w:val="a6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(сравнение): найди отличия, ошибки (смысловые) комплект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п.193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2183" w:type="dxa"/>
            <w:gridSpan w:val="2"/>
          </w:tcPr>
          <w:p w:rsidR="005C17CC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C17CC" w:rsidRP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5C17CC" w:rsidRPr="005E4502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17CC" w:rsidRP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F917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17CC" w:rsidTr="000136FA">
        <w:trPr>
          <w:trHeight w:val="828"/>
          <w:jc w:val="center"/>
        </w:trPr>
        <w:tc>
          <w:tcPr>
            <w:tcW w:w="499" w:type="dxa"/>
            <w:vMerge/>
          </w:tcPr>
          <w:p w:rsidR="005C17CC" w:rsidRPr="00CA1786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C17CC" w:rsidRDefault="005C17CC" w:rsidP="00944A54">
            <w:pPr>
              <w:pStyle w:val="a6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предметных картинок для группировки по разным признакам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-3) последовательно или одновре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п.198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2183" w:type="dxa"/>
            <w:gridSpan w:val="2"/>
          </w:tcPr>
          <w:p w:rsidR="005C17CC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C17CC" w:rsidRPr="00354D3B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5C17CC" w:rsidRPr="005E4502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C17CC" w:rsidRP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17CC" w:rsidTr="000136FA">
        <w:trPr>
          <w:trHeight w:val="840"/>
          <w:jc w:val="center"/>
        </w:trPr>
        <w:tc>
          <w:tcPr>
            <w:tcW w:w="499" w:type="dxa"/>
            <w:vMerge/>
          </w:tcPr>
          <w:p w:rsidR="005C17CC" w:rsidRPr="00CA1786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C17CC" w:rsidRPr="00354D3B" w:rsidRDefault="005C17CC" w:rsidP="00944A54">
            <w:pPr>
              <w:pStyle w:val="a6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Набор: доска магнитная настольная с комплектом цифр, знаков, букв и геометрических фигур (2, п.228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5C17CC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C17CC" w:rsidRP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5C17CC" w:rsidRPr="005E4502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C17CC" w:rsidRP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5C17CC" w:rsidRPr="00393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7CC" w:rsidTr="000136FA">
        <w:trPr>
          <w:trHeight w:val="210"/>
          <w:jc w:val="center"/>
        </w:trPr>
        <w:tc>
          <w:tcPr>
            <w:tcW w:w="499" w:type="dxa"/>
            <w:vMerge w:val="restart"/>
          </w:tcPr>
          <w:p w:rsidR="005C17CC" w:rsidRPr="00171207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5C17CC" w:rsidRPr="00171207" w:rsidRDefault="005C17C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5C17CC" w:rsidRDefault="005C17C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C17CC" w:rsidRDefault="005C17C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C17CC" w:rsidRPr="006604DC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38" w:type="dxa"/>
          </w:tcPr>
          <w:p w:rsidR="005C17CC" w:rsidRPr="00426D0A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C17CC" w:rsidTr="000136FA">
        <w:trPr>
          <w:trHeight w:val="1975"/>
          <w:jc w:val="center"/>
        </w:trPr>
        <w:tc>
          <w:tcPr>
            <w:tcW w:w="499" w:type="dxa"/>
            <w:vMerge/>
          </w:tcPr>
          <w:p w:rsidR="005C17CC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5C17CC" w:rsidRPr="00F848B7" w:rsidRDefault="005C17CC" w:rsidP="00944A54">
            <w:pPr>
              <w:pStyle w:val="a6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 с которыми дети учатся правильно употреблять части речи и строить фразы, осваивают различные речевые формы (рассуждение, объяснение, доказательство), у них формируются умения связно и последовательно излагать свои мысли, формулировать вопросы и составлять короткие рассказы (1, п.6.2 стр.26)</w:t>
            </w:r>
          </w:p>
        </w:tc>
        <w:tc>
          <w:tcPr>
            <w:tcW w:w="2183" w:type="dxa"/>
            <w:gridSpan w:val="2"/>
          </w:tcPr>
          <w:p w:rsidR="005C17CC" w:rsidRP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2" w:type="dxa"/>
            <w:gridSpan w:val="3"/>
          </w:tcPr>
          <w:p w:rsidR="005C17CC" w:rsidRP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</w:tcPr>
          <w:p w:rsidR="005C17CC" w:rsidRPr="005E4502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5C17CC" w:rsidRP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5C17CC" w:rsidRPr="00393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17CC" w:rsidRP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5C17CC" w:rsidRPr="00393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7CC" w:rsidTr="000136FA">
        <w:trPr>
          <w:trHeight w:val="842"/>
          <w:jc w:val="center"/>
        </w:trPr>
        <w:tc>
          <w:tcPr>
            <w:tcW w:w="499" w:type="dxa"/>
            <w:vMerge/>
          </w:tcPr>
          <w:p w:rsidR="005C17CC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5C17CC" w:rsidRPr="008272C1" w:rsidRDefault="005C17CC" w:rsidP="00944A54">
            <w:pPr>
              <w:pStyle w:val="a6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Серии из 2–3 и 4–6 картинок для установления последовательности действий и событий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5C17CC" w:rsidRP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5C17CC" w:rsidRDefault="005C17CC" w:rsidP="00944A5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17CC" w:rsidRPr="005E4502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17CC" w:rsidRP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5C17CC" w:rsidRPr="00393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7CC" w:rsidTr="000136FA">
        <w:trPr>
          <w:trHeight w:val="1127"/>
          <w:jc w:val="center"/>
        </w:trPr>
        <w:tc>
          <w:tcPr>
            <w:tcW w:w="499" w:type="dxa"/>
            <w:vMerge/>
          </w:tcPr>
          <w:p w:rsidR="005C17CC" w:rsidRPr="008272C1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C17CC" w:rsidRPr="008272C1" w:rsidRDefault="005C17CC" w:rsidP="00944A54">
            <w:pPr>
              <w:pStyle w:val="a6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(до 6–9)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тий (сказочные и реалистические истории, юмористические ситуации)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п.280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2183" w:type="dxa"/>
            <w:gridSpan w:val="2"/>
          </w:tcPr>
          <w:p w:rsidR="005C17CC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C17CC" w:rsidRP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5C17CC" w:rsidRPr="005E4502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C17CC" w:rsidRP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5C17CC" w:rsidRPr="00393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7CC" w:rsidTr="000136FA">
        <w:trPr>
          <w:trHeight w:val="547"/>
          <w:jc w:val="center"/>
        </w:trPr>
        <w:tc>
          <w:tcPr>
            <w:tcW w:w="499" w:type="dxa"/>
            <w:vMerge/>
          </w:tcPr>
          <w:p w:rsidR="005C17CC" w:rsidRPr="008272C1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C17CC" w:rsidRPr="008272C1" w:rsidRDefault="005C17CC" w:rsidP="00944A54">
            <w:pPr>
              <w:pStyle w:val="a6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(по 4–6)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п.281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2183" w:type="dxa"/>
            <w:gridSpan w:val="2"/>
          </w:tcPr>
          <w:p w:rsidR="005C17CC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C17CC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5C17CC" w:rsidRPr="005E4502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C17CC" w:rsidRP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5C17CC" w:rsidRPr="00393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7CC" w:rsidTr="000136FA">
        <w:trPr>
          <w:trHeight w:val="554"/>
          <w:jc w:val="center"/>
        </w:trPr>
        <w:tc>
          <w:tcPr>
            <w:tcW w:w="499" w:type="dxa"/>
            <w:vMerge/>
          </w:tcPr>
          <w:p w:rsidR="005C17CC" w:rsidRPr="008272C1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C17CC" w:rsidRPr="008272C1" w:rsidRDefault="005C17CC" w:rsidP="00944A54">
            <w:pPr>
              <w:pStyle w:val="a6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(с различной тематикой крупного формата)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п.293 стр.47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5C17CC" w:rsidRP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72" w:type="dxa"/>
            <w:gridSpan w:val="3"/>
          </w:tcPr>
          <w:p w:rsidR="005C17CC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17CC" w:rsidRPr="005E4502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C17CC" w:rsidRP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5C17CC" w:rsidRPr="00393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7CC" w:rsidTr="000136FA">
        <w:trPr>
          <w:trHeight w:val="563"/>
          <w:jc w:val="center"/>
        </w:trPr>
        <w:tc>
          <w:tcPr>
            <w:tcW w:w="499" w:type="dxa"/>
            <w:vMerge/>
          </w:tcPr>
          <w:p w:rsidR="005C17CC" w:rsidRPr="008272C1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C17CC" w:rsidRPr="007A0902" w:rsidRDefault="005C17CC" w:rsidP="00944A54">
            <w:pPr>
              <w:pStyle w:val="a6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картинки с разной темати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кой, крупного и мелкого формата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п.294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2183" w:type="dxa"/>
            <w:gridSpan w:val="2"/>
          </w:tcPr>
          <w:p w:rsidR="005C17CC" w:rsidRPr="007A0902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C17CC" w:rsidRP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5C17CC" w:rsidRPr="005E4502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C17CC" w:rsidRP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5C17CC" w:rsidRPr="00393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7CC" w:rsidTr="000136FA">
        <w:trPr>
          <w:trHeight w:val="255"/>
          <w:jc w:val="center"/>
        </w:trPr>
        <w:tc>
          <w:tcPr>
            <w:tcW w:w="499" w:type="dxa"/>
            <w:vMerge w:val="restart"/>
          </w:tcPr>
          <w:p w:rsidR="005C17CC" w:rsidRPr="00171207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5C17CC" w:rsidRPr="00171207" w:rsidRDefault="005C17C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5C17CC" w:rsidRDefault="005C17C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C17CC" w:rsidRDefault="005C17C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C17CC" w:rsidRPr="006604DC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17CC" w:rsidRPr="00426D0A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17CC" w:rsidTr="000136FA">
        <w:trPr>
          <w:trHeight w:val="1690"/>
          <w:jc w:val="center"/>
        </w:trPr>
        <w:tc>
          <w:tcPr>
            <w:tcW w:w="499" w:type="dxa"/>
            <w:vMerge/>
          </w:tcPr>
          <w:p w:rsidR="005C17CC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5C17CC" w:rsidRPr="00171207" w:rsidRDefault="005C17CC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игры с которыми направлены на формирование умений составлять предложения и короткие истории, пересказывать содержание сказок, они также помогут освоить детям различные речевые формы (рассуждение, объяснение, доказательство)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5C17CC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C17CC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5C17CC" w:rsidRPr="006604DC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C17CC" w:rsidRP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17CC" w:rsidTr="000136FA">
        <w:trPr>
          <w:trHeight w:val="240"/>
          <w:jc w:val="center"/>
        </w:trPr>
        <w:tc>
          <w:tcPr>
            <w:tcW w:w="499" w:type="dxa"/>
            <w:vMerge w:val="restart"/>
          </w:tcPr>
          <w:p w:rsidR="005C17CC" w:rsidRPr="00171207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21" w:type="dxa"/>
          </w:tcPr>
          <w:p w:rsidR="005C17CC" w:rsidRPr="00171207" w:rsidRDefault="005C17C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2183" w:type="dxa"/>
            <w:gridSpan w:val="2"/>
          </w:tcPr>
          <w:p w:rsidR="005C17CC" w:rsidRDefault="005C17C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C17CC" w:rsidRDefault="005C17C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C17CC" w:rsidRPr="006604DC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17CC" w:rsidRPr="00393A45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17CC" w:rsidTr="000136FA">
        <w:trPr>
          <w:trHeight w:val="830"/>
          <w:jc w:val="center"/>
        </w:trPr>
        <w:tc>
          <w:tcPr>
            <w:tcW w:w="499" w:type="dxa"/>
            <w:vMerge/>
          </w:tcPr>
          <w:p w:rsidR="005C17CC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5C17CC" w:rsidRPr="007F52DA" w:rsidRDefault="005C17CC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Наборы из плашек и карточек с картинками, из которых в ходе игры строится связный сюжет, комментируемый детьми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4 стр.27)</w:t>
            </w:r>
          </w:p>
        </w:tc>
        <w:tc>
          <w:tcPr>
            <w:tcW w:w="2183" w:type="dxa"/>
            <w:gridSpan w:val="2"/>
          </w:tcPr>
          <w:p w:rsidR="005C17CC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C17CC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5C17CC" w:rsidRPr="006604DC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17CC" w:rsidRP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17CC" w:rsidTr="000136FA">
        <w:trPr>
          <w:trHeight w:val="225"/>
          <w:jc w:val="center"/>
        </w:trPr>
        <w:tc>
          <w:tcPr>
            <w:tcW w:w="499" w:type="dxa"/>
            <w:vMerge w:val="restart"/>
          </w:tcPr>
          <w:p w:rsidR="005C17CC" w:rsidRPr="00171207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921" w:type="dxa"/>
          </w:tcPr>
          <w:p w:rsidR="005C17CC" w:rsidRPr="00171207" w:rsidRDefault="005C17C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2183" w:type="dxa"/>
            <w:gridSpan w:val="2"/>
          </w:tcPr>
          <w:p w:rsidR="005C17CC" w:rsidRDefault="005C17C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C17CC" w:rsidRDefault="005C17C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C17CC" w:rsidRPr="006604DC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17CC" w:rsidRPr="00426D0A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17CC" w:rsidTr="000136FA">
        <w:trPr>
          <w:trHeight w:val="1420"/>
          <w:jc w:val="center"/>
        </w:trPr>
        <w:tc>
          <w:tcPr>
            <w:tcW w:w="499" w:type="dxa"/>
            <w:vMerge/>
          </w:tcPr>
          <w:p w:rsidR="005C17CC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5C17CC" w:rsidRPr="007F52DA" w:rsidRDefault="005C17CC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выполняют задания на развитие связной речи и фонематического слуха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5 стр.27)</w:t>
            </w:r>
          </w:p>
        </w:tc>
        <w:tc>
          <w:tcPr>
            <w:tcW w:w="2183" w:type="dxa"/>
            <w:gridSpan w:val="2"/>
          </w:tcPr>
          <w:p w:rsidR="005C17CC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C17CC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C17CC" w:rsidRPr="006604DC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C17CC" w:rsidRP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17CC" w:rsidTr="000136FA">
        <w:trPr>
          <w:trHeight w:val="243"/>
          <w:jc w:val="center"/>
        </w:trPr>
        <w:tc>
          <w:tcPr>
            <w:tcW w:w="499" w:type="dxa"/>
            <w:vMerge w:val="restart"/>
          </w:tcPr>
          <w:p w:rsidR="005C17CC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921" w:type="dxa"/>
          </w:tcPr>
          <w:p w:rsidR="005C17CC" w:rsidRPr="009F2978" w:rsidRDefault="005C17CC" w:rsidP="0094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2183" w:type="dxa"/>
            <w:gridSpan w:val="2"/>
          </w:tcPr>
          <w:p w:rsidR="005C17CC" w:rsidRDefault="005C17C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C17CC" w:rsidRDefault="005C17C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C17CC" w:rsidRPr="00F848B7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17CC" w:rsidRPr="00393A45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17CC" w:rsidTr="000136FA">
        <w:trPr>
          <w:trHeight w:val="544"/>
          <w:jc w:val="center"/>
        </w:trPr>
        <w:tc>
          <w:tcPr>
            <w:tcW w:w="499" w:type="dxa"/>
            <w:vMerge/>
          </w:tcPr>
          <w:p w:rsidR="005C17CC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5C17CC" w:rsidRDefault="005C17CC" w:rsidP="00944A54">
            <w:pPr>
              <w:pStyle w:val="a6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(2–4 частей)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п.284 стр.46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5C17CC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5C17CC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17CC" w:rsidRPr="006604DC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17CC" w:rsidRP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17CC" w:rsidTr="000136FA">
        <w:trPr>
          <w:trHeight w:val="554"/>
          <w:jc w:val="center"/>
        </w:trPr>
        <w:tc>
          <w:tcPr>
            <w:tcW w:w="499" w:type="dxa"/>
            <w:vMerge/>
          </w:tcPr>
          <w:p w:rsidR="005C17CC" w:rsidRPr="009F2978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C17CC" w:rsidRPr="003E41FE" w:rsidRDefault="005C17CC" w:rsidP="00944A54">
            <w:pPr>
              <w:pStyle w:val="a6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(4–6 частей)</w:t>
            </w:r>
          </w:p>
        </w:tc>
        <w:tc>
          <w:tcPr>
            <w:tcW w:w="2183" w:type="dxa"/>
            <w:gridSpan w:val="2"/>
          </w:tcPr>
          <w:p w:rsidR="005C17CC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5C17CC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C17CC" w:rsidRPr="006604DC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C17CC" w:rsidRP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12858" w:type="dxa"/>
            <w:gridSpan w:val="8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7 «Основы грамоты» Задачи: освоение основ грамоты</w:t>
            </w:r>
          </w:p>
        </w:tc>
        <w:tc>
          <w:tcPr>
            <w:tcW w:w="1738" w:type="dxa"/>
          </w:tcPr>
          <w:p w:rsidR="00944A54" w:rsidRPr="007F52DA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5C17CC" w:rsidTr="000136FA">
        <w:trPr>
          <w:trHeight w:val="225"/>
          <w:jc w:val="center"/>
        </w:trPr>
        <w:tc>
          <w:tcPr>
            <w:tcW w:w="499" w:type="dxa"/>
            <w:vMerge w:val="restart"/>
          </w:tcPr>
          <w:p w:rsidR="005C17CC" w:rsidRPr="007F52DA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5C17CC" w:rsidRPr="00A9578B" w:rsidRDefault="005C17C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5C17CC" w:rsidRDefault="005C17C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C17CC" w:rsidRDefault="005C17C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C17CC" w:rsidRPr="006604DC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93A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5C17CC" w:rsidRPr="00426D0A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7CC" w:rsidTr="000136FA">
        <w:trPr>
          <w:trHeight w:val="1420"/>
          <w:jc w:val="center"/>
        </w:trPr>
        <w:tc>
          <w:tcPr>
            <w:tcW w:w="499" w:type="dxa"/>
            <w:vMerge/>
          </w:tcPr>
          <w:p w:rsidR="005C17CC" w:rsidRPr="00B41C7A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C17CC" w:rsidRPr="006E5E70" w:rsidRDefault="005C17CC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карточек для проведения игр, направленных на запоминание образов букв русского алфавита, соотнесение печатных и письменных букв, закрепление понятий «слог», «слово» и «предложение»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>1 стр.27)</w:t>
            </w:r>
          </w:p>
        </w:tc>
        <w:tc>
          <w:tcPr>
            <w:tcW w:w="2183" w:type="dxa"/>
            <w:gridSpan w:val="2"/>
          </w:tcPr>
          <w:p w:rsidR="005C17CC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C17CC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3" w:type="dxa"/>
          </w:tcPr>
          <w:p w:rsidR="005C17CC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A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5C17CC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5C1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7CC" w:rsidTr="000136FA">
        <w:trPr>
          <w:trHeight w:val="225"/>
          <w:jc w:val="center"/>
        </w:trPr>
        <w:tc>
          <w:tcPr>
            <w:tcW w:w="499" w:type="dxa"/>
            <w:vMerge w:val="restart"/>
          </w:tcPr>
          <w:p w:rsidR="005C17CC" w:rsidRPr="006E5E70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C17CC" w:rsidRPr="00A9578B" w:rsidRDefault="005C17C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5C17CC" w:rsidRDefault="005C17C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C17CC" w:rsidRDefault="005C17C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C17CC" w:rsidRPr="006604DC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17CC" w:rsidRPr="00426D0A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C17CC" w:rsidTr="000136FA">
        <w:trPr>
          <w:trHeight w:val="1087"/>
          <w:jc w:val="center"/>
        </w:trPr>
        <w:tc>
          <w:tcPr>
            <w:tcW w:w="499" w:type="dxa"/>
            <w:vMerge/>
          </w:tcPr>
          <w:p w:rsidR="005C17CC" w:rsidRPr="006E5E70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C17CC" w:rsidRPr="007F52DA" w:rsidRDefault="005C17CC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 для игр на ознакомление с буквами русского алфавита, составление слов, освоение первоначального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5C17CC" w:rsidRDefault="005C17C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C17CC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5C17CC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C17CC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3A45" w:rsidTr="005304B0">
        <w:trPr>
          <w:trHeight w:val="237"/>
          <w:jc w:val="center"/>
        </w:trPr>
        <w:tc>
          <w:tcPr>
            <w:tcW w:w="499" w:type="dxa"/>
            <w:vMerge w:val="restart"/>
          </w:tcPr>
          <w:p w:rsidR="00393A45" w:rsidRPr="006E5E70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393A45" w:rsidRPr="00A9578B" w:rsidRDefault="00393A45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2183" w:type="dxa"/>
            <w:gridSpan w:val="2"/>
          </w:tcPr>
          <w:p w:rsidR="00393A45" w:rsidRDefault="00393A45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93A45" w:rsidRDefault="00393A45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93A45" w:rsidRPr="006604DC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93A45" w:rsidRPr="00426D0A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93A45" w:rsidTr="005304B0">
        <w:trPr>
          <w:trHeight w:val="985"/>
          <w:jc w:val="center"/>
        </w:trPr>
        <w:tc>
          <w:tcPr>
            <w:tcW w:w="499" w:type="dxa"/>
            <w:vMerge/>
          </w:tcPr>
          <w:p w:rsid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393A45" w:rsidRPr="009A513B" w:rsidRDefault="00393A45" w:rsidP="00944A54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знакомятся с буквами русского алфавита (1, п.7.3 стр.28)</w:t>
            </w:r>
          </w:p>
        </w:tc>
        <w:tc>
          <w:tcPr>
            <w:tcW w:w="2183" w:type="dxa"/>
            <w:gridSpan w:val="2"/>
          </w:tcPr>
          <w:p w:rsid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93A45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3A45" w:rsidTr="005304B0">
        <w:trPr>
          <w:trHeight w:val="120"/>
          <w:jc w:val="center"/>
        </w:trPr>
        <w:tc>
          <w:tcPr>
            <w:tcW w:w="499" w:type="dxa"/>
            <w:vMerge w:val="restart"/>
          </w:tcPr>
          <w:p w:rsidR="00393A45" w:rsidRPr="006E5E70" w:rsidRDefault="00393A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393A45" w:rsidRPr="00A401F2" w:rsidRDefault="00393A45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КУБИКОВ</w:t>
            </w:r>
          </w:p>
        </w:tc>
        <w:tc>
          <w:tcPr>
            <w:tcW w:w="2183" w:type="dxa"/>
            <w:gridSpan w:val="2"/>
          </w:tcPr>
          <w:p w:rsidR="00393A45" w:rsidRDefault="00393A45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93A45" w:rsidRDefault="00393A45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93A45" w:rsidRPr="006604DC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393A45" w:rsidRPr="00426D0A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F2A34" w:rsidTr="005304B0">
        <w:trPr>
          <w:trHeight w:val="1690"/>
          <w:jc w:val="center"/>
        </w:trPr>
        <w:tc>
          <w:tcPr>
            <w:tcW w:w="499" w:type="dxa"/>
            <w:vMerge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2A34" w:rsidRPr="00537950" w:rsidRDefault="00BF2A34" w:rsidP="00944A54">
            <w:pPr>
              <w:pStyle w:val="a6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Кубики с изображением букв русского алфавита, предназначенные для освоения их образов (в том числе гласных, звонких и глухих согласных, а также знаков). Кроме того, их можно использовать для складывания слогов, слов и коротких предложений (1, п.7.4 стр.28)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BF2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A34" w:rsidTr="005304B0">
        <w:trPr>
          <w:trHeight w:val="249"/>
          <w:jc w:val="center"/>
        </w:trPr>
        <w:tc>
          <w:tcPr>
            <w:tcW w:w="499" w:type="dxa"/>
            <w:vMerge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2A34" w:rsidRPr="00BE5980" w:rsidRDefault="00BF2A34" w:rsidP="00944A54">
            <w:pPr>
              <w:pStyle w:val="a6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P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BF2A34" w:rsidRPr="0053795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A34" w:rsidTr="005304B0">
        <w:trPr>
          <w:trHeight w:val="135"/>
          <w:jc w:val="center"/>
        </w:trPr>
        <w:tc>
          <w:tcPr>
            <w:tcW w:w="499" w:type="dxa"/>
            <w:vMerge w:val="restart"/>
          </w:tcPr>
          <w:p w:rsidR="00BF2A34" w:rsidRPr="006E5E70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F2A34" w:rsidRPr="00A401F2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АЛФАВИТНЫЕ НАБОРЫ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F2A34" w:rsidRPr="006604DC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F2A34" w:rsidRPr="00426D0A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F2A34" w:rsidTr="005304B0">
        <w:trPr>
          <w:trHeight w:val="2245"/>
          <w:jc w:val="center"/>
        </w:trPr>
        <w:tc>
          <w:tcPr>
            <w:tcW w:w="499" w:type="dxa"/>
            <w:vMerge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2A34" w:rsidRPr="00530248" w:rsidRDefault="00BF2A3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с буквами трех видов:</w:t>
            </w:r>
          </w:p>
          <w:p w:rsidR="00BF2A34" w:rsidRPr="00530248" w:rsidRDefault="00BF2A3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дощечках, с нанесенными на них шероховатыми прописными и прямыми буквами;</w:t>
            </w:r>
          </w:p>
          <w:p w:rsidR="00BF2A34" w:rsidRPr="00530248" w:rsidRDefault="00BF2A3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карточках, прикрепляемых к металлической поверхности, с изображением объектов, названия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начинаются на эту же букву;</w:t>
            </w:r>
          </w:p>
          <w:p w:rsidR="00BF2A34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в виде отдельны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пластмассовых букв с магнитами</w:t>
            </w:r>
          </w:p>
          <w:p w:rsidR="00BF2A34" w:rsidRPr="00380583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A34" w:rsidTr="005304B0">
        <w:trPr>
          <w:trHeight w:val="90"/>
          <w:jc w:val="center"/>
        </w:trPr>
        <w:tc>
          <w:tcPr>
            <w:tcW w:w="499" w:type="dxa"/>
            <w:vMerge w:val="restart"/>
          </w:tcPr>
          <w:p w:rsidR="00BF2A34" w:rsidRPr="006E5E70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F2A34" w:rsidRPr="00A401F2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МОЗАИКИ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F2A34" w:rsidRPr="00530248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F2A34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F2A34" w:rsidTr="005304B0">
        <w:trPr>
          <w:trHeight w:val="1975"/>
          <w:jc w:val="center"/>
        </w:trPr>
        <w:tc>
          <w:tcPr>
            <w:tcW w:w="499" w:type="dxa"/>
            <w:vMerge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2A34" w:rsidRPr="00380583" w:rsidRDefault="00BF2A3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разноцветных шестигранных элементов из прочной пластмассы с нанесенными на них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алфавита. Элементы не соединяются между собой, а располагаются один возле другого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специальном поле. Число букв в наборе позволяет складывать слоги, слова и короткие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п.7.6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A34" w:rsidTr="005304B0">
        <w:trPr>
          <w:trHeight w:val="225"/>
          <w:jc w:val="center"/>
        </w:trPr>
        <w:tc>
          <w:tcPr>
            <w:tcW w:w="499" w:type="dxa"/>
            <w:vMerge w:val="restart"/>
          </w:tcPr>
          <w:p w:rsidR="00BF2A34" w:rsidRPr="00530248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F2A34" w:rsidRPr="00A401F2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F2A34" w:rsidRPr="00530248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F2A34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F2A34" w:rsidTr="005304B0">
        <w:trPr>
          <w:trHeight w:val="1410"/>
          <w:jc w:val="center"/>
        </w:trPr>
        <w:tc>
          <w:tcPr>
            <w:tcW w:w="499" w:type="dxa"/>
            <w:vMerge/>
          </w:tcPr>
          <w:p w:rsidR="00BF2A34" w:rsidRPr="00530248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2A34" w:rsidRPr="009A513B" w:rsidRDefault="00BF2A34" w:rsidP="00944A54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Набор, состоящий из соединяемых пластмассовых элементов, на которые нанесены буквы русского алфавита и знаки препинания. Кроме того, в наборе есть «пустые» элементы для обозначения пробелов. Количество букв позволяет складывать слоги, слова и короткие предложения (1, п.7.7 стр.29)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7C1F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A34" w:rsidTr="005304B0">
        <w:trPr>
          <w:trHeight w:val="240"/>
          <w:jc w:val="center"/>
        </w:trPr>
        <w:tc>
          <w:tcPr>
            <w:tcW w:w="499" w:type="dxa"/>
            <w:vMerge w:val="restart"/>
          </w:tcPr>
          <w:p w:rsidR="00BF2A34" w:rsidRPr="00530248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F2A34" w:rsidRPr="00A401F2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 БУКВ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F2A34" w:rsidRPr="00530248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F2A34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F2A34" w:rsidTr="005304B0">
        <w:trPr>
          <w:trHeight w:val="1549"/>
          <w:jc w:val="center"/>
        </w:trPr>
        <w:tc>
          <w:tcPr>
            <w:tcW w:w="499" w:type="dxa"/>
            <w:vMerge/>
          </w:tcPr>
          <w:p w:rsidR="00BF2A34" w:rsidRPr="00530248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2A34" w:rsidRPr="007F52DA" w:rsidRDefault="00BF2A3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Набор, включающий планшет из фанеры, на котором с помощью плоских элементов можно собрать любую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букву русского алфавита. Элементы крепятся к планшету с помощью резинок. Набор предназначен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визуальных и тактильных образов букв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п.7.8 стр.29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36F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A34" w:rsidTr="005304B0">
        <w:trPr>
          <w:trHeight w:val="150"/>
          <w:jc w:val="center"/>
        </w:trPr>
        <w:tc>
          <w:tcPr>
            <w:tcW w:w="499" w:type="dxa"/>
            <w:vMerge w:val="restart"/>
          </w:tcPr>
          <w:p w:rsidR="00BF2A34" w:rsidRPr="007F52D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921" w:type="dxa"/>
          </w:tcPr>
          <w:p w:rsidR="00BF2A34" w:rsidRPr="00A401F2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F2A34" w:rsidRPr="00530248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F2A34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F2A34" w:rsidTr="005304B0">
        <w:trPr>
          <w:trHeight w:val="1977"/>
          <w:jc w:val="center"/>
        </w:trPr>
        <w:tc>
          <w:tcPr>
            <w:tcW w:w="499" w:type="dxa"/>
            <w:vMerge/>
          </w:tcPr>
          <w:p w:rsidR="00BF2A34" w:rsidRPr="007F52D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F2A34" w:rsidRPr="007F52DA" w:rsidRDefault="00BF2A3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Плакаты, представляющие собой гибкие поля из прочного влагозащищенного материала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звуковоспроизводящими элементами, работающими от батареек. На плакатах представлены таблицы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буквами и слогами. Манипулируя управляющими кнопками, дети могут зрительно и на слух изучать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алфавита, осваивать чтение и написание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п.7.9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36F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A34" w:rsidTr="005304B0">
        <w:trPr>
          <w:trHeight w:val="180"/>
          <w:jc w:val="center"/>
        </w:trPr>
        <w:tc>
          <w:tcPr>
            <w:tcW w:w="499" w:type="dxa"/>
            <w:vMerge w:val="restart"/>
          </w:tcPr>
          <w:p w:rsidR="00BF2A34" w:rsidRPr="007F52D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921" w:type="dxa"/>
          </w:tcPr>
          <w:p w:rsidR="00BF2A34" w:rsidRPr="00A401F2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F2A34" w:rsidRPr="00BC77A5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F2A34" w:rsidRDefault="00192B4E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F2A34" w:rsidTr="005304B0">
        <w:trPr>
          <w:trHeight w:val="1019"/>
          <w:jc w:val="center"/>
        </w:trPr>
        <w:tc>
          <w:tcPr>
            <w:tcW w:w="499" w:type="dxa"/>
            <w:vMerge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F2A34" w:rsidRPr="007F52DA" w:rsidRDefault="00BF2A3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Наборы из плашек с буквами русского алфавита и картинками. Объединение плашек в ходе игры происходит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по правилам «буква к картинке» и «слово к картинке»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п.7.10</w:t>
            </w:r>
            <w:r w:rsidRPr="00BC77A5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36F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A34" w:rsidTr="005304B0">
        <w:trPr>
          <w:trHeight w:val="165"/>
          <w:jc w:val="center"/>
        </w:trPr>
        <w:tc>
          <w:tcPr>
            <w:tcW w:w="499" w:type="dxa"/>
            <w:vMerge w:val="restart"/>
          </w:tcPr>
          <w:p w:rsidR="00BF2A34" w:rsidRPr="007F52D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BF2A34" w:rsidRPr="00A401F2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BF2A34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A34" w:rsidTr="005304B0">
        <w:trPr>
          <w:trHeight w:val="1420"/>
          <w:jc w:val="center"/>
        </w:trPr>
        <w:tc>
          <w:tcPr>
            <w:tcW w:w="499" w:type="dxa"/>
            <w:vMerge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F2A34" w:rsidRPr="007F52DA" w:rsidRDefault="00BF2A34" w:rsidP="00944A54">
            <w:pPr>
              <w:pStyle w:val="a6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Доска, одна сторона которой предназначена для рисования и письма мелом, другая – для письма маркером. Доска может быть использована в качестве основы для магнитных букв и цифр. К доске прилагаются мел и маркер (1, п.7.11 стр.29)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F2A34" w:rsidRPr="002C5CE1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BF2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A34" w:rsidTr="005304B0">
        <w:trPr>
          <w:trHeight w:val="464"/>
          <w:jc w:val="center"/>
        </w:trPr>
        <w:tc>
          <w:tcPr>
            <w:tcW w:w="499" w:type="dxa"/>
            <w:vMerge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F2A34" w:rsidRPr="002C5CE1" w:rsidRDefault="00BF2A34" w:rsidP="00944A54">
            <w:pPr>
              <w:pStyle w:val="a6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Набор специальных карандашей к набору двухсторонних досок для обучения письму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P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</w:tcPr>
          <w:p w:rsidR="00BF2A34" w:rsidRPr="002C5CE1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36F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12858" w:type="dxa"/>
            <w:gridSpan w:val="8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4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1738" w:type="dxa"/>
          </w:tcPr>
          <w:p w:rsidR="00944A54" w:rsidRPr="0030634E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F2A34" w:rsidTr="005304B0">
        <w:trPr>
          <w:trHeight w:val="225"/>
          <w:jc w:val="center"/>
        </w:trPr>
        <w:tc>
          <w:tcPr>
            <w:tcW w:w="499" w:type="dxa"/>
            <w:vMerge w:val="restart"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F2A34" w:rsidRPr="004F6F1E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СОРТЕРЫ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F2A34" w:rsidRPr="004F6F1E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F2A34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F2A34" w:rsidTr="005304B0">
        <w:trPr>
          <w:trHeight w:val="2167"/>
          <w:jc w:val="center"/>
        </w:trPr>
        <w:tc>
          <w:tcPr>
            <w:tcW w:w="499" w:type="dxa"/>
            <w:vMerge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2A34" w:rsidRPr="0030634E" w:rsidRDefault="00BF2A34" w:rsidP="00944A54">
            <w:pPr>
              <w:pStyle w:val="a6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Игровые наборы, предназначенные для решения задач поиска признаков, обобщения и классификации. Представлены две модификации наборов: куб с вырезами и вкладышами соответствующей формы; геометрические тела,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отличающихся формой, цветом и размером, устанавливаемые на основании с углублениями (1, п.8.1 стр.31)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BF2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A34" w:rsidTr="005304B0">
        <w:trPr>
          <w:trHeight w:val="560"/>
          <w:jc w:val="center"/>
        </w:trPr>
        <w:tc>
          <w:tcPr>
            <w:tcW w:w="499" w:type="dxa"/>
            <w:vMerge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2A34" w:rsidRPr="009F2978" w:rsidRDefault="00BF2A34" w:rsidP="00944A54">
            <w:pPr>
              <w:pStyle w:val="a6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 xml:space="preserve">Сортировщик – емкость с крышками разного размера и цвета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п.287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36F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A34" w:rsidTr="005304B0">
        <w:trPr>
          <w:trHeight w:val="240"/>
          <w:jc w:val="center"/>
        </w:trPr>
        <w:tc>
          <w:tcPr>
            <w:tcW w:w="499" w:type="dxa"/>
            <w:vMerge w:val="restart"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F2A34" w:rsidRPr="00A82A8C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БЛОКОВ ДЛЯ КЛАССИФИКАЦИИ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F2A34" w:rsidRPr="002273AF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BF2A34" w:rsidRPr="002273AF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F2A34" w:rsidTr="005304B0">
        <w:trPr>
          <w:trHeight w:val="1975"/>
          <w:jc w:val="center"/>
        </w:trPr>
        <w:tc>
          <w:tcPr>
            <w:tcW w:w="499" w:type="dxa"/>
            <w:vMerge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2A34" w:rsidRPr="0030634E" w:rsidRDefault="00BF2A3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 (блоков), отличающихся четырьмя признаками: формой, цветом, размером и толщиной, к которым в качестве методического обеспечения прилагаются 5 альбомов с материалами для проведения разнообразных игр на сравнение, обобщение,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лассификацию и конструирование 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2 стр.31)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36F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36F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A34" w:rsidTr="005304B0">
        <w:trPr>
          <w:trHeight w:val="240"/>
          <w:jc w:val="center"/>
        </w:trPr>
        <w:tc>
          <w:tcPr>
            <w:tcW w:w="499" w:type="dxa"/>
            <w:vMerge w:val="restart"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F2A34" w:rsidRPr="00A82A8C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F2A34" w:rsidRPr="006604DC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BF2A34" w:rsidRPr="00426D0A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F2A34" w:rsidTr="005304B0">
        <w:trPr>
          <w:trHeight w:val="1975"/>
          <w:jc w:val="center"/>
        </w:trPr>
        <w:tc>
          <w:tcPr>
            <w:tcW w:w="499" w:type="dxa"/>
            <w:vMerge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2A34" w:rsidRPr="0030634E" w:rsidRDefault="00BF2A3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плашек с изображениями различных предметов. Игры с этими наборами помогут детям освоить родовидовые отношения, способы обобщения и классификации предметов. Кроме того, в ходе игр в это домино развивается ассоциативное мышление, дети учатся принимать решение о наличии (или отсутствии) логических связей между предметами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стр.31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36F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A34" w:rsidTr="005304B0">
        <w:trPr>
          <w:trHeight w:val="549"/>
          <w:jc w:val="center"/>
        </w:trPr>
        <w:tc>
          <w:tcPr>
            <w:tcW w:w="499" w:type="dxa"/>
            <w:vMerge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2A34" w:rsidRDefault="00BF2A3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мино логическое с разной темати</w:t>
            </w: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D580D">
              <w:rPr>
                <w:rFonts w:ascii="Times New Roman" w:hAnsi="Times New Roman" w:cs="Times New Roman"/>
                <w:sz w:val="24"/>
                <w:szCs w:val="24"/>
              </w:rPr>
              <w:t xml:space="preserve"> 31-33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стр.35)</w:t>
            </w:r>
          </w:p>
          <w:p w:rsidR="00BF2A34" w:rsidRDefault="00BF2A3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A34" w:rsidRDefault="00BF2A3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A34" w:rsidRPr="00345BEF" w:rsidRDefault="00BF2A3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P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</w:tcPr>
          <w:p w:rsidR="00BF2A34" w:rsidRPr="00ED580D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38" w:type="dxa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A34" w:rsidTr="005304B0">
        <w:trPr>
          <w:trHeight w:val="240"/>
          <w:jc w:val="center"/>
        </w:trPr>
        <w:tc>
          <w:tcPr>
            <w:tcW w:w="499" w:type="dxa"/>
            <w:vMerge w:val="restart"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921" w:type="dxa"/>
          </w:tcPr>
          <w:p w:rsidR="00BF2A34" w:rsidRPr="00A82A8C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F2A34" w:rsidRPr="00262D78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BF2A34" w:rsidRPr="00426D0A" w:rsidRDefault="00426D0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F2A34" w:rsidTr="005304B0">
        <w:trPr>
          <w:trHeight w:val="1420"/>
          <w:jc w:val="center"/>
        </w:trPr>
        <w:tc>
          <w:tcPr>
            <w:tcW w:w="499" w:type="dxa"/>
            <w:vMerge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2A34" w:rsidRPr="00007802" w:rsidRDefault="00BF2A34" w:rsidP="00944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изображениями геометрических фигур, различных предметов и явлений, предназначенные для игр на поиск признаков, сравнение, обобщение и классификацию по нескольким основаниям (1, п.8.4 стр.32)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304B0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F2A34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A34" w:rsidTr="005304B0">
        <w:trPr>
          <w:trHeight w:val="539"/>
          <w:jc w:val="center"/>
        </w:trPr>
        <w:tc>
          <w:tcPr>
            <w:tcW w:w="499" w:type="dxa"/>
            <w:vMerge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2A34" w:rsidRPr="00007802" w:rsidRDefault="00BF2A34" w:rsidP="00944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 xml:space="preserve"> Набор картинок для группировки и обобщения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BF2A34" w:rsidRPr="00007802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72" w:type="dxa"/>
            <w:gridSpan w:val="3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F2A34" w:rsidRPr="00007802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304B0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04B0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34" w:rsidTr="005304B0">
        <w:trPr>
          <w:trHeight w:val="405"/>
          <w:jc w:val="center"/>
        </w:trPr>
        <w:tc>
          <w:tcPr>
            <w:tcW w:w="499" w:type="dxa"/>
            <w:vMerge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2A34" w:rsidRPr="00007802" w:rsidRDefault="00BF2A34" w:rsidP="00944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картинок для иерархической классификации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п.163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2183" w:type="dxa"/>
            <w:gridSpan w:val="2"/>
          </w:tcPr>
          <w:p w:rsidR="00BF2A34" w:rsidRPr="00964840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P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F2A34" w:rsidRP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F2A34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A34" w:rsidTr="005304B0">
        <w:trPr>
          <w:trHeight w:val="1108"/>
          <w:jc w:val="center"/>
        </w:trPr>
        <w:tc>
          <w:tcPr>
            <w:tcW w:w="499" w:type="dxa"/>
            <w:vMerge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2A34" w:rsidRPr="00964840" w:rsidRDefault="00BF2A34" w:rsidP="00944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типа "лото" из 6-8 частей (той же тематики,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числе с сопоставлением реали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стических и условно-схематических изображений)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п.194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BF2A34" w:rsidRPr="00964840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Pr="00354D3B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F2A34" w:rsidRP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304B0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04B0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34" w:rsidTr="005304B0">
        <w:trPr>
          <w:trHeight w:val="1127"/>
          <w:jc w:val="center"/>
        </w:trPr>
        <w:tc>
          <w:tcPr>
            <w:tcW w:w="499" w:type="dxa"/>
            <w:vMerge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2A34" w:rsidRPr="00354D3B" w:rsidRDefault="00BF2A34" w:rsidP="00944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таблиц и карточек с предмет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ными и условно-схематическими изображениями для классификации по 2-3 признакам одновременно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83" w:type="dxa"/>
            <w:gridSpan w:val="2"/>
          </w:tcPr>
          <w:p w:rsidR="00BF2A34" w:rsidRPr="00964840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P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BF2A34" w:rsidRPr="000F17EB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304B0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04B0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34" w:rsidTr="005304B0">
        <w:trPr>
          <w:trHeight w:val="405"/>
          <w:jc w:val="center"/>
        </w:trPr>
        <w:tc>
          <w:tcPr>
            <w:tcW w:w="499" w:type="dxa"/>
            <w:vMerge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2A34" w:rsidRPr="000F17EB" w:rsidRDefault="00BF2A34" w:rsidP="00944A54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Набор табличек и карточек для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внения по 1-2 признакам (логиче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ские таблицы)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п.218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2183" w:type="dxa"/>
            <w:gridSpan w:val="2"/>
          </w:tcPr>
          <w:p w:rsidR="00BF2A34" w:rsidRPr="00964840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304B0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34" w:rsidTr="005304B0">
        <w:trPr>
          <w:trHeight w:val="240"/>
          <w:jc w:val="center"/>
        </w:trPr>
        <w:tc>
          <w:tcPr>
            <w:tcW w:w="499" w:type="dxa"/>
            <w:vMerge w:val="restart"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F2A34" w:rsidRPr="00A82A8C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F2A34" w:rsidRPr="00875381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BF2A34" w:rsidRPr="00C938B6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F2A34" w:rsidTr="005304B0">
        <w:trPr>
          <w:trHeight w:val="1420"/>
          <w:jc w:val="center"/>
        </w:trPr>
        <w:tc>
          <w:tcPr>
            <w:tcW w:w="499" w:type="dxa"/>
            <w:vMerge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2A34" w:rsidRPr="005B30B2" w:rsidRDefault="00BF2A34" w:rsidP="00944A54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лото, направленные на развитие ассоциативного мышления, умения находить логические связи между предметами, определять сходства и различия предметов, делать умозаключения (1, п.8.5 стр.32) 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304B0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34" w:rsidTr="005304B0">
        <w:trPr>
          <w:trHeight w:val="253"/>
          <w:jc w:val="center"/>
        </w:trPr>
        <w:tc>
          <w:tcPr>
            <w:tcW w:w="499" w:type="dxa"/>
            <w:vMerge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2A34" w:rsidRPr="006A2B97" w:rsidRDefault="00BF2A34" w:rsidP="00944A54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Лото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п.106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304B0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04B0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34" w:rsidTr="005304B0">
        <w:trPr>
          <w:trHeight w:val="527"/>
          <w:jc w:val="center"/>
        </w:trPr>
        <w:tc>
          <w:tcPr>
            <w:tcW w:w="499" w:type="dxa"/>
            <w:vMerge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2A34" w:rsidRDefault="00BF2A34" w:rsidP="00944A54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Парные картинки типа «лото» (из 2–3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астей) различной тематики – ком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п.253 стр.45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2A34" w:rsidRDefault="00BF2A3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A34" w:rsidRDefault="00BF2A3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A34" w:rsidRPr="009A513B" w:rsidRDefault="00BF2A3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72" w:type="dxa"/>
            <w:gridSpan w:val="3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304B0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F2A34" w:rsidRDefault="00BF2A34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34" w:rsidTr="005304B0">
        <w:trPr>
          <w:trHeight w:val="210"/>
          <w:jc w:val="center"/>
        </w:trPr>
        <w:tc>
          <w:tcPr>
            <w:tcW w:w="499" w:type="dxa"/>
            <w:vMerge w:val="restart"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F2A34" w:rsidRPr="00A82A8C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F2A34" w:rsidRPr="00262D78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F2A34" w:rsidRPr="00C938B6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F2A34" w:rsidTr="005304B0">
        <w:trPr>
          <w:trHeight w:val="2245"/>
          <w:jc w:val="center"/>
        </w:trPr>
        <w:tc>
          <w:tcPr>
            <w:tcW w:w="499" w:type="dxa"/>
            <w:vMerge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2A34" w:rsidRPr="00E814E6" w:rsidRDefault="00BF2A34" w:rsidP="00944A54">
            <w:pPr>
              <w:pStyle w:val="a6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Складные кубики, предназначенные для развития способностей детей к анализу и синтезу, т.е. способностей определять «целое по его части» и «части, принадлежащей целому». Представленные наборы имеют разную сложность, на их основе можно складывать картинки, состоящие из 9, 12 и 24 кубиков. К наборам приложены образцы картинок (1, п.8.</w:t>
            </w:r>
            <w:r w:rsidRPr="00E81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стр.32)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304B0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04B0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34" w:rsidTr="005304B0">
        <w:trPr>
          <w:trHeight w:val="543"/>
          <w:jc w:val="center"/>
        </w:trPr>
        <w:tc>
          <w:tcPr>
            <w:tcW w:w="499" w:type="dxa"/>
            <w:vMerge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2A34" w:rsidRPr="009A513B" w:rsidRDefault="00BF2A34" w:rsidP="00944A54">
            <w:pPr>
              <w:pStyle w:val="a6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азрезные (складные) кубики с сю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жетными картинками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п.265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304B0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34" w:rsidTr="005304B0">
        <w:trPr>
          <w:trHeight w:val="240"/>
          <w:jc w:val="center"/>
        </w:trPr>
        <w:tc>
          <w:tcPr>
            <w:tcW w:w="499" w:type="dxa"/>
            <w:vMerge w:val="restart"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F2A34" w:rsidRPr="00A82A8C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МОЗАИКИ-ПАЗЛ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F2A34" w:rsidRPr="00262D78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2A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F2A34" w:rsidRPr="00C938B6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F2A34" w:rsidTr="005304B0">
        <w:trPr>
          <w:trHeight w:val="1975"/>
          <w:jc w:val="center"/>
        </w:trPr>
        <w:tc>
          <w:tcPr>
            <w:tcW w:w="499" w:type="dxa"/>
            <w:vMerge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2A34" w:rsidRPr="00F535A8" w:rsidRDefault="00BF2A34" w:rsidP="00944A5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Разнообразные по структуре и содержанию мозаики-</w:t>
            </w:r>
            <w:proofErr w:type="spellStart"/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, развивающие способности детей к синтезу (складыванию целого изображения из частей). 3 серии мозаик «Сказки», «Транспорт» и «Пословицы» по 5 полей в каждой. Серии включают мозаики разной сложности, состоящие из 6, 12, 20, 40 и 70 элементов (1, п.8.7 стр.32)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3" w:type="dxa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5304B0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34" w:rsidTr="005304B0">
        <w:trPr>
          <w:trHeight w:val="560"/>
          <w:jc w:val="center"/>
        </w:trPr>
        <w:tc>
          <w:tcPr>
            <w:tcW w:w="499" w:type="dxa"/>
            <w:vMerge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2A34" w:rsidRPr="00875381" w:rsidRDefault="00BF2A34" w:rsidP="00944A5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п.104 стр.38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304B0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34" w:rsidTr="005304B0">
        <w:trPr>
          <w:trHeight w:val="270"/>
          <w:jc w:val="center"/>
        </w:trPr>
        <w:tc>
          <w:tcPr>
            <w:tcW w:w="499" w:type="dxa"/>
            <w:vMerge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2A34" w:rsidRPr="005B30B2" w:rsidRDefault="00BF2A34" w:rsidP="00944A5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разной степени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п.118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BF2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A34" w:rsidTr="005304B0">
        <w:trPr>
          <w:trHeight w:val="543"/>
          <w:jc w:val="center"/>
        </w:trPr>
        <w:tc>
          <w:tcPr>
            <w:tcW w:w="499" w:type="dxa"/>
            <w:vMerge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2A34" w:rsidRPr="005B30B2" w:rsidRDefault="00BF2A34" w:rsidP="00944A5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озаика разных форм и цвета (мел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кая) с графическими образцами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304B0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34" w:rsidTr="005304B0">
        <w:trPr>
          <w:trHeight w:val="210"/>
          <w:jc w:val="center"/>
        </w:trPr>
        <w:tc>
          <w:tcPr>
            <w:tcW w:w="499" w:type="dxa"/>
            <w:vMerge w:val="restart"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F2A34" w:rsidRPr="00A82A8C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КАРТИНКИ И ФИГУРЫ</w:t>
            </w:r>
          </w:p>
        </w:tc>
        <w:tc>
          <w:tcPr>
            <w:tcW w:w="2183" w:type="dxa"/>
            <w:gridSpan w:val="2"/>
          </w:tcPr>
          <w:p w:rsidR="00BF2A34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2A34" w:rsidRDefault="00BF2A3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F2A34" w:rsidRPr="00262D78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:rsidR="00BF2A34" w:rsidRPr="00C938B6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F2A34" w:rsidTr="005304B0">
        <w:trPr>
          <w:trHeight w:val="1835"/>
          <w:jc w:val="center"/>
        </w:trPr>
        <w:tc>
          <w:tcPr>
            <w:tcW w:w="499" w:type="dxa"/>
            <w:vMerge/>
          </w:tcPr>
          <w:p w:rsidR="00BF2A34" w:rsidRPr="00B41C7A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2A34" w:rsidRPr="009A513B" w:rsidRDefault="00BF2A34" w:rsidP="00944A54">
            <w:pPr>
              <w:pStyle w:val="a6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Игровые наборы, включающие фрагменты сказочных сюжетов, разрезанные геометрические фигуры и тела. В ходе игр с этими наборами дети создают «целое из частей» и, таким образом, учатся решать разные по трудности задачи анализа и синтеза. Кроме того, дети знакомятся с геометрическими формами, учатся считать и сравнивать предметы по величине (1, п.8.8 стр.33)</w:t>
            </w:r>
          </w:p>
        </w:tc>
        <w:tc>
          <w:tcPr>
            <w:tcW w:w="2183" w:type="dxa"/>
            <w:gridSpan w:val="2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BF2A3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5304B0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04B0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F2A34" w:rsidRDefault="00BF2A3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4B0" w:rsidTr="005304B0">
        <w:trPr>
          <w:trHeight w:val="700"/>
          <w:jc w:val="center"/>
        </w:trPr>
        <w:tc>
          <w:tcPr>
            <w:tcW w:w="499" w:type="dxa"/>
            <w:vMerge/>
          </w:tcPr>
          <w:p w:rsidR="005304B0" w:rsidRPr="00B41C7A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304B0" w:rsidRPr="00875381" w:rsidRDefault="005304B0" w:rsidP="005304B0">
            <w:pPr>
              <w:pStyle w:val="a6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объемных элементов разных повторяющихся форм, цветов и размеров на общем основании для сравнения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стр.40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5304B0" w:rsidRPr="005304B0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5304B0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304B0" w:rsidRPr="00E336BC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304B0" w:rsidRDefault="005304B0" w:rsidP="005304B0">
            <w:pPr>
              <w:jc w:val="center"/>
            </w:pPr>
            <w:r w:rsidRPr="002B2AA9"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04B0" w:rsidTr="005304B0">
        <w:trPr>
          <w:trHeight w:val="854"/>
          <w:jc w:val="center"/>
        </w:trPr>
        <w:tc>
          <w:tcPr>
            <w:tcW w:w="499" w:type="dxa"/>
            <w:vMerge/>
          </w:tcPr>
          <w:p w:rsidR="005304B0" w:rsidRPr="00B41C7A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304B0" w:rsidRPr="00E336BC" w:rsidRDefault="005304B0" w:rsidP="005304B0">
            <w:pPr>
              <w:pStyle w:val="a6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картинки, разделенные на 2 части по прямой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стр.45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5304B0" w:rsidRPr="005304B0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5304B0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304B0" w:rsidRPr="00F943AE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304B0" w:rsidRDefault="005304B0" w:rsidP="005304B0">
            <w:pPr>
              <w:jc w:val="center"/>
            </w:pPr>
            <w:r w:rsidRPr="002B2AA9"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04B0" w:rsidTr="005304B0">
        <w:trPr>
          <w:trHeight w:val="569"/>
          <w:jc w:val="center"/>
        </w:trPr>
        <w:tc>
          <w:tcPr>
            <w:tcW w:w="499" w:type="dxa"/>
            <w:vMerge/>
          </w:tcPr>
          <w:p w:rsidR="005304B0" w:rsidRPr="00B41C7A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304B0" w:rsidRPr="00E814E6" w:rsidRDefault="005304B0" w:rsidP="005304B0">
            <w:pPr>
              <w:pStyle w:val="a6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п.267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2183" w:type="dxa"/>
            <w:gridSpan w:val="2"/>
          </w:tcPr>
          <w:p w:rsidR="005304B0" w:rsidRPr="00E814E6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304B0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5304B0" w:rsidRPr="00F943AE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304B0" w:rsidRDefault="005304B0" w:rsidP="005304B0">
            <w:pPr>
              <w:jc w:val="center"/>
            </w:pPr>
            <w:r w:rsidRPr="0055273D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04B0" w:rsidTr="005304B0">
        <w:trPr>
          <w:trHeight w:val="832"/>
          <w:jc w:val="center"/>
        </w:trPr>
        <w:tc>
          <w:tcPr>
            <w:tcW w:w="499" w:type="dxa"/>
            <w:vMerge/>
          </w:tcPr>
          <w:p w:rsidR="005304B0" w:rsidRPr="00B41C7A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304B0" w:rsidRPr="00E814E6" w:rsidRDefault="005304B0" w:rsidP="005304B0">
            <w:pPr>
              <w:pStyle w:val="a6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предметные картинки,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деленные на 2–4 части (по верти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кали и горизонтали)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п.268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2183" w:type="dxa"/>
            <w:gridSpan w:val="2"/>
          </w:tcPr>
          <w:p w:rsidR="005304B0" w:rsidRPr="00E814E6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304B0" w:rsidRPr="005304B0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5304B0" w:rsidRPr="00F943AE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304B0" w:rsidRDefault="005304B0" w:rsidP="005304B0">
            <w:pPr>
              <w:jc w:val="center"/>
            </w:pPr>
            <w:r w:rsidRPr="0055273D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04B0" w:rsidTr="005304B0">
        <w:trPr>
          <w:trHeight w:val="560"/>
          <w:jc w:val="center"/>
        </w:trPr>
        <w:tc>
          <w:tcPr>
            <w:tcW w:w="499" w:type="dxa"/>
            <w:vMerge/>
          </w:tcPr>
          <w:p w:rsidR="005304B0" w:rsidRPr="00B41C7A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304B0" w:rsidRPr="00E814E6" w:rsidRDefault="005304B0" w:rsidP="005304B0">
            <w:pPr>
              <w:pStyle w:val="a6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п.269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2183" w:type="dxa"/>
            <w:gridSpan w:val="2"/>
          </w:tcPr>
          <w:p w:rsidR="005304B0" w:rsidRPr="00E814E6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304B0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5304B0" w:rsidRPr="00F943AE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304B0" w:rsidRDefault="005304B0" w:rsidP="005304B0">
            <w:pPr>
              <w:jc w:val="center"/>
            </w:pPr>
            <w:r w:rsidRPr="0055273D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04B0" w:rsidTr="005304B0">
        <w:trPr>
          <w:trHeight w:val="696"/>
          <w:jc w:val="center"/>
        </w:trPr>
        <w:tc>
          <w:tcPr>
            <w:tcW w:w="499" w:type="dxa"/>
            <w:vMerge/>
          </w:tcPr>
          <w:p w:rsidR="005304B0" w:rsidRPr="00B41C7A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304B0" w:rsidRPr="00E814E6" w:rsidRDefault="005304B0" w:rsidP="005304B0">
            <w:pPr>
              <w:pStyle w:val="a6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п.270 стр.46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5304B0" w:rsidRPr="00E814E6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304B0" w:rsidRPr="005304B0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5304B0" w:rsidRPr="00F943AE" w:rsidRDefault="005304B0" w:rsidP="00530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304B0" w:rsidRDefault="005304B0" w:rsidP="005304B0">
            <w:pPr>
              <w:jc w:val="center"/>
            </w:pPr>
            <w:r w:rsidRPr="0055273D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04B0" w:rsidTr="005304B0">
        <w:trPr>
          <w:trHeight w:val="270"/>
          <w:jc w:val="center"/>
        </w:trPr>
        <w:tc>
          <w:tcPr>
            <w:tcW w:w="499" w:type="dxa"/>
            <w:vMerge w:val="restart"/>
          </w:tcPr>
          <w:p w:rsidR="005304B0" w:rsidRPr="004F6F1E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5304B0" w:rsidRPr="00A82A8C" w:rsidRDefault="005304B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ИГРЫ-СТРАТЕГИИ</w:t>
            </w:r>
          </w:p>
        </w:tc>
        <w:tc>
          <w:tcPr>
            <w:tcW w:w="2183" w:type="dxa"/>
            <w:gridSpan w:val="2"/>
          </w:tcPr>
          <w:p w:rsidR="005304B0" w:rsidRDefault="005304B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304B0" w:rsidRDefault="005304B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304B0" w:rsidRPr="00262D78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304B0" w:rsidRPr="00C938B6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304B0" w:rsidTr="005304B0">
        <w:trPr>
          <w:trHeight w:val="1690"/>
          <w:jc w:val="center"/>
        </w:trPr>
        <w:tc>
          <w:tcPr>
            <w:tcW w:w="499" w:type="dxa"/>
            <w:vMerge/>
          </w:tcPr>
          <w:p w:rsidR="005304B0" w:rsidRDefault="005304B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5304B0" w:rsidRPr="00A82A8C" w:rsidRDefault="005304B0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и новые настольные игры, направленные на развитие способностей детей выносить суждения, строить элементарные умозаключения, предвидеть возможное развитие событий и на этой основе планировать свои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стр.33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3D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04B0" w:rsidTr="005304B0">
        <w:trPr>
          <w:trHeight w:val="225"/>
          <w:jc w:val="center"/>
        </w:trPr>
        <w:tc>
          <w:tcPr>
            <w:tcW w:w="499" w:type="dxa"/>
            <w:vMerge w:val="restart"/>
          </w:tcPr>
          <w:p w:rsidR="005304B0" w:rsidRPr="0043781E" w:rsidRDefault="005304B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5304B0" w:rsidRPr="0043781E" w:rsidRDefault="005304B0" w:rsidP="0094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ГОЛОВОЛОМКИ-ЛАБИРИНТЫ</w:t>
            </w:r>
          </w:p>
        </w:tc>
        <w:tc>
          <w:tcPr>
            <w:tcW w:w="2183" w:type="dxa"/>
            <w:gridSpan w:val="2"/>
          </w:tcPr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304B0" w:rsidRPr="00A2788F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88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38" w:type="dxa"/>
          </w:tcPr>
          <w:p w:rsidR="005304B0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4B0" w:rsidTr="005304B0">
        <w:trPr>
          <w:trHeight w:val="274"/>
          <w:jc w:val="center"/>
        </w:trPr>
        <w:tc>
          <w:tcPr>
            <w:tcW w:w="499" w:type="dxa"/>
            <w:vMerge/>
          </w:tcPr>
          <w:p w:rsidR="005304B0" w:rsidRPr="0043781E" w:rsidRDefault="005304B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304B0" w:rsidRPr="00B9586F" w:rsidRDefault="005304B0" w:rsidP="00944A54">
            <w:pPr>
              <w:pStyle w:val="a6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(2, п.17 стр.34)</w:t>
            </w:r>
          </w:p>
        </w:tc>
        <w:tc>
          <w:tcPr>
            <w:tcW w:w="2183" w:type="dxa"/>
            <w:gridSpan w:val="2"/>
          </w:tcPr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3D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88F" w:rsidTr="005304B0">
        <w:trPr>
          <w:trHeight w:val="421"/>
          <w:jc w:val="center"/>
        </w:trPr>
        <w:tc>
          <w:tcPr>
            <w:tcW w:w="499" w:type="dxa"/>
            <w:vMerge/>
          </w:tcPr>
          <w:p w:rsidR="00A2788F" w:rsidRPr="0043781E" w:rsidRDefault="00A2788F" w:rsidP="00A2788F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788F" w:rsidRPr="00B9586F" w:rsidRDefault="00A2788F" w:rsidP="00A2788F">
            <w:pPr>
              <w:pStyle w:val="a6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(прозрачные, с шариком) – комплект (2, п.18 стр.34)</w:t>
            </w:r>
          </w:p>
        </w:tc>
        <w:tc>
          <w:tcPr>
            <w:tcW w:w="2183" w:type="dxa"/>
            <w:gridSpan w:val="2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A2788F" w:rsidRDefault="00A2788F" w:rsidP="00A2788F">
            <w:pPr>
              <w:jc w:val="center"/>
            </w:pPr>
            <w:r w:rsidRPr="00E90E40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88F" w:rsidTr="005304B0">
        <w:trPr>
          <w:trHeight w:val="982"/>
          <w:jc w:val="center"/>
        </w:trPr>
        <w:tc>
          <w:tcPr>
            <w:tcW w:w="499" w:type="dxa"/>
            <w:vMerge/>
          </w:tcPr>
          <w:p w:rsidR="00A2788F" w:rsidRPr="0043781E" w:rsidRDefault="00A2788F" w:rsidP="00A2788F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788F" w:rsidRPr="00B9586F" w:rsidRDefault="00A2788F" w:rsidP="00A2788F">
            <w:pPr>
              <w:pStyle w:val="a6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 (2, п.20 стр.34)</w:t>
            </w:r>
          </w:p>
        </w:tc>
        <w:tc>
          <w:tcPr>
            <w:tcW w:w="2183" w:type="dxa"/>
            <w:gridSpan w:val="2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2788F" w:rsidRDefault="00A2788F" w:rsidP="00A2788F">
            <w:pPr>
              <w:jc w:val="center"/>
            </w:pPr>
            <w:r w:rsidRPr="00E90E40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88F" w:rsidTr="005304B0">
        <w:trPr>
          <w:trHeight w:val="431"/>
          <w:jc w:val="center"/>
        </w:trPr>
        <w:tc>
          <w:tcPr>
            <w:tcW w:w="499" w:type="dxa"/>
            <w:vMerge/>
          </w:tcPr>
          <w:p w:rsidR="00A2788F" w:rsidRPr="0043781E" w:rsidRDefault="00A2788F" w:rsidP="00A2788F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788F" w:rsidRPr="00B9586F" w:rsidRDefault="00A2788F" w:rsidP="00A2788F">
            <w:pPr>
              <w:pStyle w:val="a6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Игрушки-головоломки (сборно-разборные из 4–5 элементов) – комплект (2, п.51 стр.36)</w:t>
            </w:r>
          </w:p>
        </w:tc>
        <w:tc>
          <w:tcPr>
            <w:tcW w:w="2183" w:type="dxa"/>
            <w:gridSpan w:val="2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2788F" w:rsidRDefault="00A2788F" w:rsidP="00A2788F">
            <w:pPr>
              <w:jc w:val="center"/>
            </w:pPr>
            <w:r w:rsidRPr="00E90E40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88F" w:rsidTr="005304B0">
        <w:trPr>
          <w:trHeight w:val="297"/>
          <w:jc w:val="center"/>
        </w:trPr>
        <w:tc>
          <w:tcPr>
            <w:tcW w:w="499" w:type="dxa"/>
            <w:vMerge/>
          </w:tcPr>
          <w:p w:rsidR="00A2788F" w:rsidRPr="0043781E" w:rsidRDefault="00A2788F" w:rsidP="00A2788F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788F" w:rsidRPr="00B9586F" w:rsidRDefault="00A2788F" w:rsidP="00A2788F">
            <w:pPr>
              <w:pStyle w:val="a6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Игры-головоломки объемные (2, п.54 стр.36)</w:t>
            </w:r>
          </w:p>
        </w:tc>
        <w:tc>
          <w:tcPr>
            <w:tcW w:w="2183" w:type="dxa"/>
            <w:gridSpan w:val="2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2788F" w:rsidRDefault="00A2788F" w:rsidP="00A2788F">
            <w:pPr>
              <w:jc w:val="center"/>
            </w:pPr>
            <w:r w:rsidRPr="00E90E40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88F" w:rsidTr="005304B0">
        <w:trPr>
          <w:trHeight w:val="272"/>
          <w:jc w:val="center"/>
        </w:trPr>
        <w:tc>
          <w:tcPr>
            <w:tcW w:w="499" w:type="dxa"/>
            <w:vMerge/>
          </w:tcPr>
          <w:p w:rsidR="00A2788F" w:rsidRPr="0043781E" w:rsidRDefault="00A2788F" w:rsidP="00A2788F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788F" w:rsidRPr="00C40B10" w:rsidRDefault="00A2788F" w:rsidP="00A2788F">
            <w:pPr>
              <w:pStyle w:val="a6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проволочных головоломок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2788F" w:rsidRP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A2788F" w:rsidRPr="00B9586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A2788F" w:rsidRDefault="00A2788F" w:rsidP="00A2788F">
            <w:pPr>
              <w:jc w:val="center"/>
            </w:pPr>
            <w:r w:rsidRPr="00E90E40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88F" w:rsidTr="005304B0">
        <w:trPr>
          <w:trHeight w:val="702"/>
          <w:jc w:val="center"/>
        </w:trPr>
        <w:tc>
          <w:tcPr>
            <w:tcW w:w="499" w:type="dxa"/>
            <w:vMerge/>
          </w:tcPr>
          <w:p w:rsidR="00A2788F" w:rsidRPr="0043781E" w:rsidRDefault="00A2788F" w:rsidP="00A2788F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788F" w:rsidRPr="00B9586F" w:rsidRDefault="00A2788F" w:rsidP="00A2788F">
            <w:pPr>
              <w:pStyle w:val="a6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Объемная игра-головоломка на 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инаторику из кубиков, объединен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по 3 или 4 в неразъемные кон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фигурации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249 стр.44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2788F" w:rsidRP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A2788F" w:rsidRPr="000F17EB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A2788F" w:rsidRDefault="00A2788F" w:rsidP="00A2788F">
            <w:pPr>
              <w:jc w:val="center"/>
            </w:pPr>
            <w:r w:rsidRPr="00E90E40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04B0" w:rsidTr="005304B0">
        <w:trPr>
          <w:trHeight w:val="289"/>
          <w:jc w:val="center"/>
        </w:trPr>
        <w:tc>
          <w:tcPr>
            <w:tcW w:w="499" w:type="dxa"/>
            <w:vMerge/>
          </w:tcPr>
          <w:p w:rsidR="005304B0" w:rsidRPr="0043781E" w:rsidRDefault="005304B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304B0" w:rsidRPr="00262D78" w:rsidRDefault="005304B0" w:rsidP="00944A54">
            <w:pPr>
              <w:pStyle w:val="a6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295 стр.47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304B0" w:rsidRPr="00EB3912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5304B0" w:rsidRPr="00EB3912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5304B0">
              <w:rPr>
                <w:rFonts w:ascii="Times New Roman" w:hAnsi="Times New Roman" w:cs="Times New Roman"/>
                <w:sz w:val="24"/>
                <w:szCs w:val="24"/>
              </w:rPr>
              <w:t>2 (с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амодельные</w:t>
            </w:r>
            <w:r w:rsidR="00530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04B0" w:rsidTr="005304B0">
        <w:trPr>
          <w:trHeight w:val="300"/>
          <w:jc w:val="center"/>
        </w:trPr>
        <w:tc>
          <w:tcPr>
            <w:tcW w:w="499" w:type="dxa"/>
            <w:vMerge w:val="restart"/>
          </w:tcPr>
          <w:p w:rsidR="005304B0" w:rsidRPr="00B36089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5304B0" w:rsidRPr="00B84928" w:rsidRDefault="005304B0" w:rsidP="0094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 </w:t>
            </w: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2183" w:type="dxa"/>
            <w:gridSpan w:val="2"/>
          </w:tcPr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304B0" w:rsidRPr="00262D78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5304B0" w:rsidRPr="00211369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304B0" w:rsidTr="005304B0">
        <w:trPr>
          <w:trHeight w:val="667"/>
          <w:jc w:val="center"/>
        </w:trPr>
        <w:tc>
          <w:tcPr>
            <w:tcW w:w="499" w:type="dxa"/>
            <w:vMerge/>
          </w:tcPr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5304B0" w:rsidRPr="00007802" w:rsidRDefault="005304B0" w:rsidP="00944A54">
            <w:pPr>
              <w:pStyle w:val="a6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для тренировки памяти с планшетом и набором рабочих карт (2, п.40 стр.35)</w:t>
            </w:r>
          </w:p>
        </w:tc>
        <w:tc>
          <w:tcPr>
            <w:tcW w:w="2183" w:type="dxa"/>
            <w:gridSpan w:val="2"/>
          </w:tcPr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0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04B0" w:rsidTr="005304B0">
        <w:trPr>
          <w:trHeight w:val="549"/>
          <w:jc w:val="center"/>
        </w:trPr>
        <w:tc>
          <w:tcPr>
            <w:tcW w:w="499" w:type="dxa"/>
            <w:vMerge/>
          </w:tcPr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5304B0" w:rsidRPr="00007802" w:rsidRDefault="005304B0" w:rsidP="00944A54">
            <w:pPr>
              <w:pStyle w:val="a6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на выстраивание логических цепочек из трех частей «до и после»</w:t>
            </w:r>
            <w:r>
              <w:t xml:space="preserve"> 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(2, п.41 стр.35)</w:t>
            </w:r>
          </w:p>
        </w:tc>
        <w:tc>
          <w:tcPr>
            <w:tcW w:w="2183" w:type="dxa"/>
            <w:gridSpan w:val="2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04B0" w:rsidTr="005304B0">
        <w:trPr>
          <w:trHeight w:val="571"/>
          <w:jc w:val="center"/>
        </w:trPr>
        <w:tc>
          <w:tcPr>
            <w:tcW w:w="499" w:type="dxa"/>
            <w:vMerge/>
          </w:tcPr>
          <w:p w:rsidR="005304B0" w:rsidRPr="00B84928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304B0" w:rsidRPr="00007802" w:rsidRDefault="005304B0" w:rsidP="00944A54">
            <w:pPr>
              <w:pStyle w:val="a6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интерактивный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коммуника</w:t>
            </w:r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тивный</w:t>
            </w:r>
            <w:proofErr w:type="spellEnd"/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игровой</w:t>
            </w:r>
            <w:proofErr w:type="spellEnd"/>
          </w:p>
          <w:p w:rsidR="005304B0" w:rsidRDefault="005304B0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п.161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304B0" w:rsidRPr="00A2788F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5304B0" w:rsidRPr="00007802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40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04B0" w:rsidTr="005304B0">
        <w:trPr>
          <w:trHeight w:val="267"/>
          <w:jc w:val="center"/>
        </w:trPr>
        <w:tc>
          <w:tcPr>
            <w:tcW w:w="499" w:type="dxa"/>
            <w:vMerge/>
          </w:tcPr>
          <w:p w:rsidR="005304B0" w:rsidRPr="00B84928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304B0" w:rsidRPr="005C5984" w:rsidRDefault="005304B0" w:rsidP="00944A54">
            <w:pPr>
              <w:pStyle w:val="a6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п.309 стр.47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304B0" w:rsidRPr="005C5984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5304B0" w:rsidRPr="005C598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5304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04B0" w:rsidTr="005304B0">
        <w:trPr>
          <w:trHeight w:val="276"/>
          <w:jc w:val="center"/>
        </w:trPr>
        <w:tc>
          <w:tcPr>
            <w:tcW w:w="499" w:type="dxa"/>
            <w:vMerge/>
          </w:tcPr>
          <w:p w:rsidR="005304B0" w:rsidRPr="00B84928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304B0" w:rsidRPr="005C5984" w:rsidRDefault="005304B0" w:rsidP="00944A54">
            <w:pPr>
              <w:pStyle w:val="a6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п.310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2183" w:type="dxa"/>
            <w:gridSpan w:val="2"/>
          </w:tcPr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5304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04B0" w:rsidTr="005304B0">
        <w:trPr>
          <w:trHeight w:val="257"/>
          <w:jc w:val="center"/>
        </w:trPr>
        <w:tc>
          <w:tcPr>
            <w:tcW w:w="499" w:type="dxa"/>
          </w:tcPr>
          <w:p w:rsidR="005304B0" w:rsidRPr="00B84928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304B0" w:rsidRPr="00E814E6" w:rsidRDefault="005304B0" w:rsidP="00944A54">
            <w:pPr>
              <w:pStyle w:val="a6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Развивающее панно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п.264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5304B0">
              <w:rPr>
                <w:rFonts w:ascii="Times New Roman" w:hAnsi="Times New Roman" w:cs="Times New Roman"/>
                <w:sz w:val="24"/>
                <w:szCs w:val="24"/>
              </w:rPr>
              <w:t>1 (с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амодельные</w:t>
            </w:r>
            <w:r w:rsidR="00530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4A54" w:rsidTr="00944A54">
        <w:trPr>
          <w:jc w:val="center"/>
        </w:trPr>
        <w:tc>
          <w:tcPr>
            <w:tcW w:w="12858" w:type="dxa"/>
            <w:gridSpan w:val="8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1738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5304B0" w:rsidTr="005304B0">
        <w:trPr>
          <w:trHeight w:val="270"/>
          <w:jc w:val="center"/>
        </w:trPr>
        <w:tc>
          <w:tcPr>
            <w:tcW w:w="499" w:type="dxa"/>
            <w:vMerge w:val="restart"/>
          </w:tcPr>
          <w:p w:rsidR="005304B0" w:rsidRPr="005C5984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5304B0" w:rsidRPr="00025938" w:rsidRDefault="005304B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ПРИЗМ ДЛЯ СЧЕТА</w:t>
            </w:r>
          </w:p>
        </w:tc>
        <w:tc>
          <w:tcPr>
            <w:tcW w:w="2183" w:type="dxa"/>
            <w:gridSpan w:val="2"/>
          </w:tcPr>
          <w:p w:rsidR="005304B0" w:rsidRDefault="005304B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304B0" w:rsidRDefault="005304B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304B0" w:rsidRPr="00BA0F0A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5304B0" w:rsidRPr="00BA0F0A" w:rsidRDefault="002A7C9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4B0" w:rsidTr="005304B0">
        <w:trPr>
          <w:trHeight w:val="3070"/>
          <w:jc w:val="center"/>
        </w:trPr>
        <w:tc>
          <w:tcPr>
            <w:tcW w:w="499" w:type="dxa"/>
            <w:vMerge/>
          </w:tcPr>
          <w:p w:rsidR="005304B0" w:rsidRPr="00A82A8C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304B0" w:rsidRPr="00A82A8C" w:rsidRDefault="005304B0" w:rsidP="00944A54">
            <w:pPr>
              <w:pStyle w:val="a6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 состоит из призм различных цветов и размеров. Каждая призма – это число, выраженное цветом и величиной, что позволяет развивать у детей представление о числе как основы для счета и измерения. В качестве методического обеспечения прилагаются 3 альбома с материалами для проведения разнообразных игр на освоение отношений «больше – меньше», «больше на… – меньше на…», деление целого на части, определение состава числа и конструирование (1, п.9.1 стр.33)</w:t>
            </w:r>
          </w:p>
        </w:tc>
        <w:tc>
          <w:tcPr>
            <w:tcW w:w="2183" w:type="dxa"/>
            <w:gridSpan w:val="2"/>
          </w:tcPr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04B0" w:rsidRDefault="005304B0" w:rsidP="00956DD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4B0" w:rsidTr="005304B0">
        <w:trPr>
          <w:trHeight w:val="596"/>
          <w:jc w:val="center"/>
        </w:trPr>
        <w:tc>
          <w:tcPr>
            <w:tcW w:w="499" w:type="dxa"/>
            <w:vMerge/>
          </w:tcPr>
          <w:p w:rsidR="005304B0" w:rsidRPr="00A82A8C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304B0" w:rsidRPr="00E40235" w:rsidRDefault="005304B0" w:rsidP="00944A54">
            <w:pPr>
              <w:pStyle w:val="a6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(2–16)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п.234 стр.44</w:t>
            </w: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56DD3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4-7/1</w:t>
            </w:r>
          </w:p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амодельные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04B0" w:rsidTr="005304B0">
        <w:trPr>
          <w:trHeight w:val="549"/>
          <w:jc w:val="center"/>
        </w:trPr>
        <w:tc>
          <w:tcPr>
            <w:tcW w:w="499" w:type="dxa"/>
            <w:vMerge/>
          </w:tcPr>
          <w:p w:rsidR="005304B0" w:rsidRPr="00A82A8C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304B0" w:rsidRPr="009A513B" w:rsidRDefault="005304B0" w:rsidP="00944A54">
            <w:pPr>
              <w:pStyle w:val="a6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п.235 стр.44)</w:t>
            </w:r>
          </w:p>
        </w:tc>
        <w:tc>
          <w:tcPr>
            <w:tcW w:w="2183" w:type="dxa"/>
            <w:gridSpan w:val="2"/>
          </w:tcPr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2A7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04B0" w:rsidTr="005304B0">
        <w:trPr>
          <w:trHeight w:val="180"/>
          <w:jc w:val="center"/>
        </w:trPr>
        <w:tc>
          <w:tcPr>
            <w:tcW w:w="499" w:type="dxa"/>
            <w:vMerge w:val="restart"/>
          </w:tcPr>
          <w:p w:rsidR="005304B0" w:rsidRPr="00A82A8C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5304B0" w:rsidRPr="00025938" w:rsidRDefault="005304B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5304B0" w:rsidRDefault="005304B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304B0" w:rsidRDefault="005304B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304B0" w:rsidRPr="00262D78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:rsidR="005304B0" w:rsidRPr="00C938B6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2788F" w:rsidTr="005304B0">
        <w:trPr>
          <w:trHeight w:val="1975"/>
          <w:jc w:val="center"/>
        </w:trPr>
        <w:tc>
          <w:tcPr>
            <w:tcW w:w="499" w:type="dxa"/>
            <w:vMerge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A2788F" w:rsidRPr="00964840" w:rsidRDefault="00A2788F" w:rsidP="00A2788F">
            <w:pPr>
              <w:pStyle w:val="a6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Наборы карточек, предназначенных для освоения понятия «количество», знакомства с количественным и порядковым счетом, цифрами и основными математическими знаками, для развития умения детей сравнивать множество предметов и их число, для составления и решения простых задач на вычитание и сложение (1, п.9.2 стр.34)</w:t>
            </w:r>
          </w:p>
        </w:tc>
        <w:tc>
          <w:tcPr>
            <w:tcW w:w="2183" w:type="dxa"/>
            <w:gridSpan w:val="2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A2788F" w:rsidRDefault="00A2788F" w:rsidP="00A2788F">
            <w:pPr>
              <w:jc w:val="center"/>
            </w:pPr>
            <w:r w:rsidRPr="0061203C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88F" w:rsidTr="005304B0">
        <w:trPr>
          <w:trHeight w:val="405"/>
          <w:jc w:val="center"/>
        </w:trPr>
        <w:tc>
          <w:tcPr>
            <w:tcW w:w="499" w:type="dxa"/>
            <w:vMerge/>
          </w:tcPr>
          <w:p w:rsidR="00A2788F" w:rsidRPr="00964840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788F" w:rsidRPr="004C0DD7" w:rsidRDefault="00A2788F" w:rsidP="00A2788F">
            <w:pPr>
              <w:pStyle w:val="a6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карточек с гнездами для со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простых арифметических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A696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2788F" w:rsidRP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A2788F" w:rsidRPr="00AA696C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A2788F" w:rsidRDefault="00A2788F" w:rsidP="00A2788F">
            <w:pPr>
              <w:jc w:val="center"/>
            </w:pPr>
            <w:r w:rsidRPr="0061203C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88F" w:rsidTr="005304B0">
        <w:trPr>
          <w:trHeight w:val="554"/>
          <w:jc w:val="center"/>
        </w:trPr>
        <w:tc>
          <w:tcPr>
            <w:tcW w:w="499" w:type="dxa"/>
            <w:vMerge/>
          </w:tcPr>
          <w:p w:rsidR="00A2788F" w:rsidRPr="00964840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788F" w:rsidRPr="007137E0" w:rsidRDefault="00A2788F" w:rsidP="00A2788F">
            <w:pPr>
              <w:pStyle w:val="a6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п.168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2183" w:type="dxa"/>
            <w:gridSpan w:val="2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2788F" w:rsidRPr="007137E0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A2788F" w:rsidRPr="007137E0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A2788F" w:rsidRDefault="00A2788F" w:rsidP="00A2788F">
            <w:pPr>
              <w:jc w:val="center"/>
            </w:pPr>
            <w:r w:rsidRPr="0061203C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88F" w:rsidTr="005304B0">
        <w:trPr>
          <w:trHeight w:val="549"/>
          <w:jc w:val="center"/>
        </w:trPr>
        <w:tc>
          <w:tcPr>
            <w:tcW w:w="499" w:type="dxa"/>
            <w:vMerge/>
          </w:tcPr>
          <w:p w:rsidR="00A2788F" w:rsidRPr="00964840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788F" w:rsidRPr="007137E0" w:rsidRDefault="00A2788F" w:rsidP="00A2788F">
            <w:pPr>
              <w:pStyle w:val="a6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п.169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2183" w:type="dxa"/>
            <w:gridSpan w:val="2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2788F" w:rsidRP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A2788F" w:rsidRPr="007137E0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A2788F" w:rsidRDefault="00A2788F" w:rsidP="00A2788F">
            <w:pPr>
              <w:jc w:val="center"/>
            </w:pPr>
            <w:r w:rsidRPr="0061203C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88F" w:rsidTr="005304B0">
        <w:trPr>
          <w:trHeight w:val="843"/>
          <w:jc w:val="center"/>
        </w:trPr>
        <w:tc>
          <w:tcPr>
            <w:tcW w:w="499" w:type="dxa"/>
            <w:vMerge/>
          </w:tcPr>
          <w:p w:rsidR="00A2788F" w:rsidRPr="00964840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788F" w:rsidRPr="007137E0" w:rsidRDefault="00A2788F" w:rsidP="00A2788F">
            <w:pPr>
              <w:pStyle w:val="a6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изображением количества предметов (от 1 до 10) и соответствующих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п.233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2788F" w:rsidRPr="00472D1D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A2788F" w:rsidRPr="00472D1D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2788F" w:rsidRDefault="00A2788F" w:rsidP="00A2788F">
            <w:pPr>
              <w:jc w:val="center"/>
            </w:pPr>
            <w:r w:rsidRPr="0061203C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04B0" w:rsidTr="005304B0">
        <w:trPr>
          <w:trHeight w:val="225"/>
          <w:jc w:val="center"/>
        </w:trPr>
        <w:tc>
          <w:tcPr>
            <w:tcW w:w="499" w:type="dxa"/>
            <w:vMerge w:val="restart"/>
          </w:tcPr>
          <w:p w:rsidR="005304B0" w:rsidRPr="004C0DD7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5921" w:type="dxa"/>
          </w:tcPr>
          <w:p w:rsidR="005304B0" w:rsidRPr="00025938" w:rsidRDefault="005304B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2183" w:type="dxa"/>
            <w:gridSpan w:val="2"/>
          </w:tcPr>
          <w:p w:rsidR="005304B0" w:rsidRDefault="005304B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304B0" w:rsidRDefault="005304B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304B0" w:rsidRPr="00262D78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304B0" w:rsidRPr="00C938B6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304B0" w:rsidTr="005304B0">
        <w:trPr>
          <w:trHeight w:val="2402"/>
          <w:jc w:val="center"/>
        </w:trPr>
        <w:tc>
          <w:tcPr>
            <w:tcW w:w="499" w:type="dxa"/>
            <w:vMerge/>
          </w:tcPr>
          <w:p w:rsidR="005304B0" w:rsidRPr="00A82A8C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304B0" w:rsidRPr="001F7C67" w:rsidRDefault="005304B0" w:rsidP="00944A54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Два вида 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ходилок</w:t>
            </w:r>
            <w:proofErr w:type="spellEnd"/>
            <w:r w:rsidRPr="001F7C67">
              <w:rPr>
                <w:rFonts w:ascii="Times New Roman" w:hAnsi="Times New Roman" w:cs="Times New Roman"/>
              </w:rPr>
              <w:t>». Традиционная 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ходилка</w:t>
            </w:r>
            <w:proofErr w:type="spellEnd"/>
            <w:r w:rsidRPr="001F7C67">
              <w:rPr>
                <w:rFonts w:ascii="Times New Roman" w:hAnsi="Times New Roman" w:cs="Times New Roman"/>
              </w:rPr>
              <w:t>» в виде игрового поля с перемещением по маршруту, при котором выполняются элементарные счетные операции. А также предметная 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ходилка</w:t>
            </w:r>
            <w:proofErr w:type="spellEnd"/>
            <w:r w:rsidRPr="001F7C67">
              <w:rPr>
                <w:rFonts w:ascii="Times New Roman" w:hAnsi="Times New Roman" w:cs="Times New Roman"/>
              </w:rPr>
              <w:t>», играя в которую, побеждает тот игрок, который быстрее снимет деревянные кольца со своего шнурка. В ходе этой игры дети знакомятся с понятиями «больше – меньше», «длиннее – короче», учатся прямому и обратному счету, определению состава числа, сложению и вычитанию (1, п.9.3 стр.34)</w:t>
            </w:r>
          </w:p>
        </w:tc>
        <w:tc>
          <w:tcPr>
            <w:tcW w:w="2183" w:type="dxa"/>
            <w:gridSpan w:val="2"/>
          </w:tcPr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04B0" w:rsidTr="005304B0">
        <w:trPr>
          <w:trHeight w:val="240"/>
          <w:jc w:val="center"/>
        </w:trPr>
        <w:tc>
          <w:tcPr>
            <w:tcW w:w="499" w:type="dxa"/>
            <w:vMerge w:val="restart"/>
          </w:tcPr>
          <w:p w:rsidR="005304B0" w:rsidRPr="004C0DD7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21" w:type="dxa"/>
          </w:tcPr>
          <w:p w:rsidR="005304B0" w:rsidRPr="00025938" w:rsidRDefault="005304B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2183" w:type="dxa"/>
            <w:gridSpan w:val="2"/>
          </w:tcPr>
          <w:p w:rsidR="005304B0" w:rsidRDefault="005304B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304B0" w:rsidRDefault="005304B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304B0" w:rsidRPr="00262D78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5304B0" w:rsidRPr="00C938B6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304B0" w:rsidTr="005304B0">
        <w:trPr>
          <w:trHeight w:val="3070"/>
          <w:jc w:val="center"/>
        </w:trPr>
        <w:tc>
          <w:tcPr>
            <w:tcW w:w="499" w:type="dxa"/>
            <w:vMerge/>
          </w:tcPr>
          <w:p w:rsidR="005304B0" w:rsidRPr="00A82A8C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304B0" w:rsidRPr="00FE0952" w:rsidRDefault="005304B0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семью наборами тематических карточек с заданиями на освоение соотношений «количество и число», «число и цифра», на пересчет предметов в пределах 20, на понимание цифровой записи чисел, формирование представлений о составе чисел, выделение множеств по разным признакам. Кроме того, предлагаемые задания знакомят детей с принципом сохранения количества в различных условиях. В пособии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проверки правильности выполнения заданий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4 стр.34)</w:t>
            </w:r>
          </w:p>
        </w:tc>
        <w:tc>
          <w:tcPr>
            <w:tcW w:w="2183" w:type="dxa"/>
            <w:gridSpan w:val="2"/>
          </w:tcPr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3" w:type="dxa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04B0" w:rsidTr="005304B0">
        <w:trPr>
          <w:trHeight w:val="240"/>
          <w:jc w:val="center"/>
        </w:trPr>
        <w:tc>
          <w:tcPr>
            <w:tcW w:w="499" w:type="dxa"/>
            <w:vMerge w:val="restart"/>
          </w:tcPr>
          <w:p w:rsidR="005304B0" w:rsidRPr="004C0DD7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921" w:type="dxa"/>
          </w:tcPr>
          <w:p w:rsidR="005304B0" w:rsidRPr="00025938" w:rsidRDefault="005304B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</w:t>
            </w:r>
          </w:p>
        </w:tc>
        <w:tc>
          <w:tcPr>
            <w:tcW w:w="2183" w:type="dxa"/>
            <w:gridSpan w:val="2"/>
          </w:tcPr>
          <w:p w:rsidR="005304B0" w:rsidRDefault="005304B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304B0" w:rsidRDefault="005304B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304B0" w:rsidRPr="00262D78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304B0" w:rsidRPr="00C938B6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4B0" w:rsidTr="005304B0">
        <w:trPr>
          <w:trHeight w:val="474"/>
          <w:jc w:val="center"/>
        </w:trPr>
        <w:tc>
          <w:tcPr>
            <w:tcW w:w="499" w:type="dxa"/>
            <w:vMerge/>
          </w:tcPr>
          <w:p w:rsidR="005304B0" w:rsidRPr="00A82A8C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304B0" w:rsidRPr="00A82A8C" w:rsidRDefault="005304B0" w:rsidP="00944A54">
            <w:pPr>
              <w:pStyle w:val="a6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кубиков, на грани которых нанесены арифметические знаки и цифры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5 стр.34)</w:t>
            </w:r>
          </w:p>
        </w:tc>
        <w:tc>
          <w:tcPr>
            <w:tcW w:w="2183" w:type="dxa"/>
            <w:gridSpan w:val="2"/>
          </w:tcPr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304B0" w:rsidRPr="007137E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5304B0" w:rsidRPr="007137E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530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4B0" w:rsidTr="005304B0">
        <w:trPr>
          <w:trHeight w:val="587"/>
          <w:jc w:val="center"/>
        </w:trPr>
        <w:tc>
          <w:tcPr>
            <w:tcW w:w="499" w:type="dxa"/>
            <w:vMerge/>
          </w:tcPr>
          <w:p w:rsidR="005304B0" w:rsidRPr="00A82A8C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304B0" w:rsidRPr="003E41FE" w:rsidRDefault="005304B0" w:rsidP="00944A54">
            <w:pPr>
              <w:pStyle w:val="a6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кубиков с цифрами и число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выми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304B0" w:rsidRPr="00A2788F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5304B0" w:rsidRPr="001D1C19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04B0" w:rsidTr="005304B0">
        <w:trPr>
          <w:trHeight w:val="195"/>
          <w:jc w:val="center"/>
        </w:trPr>
        <w:tc>
          <w:tcPr>
            <w:tcW w:w="499" w:type="dxa"/>
            <w:vMerge w:val="restart"/>
          </w:tcPr>
          <w:p w:rsidR="005304B0" w:rsidRPr="00FE0952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304B0" w:rsidRPr="00025938" w:rsidRDefault="005304B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</w:t>
            </w:r>
          </w:p>
        </w:tc>
        <w:tc>
          <w:tcPr>
            <w:tcW w:w="2183" w:type="dxa"/>
            <w:gridSpan w:val="2"/>
          </w:tcPr>
          <w:p w:rsidR="005304B0" w:rsidRDefault="005304B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304B0" w:rsidRDefault="005304B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304B0" w:rsidRPr="007137E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304B0" w:rsidRPr="007137E0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304B0" w:rsidTr="005304B0">
        <w:trPr>
          <w:trHeight w:val="2245"/>
          <w:jc w:val="center"/>
        </w:trPr>
        <w:tc>
          <w:tcPr>
            <w:tcW w:w="499" w:type="dxa"/>
            <w:vMerge/>
          </w:tcPr>
          <w:p w:rsidR="005304B0" w:rsidRPr="00A82A8C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304B0" w:rsidRPr="003A313F" w:rsidRDefault="005304B0" w:rsidP="00944A54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Конструктор, состоящий из плотно соединяемых элементов, на которых нанесены цифры и математические знаки, причем элементы с цифрами и знаками имеют разный цвет. Конструктор позволяет выкладывать простые математические примеры. В состав конструктора входят разнообразные методические материалы по элементарной математике (1, п.9.6 стр.35)</w:t>
            </w:r>
          </w:p>
        </w:tc>
        <w:tc>
          <w:tcPr>
            <w:tcW w:w="2183" w:type="dxa"/>
            <w:gridSpan w:val="2"/>
          </w:tcPr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88F" w:rsidTr="005304B0">
        <w:trPr>
          <w:trHeight w:val="1133"/>
          <w:jc w:val="center"/>
        </w:trPr>
        <w:tc>
          <w:tcPr>
            <w:tcW w:w="499" w:type="dxa"/>
            <w:vMerge/>
          </w:tcPr>
          <w:p w:rsidR="00A2788F" w:rsidRPr="00A82A8C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788F" w:rsidRPr="002F195D" w:rsidRDefault="00A2788F" w:rsidP="00A2788F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п.89 стр.37</w:t>
            </w: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2788F" w:rsidRDefault="00A2788F" w:rsidP="00A2788F">
            <w:pPr>
              <w:jc w:val="center"/>
            </w:pPr>
            <w:r w:rsidRPr="001B0271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88F" w:rsidTr="005304B0">
        <w:trPr>
          <w:trHeight w:val="1122"/>
          <w:jc w:val="center"/>
        </w:trPr>
        <w:tc>
          <w:tcPr>
            <w:tcW w:w="499" w:type="dxa"/>
            <w:vMerge/>
          </w:tcPr>
          <w:p w:rsidR="00A2788F" w:rsidRPr="00A82A8C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788F" w:rsidRPr="003A313F" w:rsidRDefault="00A2788F" w:rsidP="00A27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из желобов, шариков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рычажного механизма для демон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страции понятий «один–много»,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больше–меньше», сложение / вычи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тание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п.90 стр.38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2788F" w:rsidRDefault="00A2788F" w:rsidP="00A2788F">
            <w:pPr>
              <w:jc w:val="center"/>
            </w:pPr>
            <w:r w:rsidRPr="001B0271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04B0" w:rsidTr="005304B0">
        <w:trPr>
          <w:trHeight w:val="225"/>
          <w:jc w:val="center"/>
        </w:trPr>
        <w:tc>
          <w:tcPr>
            <w:tcW w:w="499" w:type="dxa"/>
            <w:vMerge w:val="restart"/>
          </w:tcPr>
          <w:p w:rsidR="005304B0" w:rsidRPr="00FE0952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5304B0" w:rsidRPr="00025938" w:rsidRDefault="005304B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2183" w:type="dxa"/>
            <w:gridSpan w:val="2"/>
          </w:tcPr>
          <w:p w:rsidR="005304B0" w:rsidRDefault="005304B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304B0" w:rsidRDefault="005304B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304B0" w:rsidRPr="00262D78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304B0" w:rsidRPr="00C938B6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304B0" w:rsidTr="005304B0">
        <w:trPr>
          <w:trHeight w:val="560"/>
          <w:jc w:val="center"/>
        </w:trPr>
        <w:tc>
          <w:tcPr>
            <w:tcW w:w="499" w:type="dxa"/>
            <w:vMerge/>
          </w:tcPr>
          <w:p w:rsidR="005304B0" w:rsidRPr="00A82A8C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304B0" w:rsidRPr="00A82A8C" w:rsidRDefault="005304B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домино из плашек с нанесенными на них точками для 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7 стр.35)</w:t>
            </w:r>
          </w:p>
        </w:tc>
        <w:tc>
          <w:tcPr>
            <w:tcW w:w="2183" w:type="dxa"/>
            <w:gridSpan w:val="2"/>
          </w:tcPr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71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88F" w:rsidTr="00F24129">
        <w:trPr>
          <w:trHeight w:val="255"/>
          <w:jc w:val="center"/>
        </w:trPr>
        <w:tc>
          <w:tcPr>
            <w:tcW w:w="499" w:type="dxa"/>
            <w:vMerge w:val="restart"/>
          </w:tcPr>
          <w:p w:rsidR="00A2788F" w:rsidRPr="00FE0952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A2788F" w:rsidRPr="00025938" w:rsidRDefault="00A2788F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СЧЕТНЫЕ УСТРОЙСТВА И МАТЕРИАЛЫ</w:t>
            </w:r>
          </w:p>
        </w:tc>
        <w:tc>
          <w:tcPr>
            <w:tcW w:w="2183" w:type="dxa"/>
            <w:gridSpan w:val="2"/>
          </w:tcPr>
          <w:p w:rsidR="00A2788F" w:rsidRDefault="00A2788F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2788F" w:rsidRDefault="00A2788F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2788F" w:rsidRPr="00262D78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38" w:type="dxa"/>
          </w:tcPr>
          <w:p w:rsidR="00A2788F" w:rsidRPr="00C938B6" w:rsidRDefault="004B30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304B0" w:rsidTr="005304B0">
        <w:trPr>
          <w:trHeight w:val="2800"/>
          <w:jc w:val="center"/>
        </w:trPr>
        <w:tc>
          <w:tcPr>
            <w:tcW w:w="499" w:type="dxa"/>
            <w:vMerge/>
          </w:tcPr>
          <w:p w:rsidR="005304B0" w:rsidRPr="00A82A8C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304B0" w:rsidRPr="008A350D" w:rsidRDefault="005304B0" w:rsidP="00944A5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Разнообразные по конструкции игровые наборы для счета, формирования представлений о составе чисел и сравнения частей целого:</w:t>
            </w:r>
          </w:p>
          <w:p w:rsidR="005304B0" w:rsidRPr="008D0E5D" w:rsidRDefault="005304B0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счеты с прямыми и дугообразными направляющими;</w:t>
            </w:r>
          </w:p>
          <w:p w:rsidR="005304B0" w:rsidRPr="008D0E5D" w:rsidRDefault="005304B0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планшеты с выемками, в которых размещены вкладыши в виде разноцветных кругов, разделенных на части (от 2 до 12);</w:t>
            </w:r>
          </w:p>
          <w:p w:rsidR="005304B0" w:rsidRPr="008D0E5D" w:rsidRDefault="005304B0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абаки со стержнями, на которые насажены от 1 до 5 цветных шариков;</w:t>
            </w:r>
          </w:p>
          <w:p w:rsidR="005304B0" w:rsidRPr="008D0E5D" w:rsidRDefault="005304B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– наборы счетных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8 стр.35)</w:t>
            </w:r>
          </w:p>
        </w:tc>
        <w:tc>
          <w:tcPr>
            <w:tcW w:w="2183" w:type="dxa"/>
            <w:gridSpan w:val="2"/>
          </w:tcPr>
          <w:p w:rsidR="005304B0" w:rsidRDefault="005304B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304B0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4B30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88F" w:rsidTr="00F24129">
        <w:trPr>
          <w:trHeight w:val="843"/>
          <w:jc w:val="center"/>
        </w:trPr>
        <w:tc>
          <w:tcPr>
            <w:tcW w:w="499" w:type="dxa"/>
            <w:vMerge/>
          </w:tcPr>
          <w:p w:rsidR="00A2788F" w:rsidRPr="00A82A8C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788F" w:rsidRPr="008D0E5D" w:rsidRDefault="00A2788F" w:rsidP="00944A54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Коробочка с 2 сообщающимися от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делениями и 10 шариками для наглядной демонстрации состава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п.92 стр.39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A2788F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2788F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A2788F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2788F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88F" w:rsidTr="00F24129">
        <w:trPr>
          <w:trHeight w:val="985"/>
          <w:jc w:val="center"/>
        </w:trPr>
        <w:tc>
          <w:tcPr>
            <w:tcW w:w="499" w:type="dxa"/>
            <w:vMerge/>
          </w:tcPr>
          <w:p w:rsidR="00A2788F" w:rsidRPr="00A82A8C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788F" w:rsidRDefault="00A2788F" w:rsidP="00A2788F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наглядной демонстрации числовой шкалы, математического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умножение, понятия «ра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венство», действия рычажных весов, сравнения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п.145 стр.40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2788F" w:rsidRDefault="00A2788F" w:rsidP="00A2788F">
            <w:pPr>
              <w:jc w:val="center"/>
            </w:pPr>
            <w:r w:rsidRPr="00474EB9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88F" w:rsidTr="00F24129">
        <w:trPr>
          <w:trHeight w:val="575"/>
          <w:jc w:val="center"/>
        </w:trPr>
        <w:tc>
          <w:tcPr>
            <w:tcW w:w="499" w:type="dxa"/>
            <w:vMerge/>
          </w:tcPr>
          <w:p w:rsidR="00A2788F" w:rsidRPr="00A82A8C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788F" w:rsidRPr="007161B7" w:rsidRDefault="00A2788F" w:rsidP="00A2788F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 счетного материала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соединяющихся между собой цвет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 xml:space="preserve">ных фигур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2788F" w:rsidRP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A2788F" w:rsidRPr="00491708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A2788F" w:rsidRDefault="00A2788F" w:rsidP="00A2788F">
            <w:pPr>
              <w:jc w:val="center"/>
            </w:pPr>
            <w:r w:rsidRPr="00474EB9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88F" w:rsidTr="00F24129">
        <w:trPr>
          <w:trHeight w:val="150"/>
          <w:jc w:val="center"/>
        </w:trPr>
        <w:tc>
          <w:tcPr>
            <w:tcW w:w="499" w:type="dxa"/>
            <w:vMerge w:val="restart"/>
          </w:tcPr>
          <w:p w:rsidR="00A2788F" w:rsidRPr="00FE0952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A2788F" w:rsidRPr="00025938" w:rsidRDefault="00A2788F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ИЗМЕРИТЕЛЬНЫЕ ПРИБОРЫ И ИНСТРУМЕНТЫ</w:t>
            </w:r>
          </w:p>
        </w:tc>
        <w:tc>
          <w:tcPr>
            <w:tcW w:w="2183" w:type="dxa"/>
            <w:gridSpan w:val="2"/>
          </w:tcPr>
          <w:p w:rsidR="00A2788F" w:rsidRDefault="00A2788F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2788F" w:rsidRDefault="00A2788F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2788F" w:rsidRPr="00262D78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A2788F" w:rsidRPr="00C938B6" w:rsidRDefault="00C938B6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2788F" w:rsidTr="00F24129">
        <w:trPr>
          <w:trHeight w:val="1975"/>
          <w:jc w:val="center"/>
        </w:trPr>
        <w:tc>
          <w:tcPr>
            <w:tcW w:w="499" w:type="dxa"/>
            <w:vMerge/>
          </w:tcPr>
          <w:p w:rsidR="00A2788F" w:rsidRPr="00A82A8C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788F" w:rsidRPr="00E336BC" w:rsidRDefault="00A2788F" w:rsidP="00A2788F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Учебные весы с гирями разного веса, предназначенные для выполнения детьми измерительных и вычислительных действий. Набор мерных стаканчиков для измерения объемов жидкости и сыпучих веществ, позволяющих продемонстрировать сохранение объема вещества при переливании и пересыпании (1, п.9.9 стр.35)</w:t>
            </w:r>
          </w:p>
        </w:tc>
        <w:tc>
          <w:tcPr>
            <w:tcW w:w="2183" w:type="dxa"/>
            <w:gridSpan w:val="2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2788F" w:rsidRDefault="00A2788F" w:rsidP="00A2788F">
            <w:pPr>
              <w:jc w:val="center"/>
            </w:pPr>
            <w:r w:rsidRPr="00F50E5B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88F" w:rsidTr="00F24129">
        <w:trPr>
          <w:trHeight w:val="846"/>
          <w:jc w:val="center"/>
        </w:trPr>
        <w:tc>
          <w:tcPr>
            <w:tcW w:w="499" w:type="dxa"/>
            <w:vMerge/>
          </w:tcPr>
          <w:p w:rsidR="00A2788F" w:rsidRPr="00A82A8C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788F" w:rsidRPr="007161B7" w:rsidRDefault="00A2788F" w:rsidP="00A2788F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из рычажных весов с объем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ными чашами и комплектом гирь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зновесов для измерения и сравне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ния масс и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40) </w:t>
            </w:r>
          </w:p>
        </w:tc>
        <w:tc>
          <w:tcPr>
            <w:tcW w:w="2183" w:type="dxa"/>
            <w:gridSpan w:val="2"/>
          </w:tcPr>
          <w:p w:rsid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2788F" w:rsidRPr="00A2788F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A2788F" w:rsidRPr="00E336BC" w:rsidRDefault="00A2788F" w:rsidP="00A278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A2788F" w:rsidRDefault="00A2788F" w:rsidP="00A2788F">
            <w:pPr>
              <w:jc w:val="center"/>
            </w:pPr>
            <w:r w:rsidRPr="00F50E5B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88F" w:rsidTr="00F24129">
        <w:trPr>
          <w:trHeight w:val="189"/>
          <w:jc w:val="center"/>
        </w:trPr>
        <w:tc>
          <w:tcPr>
            <w:tcW w:w="499" w:type="dxa"/>
            <w:vMerge w:val="restart"/>
          </w:tcPr>
          <w:p w:rsidR="00A2788F" w:rsidRPr="00A82A8C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A2788F" w:rsidRPr="00BD3757" w:rsidRDefault="00A2788F" w:rsidP="0094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57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ОБОРУДОВАНИЕ</w:t>
            </w:r>
          </w:p>
        </w:tc>
        <w:tc>
          <w:tcPr>
            <w:tcW w:w="2183" w:type="dxa"/>
            <w:gridSpan w:val="2"/>
          </w:tcPr>
          <w:p w:rsidR="00A2788F" w:rsidRDefault="00A2788F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2788F" w:rsidRDefault="00A2788F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2788F" w:rsidRPr="00262D78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738" w:type="dxa"/>
          </w:tcPr>
          <w:p w:rsidR="00A2788F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88F" w:rsidTr="00F24129">
        <w:trPr>
          <w:trHeight w:val="551"/>
          <w:jc w:val="center"/>
        </w:trPr>
        <w:tc>
          <w:tcPr>
            <w:tcW w:w="499" w:type="dxa"/>
            <w:vMerge/>
          </w:tcPr>
          <w:p w:rsidR="00A2788F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788F" w:rsidRPr="00E6574D" w:rsidRDefault="00A2788F" w:rsidP="00944A54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(1, п. 29 стр.35)</w:t>
            </w:r>
          </w:p>
        </w:tc>
        <w:tc>
          <w:tcPr>
            <w:tcW w:w="2183" w:type="dxa"/>
            <w:gridSpan w:val="2"/>
          </w:tcPr>
          <w:p w:rsidR="00A2788F" w:rsidRDefault="00A2788F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2788F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A2788F" w:rsidRPr="0002251F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2788F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</w:p>
        </w:tc>
      </w:tr>
      <w:tr w:rsidR="00A2788F" w:rsidTr="00F24129">
        <w:trPr>
          <w:trHeight w:val="828"/>
          <w:jc w:val="center"/>
        </w:trPr>
        <w:tc>
          <w:tcPr>
            <w:tcW w:w="499" w:type="dxa"/>
            <w:vMerge/>
          </w:tcPr>
          <w:p w:rsidR="00A2788F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788F" w:rsidRPr="00BD3757" w:rsidRDefault="00A2788F" w:rsidP="00944A54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Игровая панель с тематическими изображениями, сенсорными элементами и соответствующим звучанием (2, п. 44 стр.35)</w:t>
            </w:r>
          </w:p>
        </w:tc>
        <w:tc>
          <w:tcPr>
            <w:tcW w:w="2183" w:type="dxa"/>
            <w:gridSpan w:val="2"/>
          </w:tcPr>
          <w:p w:rsidR="00A2788F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A2788F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788F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56DD3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A278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788F" w:rsidRDefault="00A2788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амодельные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2DDC" w:rsidTr="00F24129">
        <w:trPr>
          <w:trHeight w:val="557"/>
          <w:jc w:val="center"/>
        </w:trPr>
        <w:tc>
          <w:tcPr>
            <w:tcW w:w="499" w:type="dxa"/>
            <w:vMerge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B2DDC" w:rsidRPr="00E6574D" w:rsidRDefault="006B2DDC" w:rsidP="00944A54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цветными гранями (7 цветов с оттенками)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DDC" w:rsidTr="00F24129">
        <w:trPr>
          <w:trHeight w:val="437"/>
          <w:jc w:val="center"/>
        </w:trPr>
        <w:tc>
          <w:tcPr>
            <w:tcW w:w="499" w:type="dxa"/>
            <w:vMerge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B2DDC" w:rsidRPr="00EE233F" w:rsidRDefault="006B2DDC" w:rsidP="00944A54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материалов </w:t>
            </w:r>
            <w:proofErr w:type="spellStart"/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п.178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2183" w:type="dxa"/>
            <w:gridSpan w:val="2"/>
          </w:tcPr>
          <w:p w:rsidR="006B2DDC" w:rsidRP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DD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72" w:type="dxa"/>
            <w:gridSpan w:val="3"/>
          </w:tcPr>
          <w:p w:rsidR="006B2DDC" w:rsidRP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3" w:type="dxa"/>
          </w:tcPr>
          <w:p w:rsidR="006B2DDC" w:rsidRP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8" w:type="dxa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DDC" w:rsidTr="00F24129">
        <w:trPr>
          <w:trHeight w:val="710"/>
          <w:jc w:val="center"/>
        </w:trPr>
        <w:tc>
          <w:tcPr>
            <w:tcW w:w="499" w:type="dxa"/>
            <w:vMerge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B2DDC" w:rsidRPr="007161B7" w:rsidRDefault="006B2DDC" w:rsidP="00944A54">
            <w:pPr>
              <w:pStyle w:val="a6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объемных тел для группиров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(цвет, форма, величи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п.187 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6B2DDC" w:rsidRPr="00812A79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B2DDC" w:rsidRP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6B2DDC" w:rsidRPr="00812A79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DDC" w:rsidTr="00F24129">
        <w:trPr>
          <w:trHeight w:val="315"/>
          <w:jc w:val="center"/>
        </w:trPr>
        <w:tc>
          <w:tcPr>
            <w:tcW w:w="499" w:type="dxa"/>
            <w:vMerge w:val="restart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6B2DDC" w:rsidRPr="00F003FF" w:rsidRDefault="006B2DDC" w:rsidP="0094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F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2183" w:type="dxa"/>
            <w:gridSpan w:val="2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B2DDC" w:rsidRPr="00262D78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6B2DDC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DDC" w:rsidTr="00F24129">
        <w:trPr>
          <w:trHeight w:val="418"/>
          <w:jc w:val="center"/>
        </w:trPr>
        <w:tc>
          <w:tcPr>
            <w:tcW w:w="499" w:type="dxa"/>
            <w:vMerge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B2DDC" w:rsidRPr="008A350D" w:rsidRDefault="006B2DDC" w:rsidP="00944A54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Игра на составление логических цепочек произвольной длины (2, п. 42 стр.35)</w:t>
            </w:r>
          </w:p>
        </w:tc>
        <w:tc>
          <w:tcPr>
            <w:tcW w:w="2183" w:type="dxa"/>
            <w:gridSpan w:val="2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DDC" w:rsidTr="00F24129">
        <w:trPr>
          <w:trHeight w:val="560"/>
          <w:jc w:val="center"/>
        </w:trPr>
        <w:tc>
          <w:tcPr>
            <w:tcW w:w="499" w:type="dxa"/>
            <w:vMerge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B2DDC" w:rsidRPr="00F003FF" w:rsidRDefault="006B2DDC" w:rsidP="00944A54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Куб с прорезями основных геометрических форм для сортировки объемных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93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6B2DDC" w:rsidTr="00F24129">
        <w:trPr>
          <w:trHeight w:val="553"/>
          <w:jc w:val="center"/>
        </w:trPr>
        <w:tc>
          <w:tcPr>
            <w:tcW w:w="499" w:type="dxa"/>
            <w:vMerge/>
          </w:tcPr>
          <w:p w:rsidR="006B2DDC" w:rsidRDefault="006B2DDC" w:rsidP="006B2DD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B2DDC" w:rsidRPr="008A350D" w:rsidRDefault="006B2DDC" w:rsidP="006B2DDC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E9">
              <w:rPr>
                <w:rFonts w:ascii="Times New Roman" w:hAnsi="Times New Roman" w:cs="Times New Roman"/>
                <w:sz w:val="24"/>
                <w:szCs w:val="24"/>
              </w:rPr>
              <w:t xml:space="preserve">Набор «Лото: последовательные числа»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п.130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2183" w:type="dxa"/>
            <w:gridSpan w:val="2"/>
          </w:tcPr>
          <w:p w:rsidR="006B2DDC" w:rsidRDefault="006B2DDC" w:rsidP="006B2DD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B2DDC" w:rsidRDefault="006B2DDC" w:rsidP="006B2DD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6B2DDC" w:rsidRDefault="006B2DDC" w:rsidP="006B2DD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B2DDC" w:rsidRDefault="006B2DDC" w:rsidP="006B2DDC">
            <w:pPr>
              <w:jc w:val="center"/>
            </w:pPr>
            <w:r w:rsidRPr="006A02ED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DDC" w:rsidTr="00F24129">
        <w:trPr>
          <w:trHeight w:val="405"/>
          <w:jc w:val="center"/>
        </w:trPr>
        <w:tc>
          <w:tcPr>
            <w:tcW w:w="499" w:type="dxa"/>
            <w:vMerge/>
          </w:tcPr>
          <w:p w:rsidR="006B2DDC" w:rsidRDefault="006B2DDC" w:rsidP="006B2DD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B2DDC" w:rsidRPr="003504E9" w:rsidRDefault="006B2DDC" w:rsidP="006B2DDC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тержни с насадками (для построе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ния числового ряда)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п.288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6B2DDC" w:rsidRDefault="006B2DDC" w:rsidP="006B2DD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B2DDC" w:rsidRDefault="006B2DDC" w:rsidP="006B2DD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6B2DDC" w:rsidRDefault="006B2DDC" w:rsidP="006B2DD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B2DDC" w:rsidRDefault="006B2DDC" w:rsidP="006B2DDC">
            <w:pPr>
              <w:jc w:val="center"/>
            </w:pPr>
            <w:r w:rsidRPr="006A02ED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DDC" w:rsidTr="00F24129">
        <w:trPr>
          <w:trHeight w:val="413"/>
          <w:jc w:val="center"/>
        </w:trPr>
        <w:tc>
          <w:tcPr>
            <w:tcW w:w="499" w:type="dxa"/>
            <w:vMerge/>
          </w:tcPr>
          <w:p w:rsidR="006B2DDC" w:rsidRDefault="006B2DDC" w:rsidP="006B2DD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B2DDC" w:rsidRPr="007161B7" w:rsidRDefault="006B2DDC" w:rsidP="006B2DDC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Числовой балансир (на состав числа из двух меньших чисел)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п.308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6B2DDC" w:rsidRDefault="006B2DDC" w:rsidP="006B2DD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B2DDC" w:rsidRDefault="006B2DDC" w:rsidP="006B2DD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6B2DDC" w:rsidRDefault="006B2DDC" w:rsidP="006B2DD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B2DDC" w:rsidRDefault="006B2DDC" w:rsidP="006B2DDC">
            <w:pPr>
              <w:jc w:val="center"/>
            </w:pPr>
            <w:r w:rsidRPr="006A02ED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14596" w:type="dxa"/>
            <w:gridSpan w:val="9"/>
          </w:tcPr>
          <w:p w:rsidR="00944A54" w:rsidRPr="008D0E5D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</w:tr>
      <w:tr w:rsidR="006B2DDC" w:rsidTr="00F24129">
        <w:trPr>
          <w:trHeight w:val="225"/>
          <w:jc w:val="center"/>
        </w:trPr>
        <w:tc>
          <w:tcPr>
            <w:tcW w:w="499" w:type="dxa"/>
            <w:vMerge w:val="restart"/>
          </w:tcPr>
          <w:p w:rsidR="006B2DDC" w:rsidRPr="00E72D95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6B2DDC" w:rsidRPr="00025938" w:rsidRDefault="006B2DD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2183" w:type="dxa"/>
            <w:gridSpan w:val="2"/>
          </w:tcPr>
          <w:p w:rsidR="006B2DDC" w:rsidRDefault="006B2DD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B2DDC" w:rsidRDefault="006B2DD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B2DDC" w:rsidRPr="001D77E1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6B2DDC" w:rsidRPr="00C938B6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2DDC" w:rsidTr="00F24129">
        <w:trPr>
          <w:trHeight w:val="2261"/>
          <w:jc w:val="center"/>
        </w:trPr>
        <w:tc>
          <w:tcPr>
            <w:tcW w:w="499" w:type="dxa"/>
            <w:vMerge/>
          </w:tcPr>
          <w:p w:rsidR="006B2DDC" w:rsidRPr="00A82A8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B2DDC" w:rsidRPr="008D0E5D" w:rsidRDefault="006B2DDC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двумя наборами тематических карточек для формирования представлений о характеристиках пространства (обучение детей решению проекционных задач и умению пользоваться схемами) и характеристиках времени (определение времени на различных циф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ерблатах, формирование представ</w:t>
            </w: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лений о календаре). В пособии предусмотрена возможность проверки правильности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E72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DDC" w:rsidTr="00F24129">
        <w:trPr>
          <w:trHeight w:val="165"/>
          <w:jc w:val="center"/>
        </w:trPr>
        <w:tc>
          <w:tcPr>
            <w:tcW w:w="499" w:type="dxa"/>
            <w:vMerge w:val="restart"/>
          </w:tcPr>
          <w:p w:rsidR="006B2DDC" w:rsidRPr="00E72D95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6B2DDC" w:rsidRPr="00025938" w:rsidRDefault="006B2DD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6B2DDC" w:rsidRDefault="006B2DD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B2DDC" w:rsidRDefault="006B2DD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B2DDC" w:rsidRPr="00081C77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6B2DDC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B2DDC" w:rsidTr="00F24129">
        <w:trPr>
          <w:trHeight w:val="3070"/>
          <w:jc w:val="center"/>
        </w:trPr>
        <w:tc>
          <w:tcPr>
            <w:tcW w:w="499" w:type="dxa"/>
            <w:vMerge/>
          </w:tcPr>
          <w:p w:rsidR="006B2DDC" w:rsidRPr="00A82A8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B2DDC" w:rsidRPr="008D0E5D" w:rsidRDefault="006B2DDC" w:rsidP="00944A54">
            <w:pPr>
              <w:pStyle w:val="a6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Игровые наборы карточек, позволяющие развивать пространственное мышление, а также формировать представления о единицах измерения времени (час, сутки, неделя, месяц, год) и способах его определения и измерения (часы с разными циферблатами, календарь). Кроме того, с их помощью можно обучить детей ориентироваться во времени, соотносить свою деятельность с его течением, выполнять распорядок дня. В некоторые наборы включены модели часов с подвижными стрелками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(1, п.10.2 стр.36)</w:t>
            </w:r>
          </w:p>
        </w:tc>
        <w:tc>
          <w:tcPr>
            <w:tcW w:w="2183" w:type="dxa"/>
            <w:gridSpan w:val="2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DDC" w:rsidTr="00F24129">
        <w:trPr>
          <w:trHeight w:val="418"/>
          <w:jc w:val="center"/>
        </w:trPr>
        <w:tc>
          <w:tcPr>
            <w:tcW w:w="499" w:type="dxa"/>
            <w:vMerge/>
          </w:tcPr>
          <w:p w:rsidR="006B2DDC" w:rsidRPr="00A82A8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B2DDC" w:rsidRPr="002C1D4A" w:rsidRDefault="006B2DDC" w:rsidP="00944A54">
            <w:pPr>
              <w:pStyle w:val="a6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Настенный планшет «Распорядок дня» с набором карточек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п.240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4-7/1</w:t>
            </w:r>
          </w:p>
        </w:tc>
      </w:tr>
      <w:tr w:rsidR="006B2DDC" w:rsidTr="00F24129">
        <w:trPr>
          <w:trHeight w:val="276"/>
          <w:jc w:val="center"/>
        </w:trPr>
        <w:tc>
          <w:tcPr>
            <w:tcW w:w="499" w:type="dxa"/>
            <w:vMerge/>
          </w:tcPr>
          <w:p w:rsidR="006B2DDC" w:rsidRPr="00A82A8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B2DDC" w:rsidRPr="007A0902" w:rsidRDefault="006B2DDC" w:rsidP="00944A54">
            <w:pPr>
              <w:pStyle w:val="a6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«Дни недели»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п.257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4-7/1</w:t>
            </w:r>
          </w:p>
        </w:tc>
      </w:tr>
      <w:tr w:rsidR="006B2DDC" w:rsidTr="00F24129">
        <w:trPr>
          <w:trHeight w:val="560"/>
          <w:jc w:val="center"/>
        </w:trPr>
        <w:tc>
          <w:tcPr>
            <w:tcW w:w="499" w:type="dxa"/>
            <w:vMerge/>
          </w:tcPr>
          <w:p w:rsidR="006B2DDC" w:rsidRPr="00A82A8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B2DDC" w:rsidRDefault="006B2DDC" w:rsidP="00944A54">
            <w:pPr>
              <w:pStyle w:val="a6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Серии из 4–6 картинок: части суток (деятельность людей ближайшего окружения)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п.278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2DDC" w:rsidRPr="003E41FE" w:rsidRDefault="006B2DDC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</w:tcPr>
          <w:p w:rsidR="006B2DDC" w:rsidRP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B2DDC" w:rsidRPr="00577C06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4B30D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6B2DDC" w:rsidTr="00F24129">
        <w:trPr>
          <w:trHeight w:val="255"/>
          <w:jc w:val="center"/>
        </w:trPr>
        <w:tc>
          <w:tcPr>
            <w:tcW w:w="499" w:type="dxa"/>
            <w:vMerge w:val="restart"/>
          </w:tcPr>
          <w:p w:rsidR="006B2DDC" w:rsidRPr="00A82A8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B2DDC" w:rsidRPr="00025938" w:rsidRDefault="006B2DD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6B2DDC" w:rsidRDefault="006B2DD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B2DDC" w:rsidRDefault="006B2DD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B2DDC" w:rsidRPr="00081C77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B2DDC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B2DDC" w:rsidTr="00F24129">
        <w:trPr>
          <w:trHeight w:val="2669"/>
          <w:jc w:val="center"/>
        </w:trPr>
        <w:tc>
          <w:tcPr>
            <w:tcW w:w="499" w:type="dxa"/>
            <w:vMerge/>
          </w:tcPr>
          <w:p w:rsidR="006B2DDC" w:rsidRPr="00A82A8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B2DDC" w:rsidRPr="008D0E5D" w:rsidRDefault="006B2DDC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умений ориентироваться в сезонах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года, а также развитие представлений об основных признаках времен года и времени суток. Кроме того,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в ходе игр дети осваивают смысл предлогов, характеризующих положение предметов в пространстве,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знакомятся с понятиями «условное изображение» и «графическая модель», которые часто используются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характеристики пространственных отношений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п.10.3 стр.37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4-7/1</w:t>
            </w:r>
          </w:p>
        </w:tc>
      </w:tr>
      <w:tr w:rsidR="006B2DDC" w:rsidTr="00F24129">
        <w:trPr>
          <w:trHeight w:val="255"/>
          <w:jc w:val="center"/>
        </w:trPr>
        <w:tc>
          <w:tcPr>
            <w:tcW w:w="499" w:type="dxa"/>
            <w:vMerge w:val="restart"/>
          </w:tcPr>
          <w:p w:rsidR="006B2DDC" w:rsidRPr="00A82A8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B2DDC" w:rsidRPr="00025938" w:rsidRDefault="006B2DD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2183" w:type="dxa"/>
            <w:gridSpan w:val="2"/>
          </w:tcPr>
          <w:p w:rsidR="006B2DDC" w:rsidRDefault="006B2DD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B2DDC" w:rsidRDefault="006B2DD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B2DDC" w:rsidRPr="00081C77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B2DDC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B2DDC" w:rsidTr="00F24129">
        <w:trPr>
          <w:trHeight w:val="2530"/>
          <w:jc w:val="center"/>
        </w:trPr>
        <w:tc>
          <w:tcPr>
            <w:tcW w:w="499" w:type="dxa"/>
            <w:vMerge/>
          </w:tcPr>
          <w:p w:rsidR="006B2DDC" w:rsidRPr="00A82A8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B2DDC" w:rsidRPr="008D0E5D" w:rsidRDefault="006B2DDC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Планшеты с выемками, в которых размещены тематические вкладыши. В ходе игр с планшетами дети смогут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освоить понятия «календарный год», «времена года», «месяц», «неделя», «день» «час», выучить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и порядок следования месяцев в году, дней в неделе и часов в сутках. Важно, что конструкция планшетов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позволяет детям контролировать правильность выполнения своих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п.10.4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2183" w:type="dxa"/>
            <w:gridSpan w:val="2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DDC" w:rsidTr="00F24129">
        <w:trPr>
          <w:trHeight w:val="225"/>
          <w:jc w:val="center"/>
        </w:trPr>
        <w:tc>
          <w:tcPr>
            <w:tcW w:w="499" w:type="dxa"/>
            <w:vMerge w:val="restart"/>
          </w:tcPr>
          <w:p w:rsidR="006B2DDC" w:rsidRPr="00A82A8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B2DDC" w:rsidRPr="00025938" w:rsidRDefault="006B2DD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МОДЕЛИ ЧАСОВ</w:t>
            </w:r>
          </w:p>
        </w:tc>
        <w:tc>
          <w:tcPr>
            <w:tcW w:w="2183" w:type="dxa"/>
            <w:gridSpan w:val="2"/>
          </w:tcPr>
          <w:p w:rsidR="006B2DDC" w:rsidRDefault="006B2DD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B2DDC" w:rsidRDefault="006B2DD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B2DDC" w:rsidRPr="00081C77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DDC" w:rsidTr="00F24129">
        <w:trPr>
          <w:trHeight w:val="1052"/>
          <w:jc w:val="center"/>
        </w:trPr>
        <w:tc>
          <w:tcPr>
            <w:tcW w:w="499" w:type="dxa"/>
            <w:vMerge/>
          </w:tcPr>
          <w:p w:rsidR="006B2DDC" w:rsidRPr="00A82A8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B2DDC" w:rsidRPr="00081C77" w:rsidRDefault="006B2DDC" w:rsidP="00944A54">
            <w:pPr>
              <w:pStyle w:val="a6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Игровая модель часов, предназначенная для первого знакомства детей с устройством часов и обиходными характеристиками времени (1, п.10.5 стр.37)</w:t>
            </w:r>
          </w:p>
        </w:tc>
        <w:tc>
          <w:tcPr>
            <w:tcW w:w="2183" w:type="dxa"/>
            <w:gridSpan w:val="2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B2DDC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56DD3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6B2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амодельные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2DDC" w:rsidTr="00F24129">
        <w:trPr>
          <w:trHeight w:val="276"/>
          <w:jc w:val="center"/>
        </w:trPr>
        <w:tc>
          <w:tcPr>
            <w:tcW w:w="499" w:type="dxa"/>
            <w:vMerge/>
          </w:tcPr>
          <w:p w:rsidR="006B2DDC" w:rsidRPr="00A82A8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B2DDC" w:rsidRPr="005F6385" w:rsidRDefault="006B2DDC" w:rsidP="00944A54">
            <w:pPr>
              <w:pStyle w:val="a6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303 стр.4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2183" w:type="dxa"/>
            <w:gridSpan w:val="2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B2DDC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6B2DDC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B2DDC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DDC" w:rsidTr="00F24129">
        <w:trPr>
          <w:trHeight w:val="276"/>
          <w:jc w:val="center"/>
        </w:trPr>
        <w:tc>
          <w:tcPr>
            <w:tcW w:w="499" w:type="dxa"/>
            <w:vMerge/>
          </w:tcPr>
          <w:p w:rsidR="006B2DDC" w:rsidRPr="00A82A8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B2DDC" w:rsidRPr="005F6385" w:rsidRDefault="006B2DD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магнитные демонстрационные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304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2183" w:type="dxa"/>
            <w:gridSpan w:val="2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B2DDC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6B2DDC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B2DDC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DDC" w:rsidTr="00F24129">
        <w:trPr>
          <w:trHeight w:val="559"/>
          <w:jc w:val="center"/>
        </w:trPr>
        <w:tc>
          <w:tcPr>
            <w:tcW w:w="499" w:type="dxa"/>
            <w:vMerge/>
          </w:tcPr>
          <w:p w:rsidR="006B2DDC" w:rsidRPr="00A82A8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B2DDC" w:rsidRDefault="006B2DDC" w:rsidP="00944A54">
            <w:pPr>
              <w:pStyle w:val="a6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>Часы с круглым циферблатом и стрелками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305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2DDC" w:rsidRPr="003E41FE" w:rsidRDefault="006B2DDC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56DD3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6B2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амодельные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4A54" w:rsidTr="00944A54">
        <w:trPr>
          <w:jc w:val="center"/>
        </w:trPr>
        <w:tc>
          <w:tcPr>
            <w:tcW w:w="12858" w:type="dxa"/>
            <w:gridSpan w:val="8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1738" w:type="dxa"/>
          </w:tcPr>
          <w:p w:rsidR="00944A54" w:rsidRPr="0051193A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6B2DDC" w:rsidTr="00F24129">
        <w:trPr>
          <w:trHeight w:val="510"/>
          <w:jc w:val="center"/>
        </w:trPr>
        <w:tc>
          <w:tcPr>
            <w:tcW w:w="499" w:type="dxa"/>
            <w:vMerge w:val="restart"/>
          </w:tcPr>
          <w:p w:rsidR="006B2DDC" w:rsidRPr="00A82A8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6B2DDC" w:rsidRPr="00025938" w:rsidRDefault="006B2DD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НЕСОЕДИНЯЕМЫХ ЭЛЕМЕНТОВ (СТРОИТЕЛЬНЫЕ НАБОРЫ)</w:t>
            </w:r>
          </w:p>
        </w:tc>
        <w:tc>
          <w:tcPr>
            <w:tcW w:w="2183" w:type="dxa"/>
            <w:gridSpan w:val="2"/>
          </w:tcPr>
          <w:p w:rsidR="006B2DDC" w:rsidRDefault="006B2DD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B2DDC" w:rsidRDefault="006B2DD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B2DDC" w:rsidRPr="001D77E1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38" w:type="dxa"/>
          </w:tcPr>
          <w:p w:rsidR="006B2DDC" w:rsidRPr="00C938B6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B2DDC" w:rsidTr="00F24129">
        <w:trPr>
          <w:trHeight w:val="2530"/>
          <w:jc w:val="center"/>
        </w:trPr>
        <w:tc>
          <w:tcPr>
            <w:tcW w:w="499" w:type="dxa"/>
            <w:vMerge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B2DDC" w:rsidRPr="008474B0" w:rsidRDefault="006B2DDC" w:rsidP="00944A54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Строительные наборы двух видов: универсальные и тематические. Универсальные представлены наборами из элементов разных размеров и конфигураций, они предназначены для игр на полу и на столе. Тематические наборы включают строительные и ландшафтные элементы, а также разнообразные фигурки. Несколько наборов снабжены схемами и чертежами конструкций в разных проекциях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(1, п.11.1 стр.38)</w:t>
            </w:r>
          </w:p>
        </w:tc>
        <w:tc>
          <w:tcPr>
            <w:tcW w:w="2183" w:type="dxa"/>
            <w:gridSpan w:val="2"/>
          </w:tcPr>
          <w:p w:rsidR="006B2DDC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2" w:type="dxa"/>
            <w:gridSpan w:val="3"/>
          </w:tcPr>
          <w:p w:rsidR="006B2DDC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6B2DDC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6B2DDC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6B2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2DDC" w:rsidRDefault="009D6FE4" w:rsidP="009D6FE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6B2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DDC" w:rsidTr="00F24129">
        <w:trPr>
          <w:trHeight w:val="848"/>
          <w:jc w:val="center"/>
        </w:trPr>
        <w:tc>
          <w:tcPr>
            <w:tcW w:w="499" w:type="dxa"/>
            <w:vMerge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B2DDC" w:rsidRPr="0051193A" w:rsidRDefault="006B2DDC" w:rsidP="00944A54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 стр.34</w:t>
            </w: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6B2DDC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6B2DDC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6B2DDC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56DD3" w:rsidRDefault="00C938B6" w:rsidP="00956DD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2DDC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6B2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DDC" w:rsidTr="00F24129">
        <w:trPr>
          <w:trHeight w:val="562"/>
          <w:jc w:val="center"/>
        </w:trPr>
        <w:tc>
          <w:tcPr>
            <w:tcW w:w="499" w:type="dxa"/>
            <w:vMerge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B2DDC" w:rsidRPr="0051193A" w:rsidRDefault="006B2DDC" w:rsidP="00944A54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строительных деталей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напольный с плоскостными элемен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п.84 стр.37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B2DDC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6B2DDC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B2DDC" w:rsidRDefault="00C938B6" w:rsidP="00C938B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DDC" w:rsidTr="00F24129">
        <w:trPr>
          <w:trHeight w:val="414"/>
          <w:jc w:val="center"/>
        </w:trPr>
        <w:tc>
          <w:tcPr>
            <w:tcW w:w="499" w:type="dxa"/>
            <w:vMerge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B2DDC" w:rsidRPr="00170D39" w:rsidRDefault="006B2DDC" w:rsidP="00944A54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нструктор мягких деталей средне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2183" w:type="dxa"/>
            <w:gridSpan w:val="2"/>
          </w:tcPr>
          <w:p w:rsidR="006B2DDC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6B2DDC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B2DDC" w:rsidRDefault="00C938B6" w:rsidP="00C938B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DDC" w:rsidTr="00F24129">
        <w:trPr>
          <w:trHeight w:val="551"/>
          <w:jc w:val="center"/>
        </w:trPr>
        <w:tc>
          <w:tcPr>
            <w:tcW w:w="499" w:type="dxa"/>
            <w:vMerge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B2DDC" w:rsidRPr="00170D39" w:rsidRDefault="006B2DDC" w:rsidP="00944A54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Напольный конструктор деревянный цветной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п.239 стр.44</w:t>
            </w: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6B2DDC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6B2DDC" w:rsidRDefault="006B2DD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6B2DDC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B2DDC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6FE4" w:rsidTr="00F24129">
        <w:trPr>
          <w:trHeight w:val="572"/>
          <w:jc w:val="center"/>
        </w:trPr>
        <w:tc>
          <w:tcPr>
            <w:tcW w:w="499" w:type="dxa"/>
            <w:vMerge/>
          </w:tcPr>
          <w:p w:rsidR="009D6FE4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D6FE4" w:rsidRPr="00964D69" w:rsidRDefault="009D6FE4" w:rsidP="00944A54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ный цветной с мелкими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2183" w:type="dxa"/>
            <w:gridSpan w:val="2"/>
          </w:tcPr>
          <w:p w:rsidR="009D6FE4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9D6FE4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9D6FE4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C938B6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FE4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6FE4" w:rsidTr="009D6FE4">
        <w:trPr>
          <w:trHeight w:val="691"/>
          <w:jc w:val="center"/>
        </w:trPr>
        <w:tc>
          <w:tcPr>
            <w:tcW w:w="499" w:type="dxa"/>
            <w:vMerge w:val="restart"/>
          </w:tcPr>
          <w:p w:rsidR="009D6FE4" w:rsidRPr="00A82A8C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9D6FE4" w:rsidRPr="00025938" w:rsidRDefault="009D6FE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СОЕДИНЯЕМЫХ ЭЛЕМЕНТОВ</w:t>
            </w:r>
          </w:p>
        </w:tc>
        <w:tc>
          <w:tcPr>
            <w:tcW w:w="2183" w:type="dxa"/>
            <w:gridSpan w:val="2"/>
          </w:tcPr>
          <w:p w:rsidR="009D6FE4" w:rsidRDefault="009D6FE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D6FE4" w:rsidRDefault="009D6FE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D6FE4" w:rsidRPr="00170D39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9D6FE4" w:rsidRPr="00170D39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D6FE4" w:rsidTr="00F24129">
        <w:trPr>
          <w:trHeight w:val="1975"/>
          <w:jc w:val="center"/>
        </w:trPr>
        <w:tc>
          <w:tcPr>
            <w:tcW w:w="499" w:type="dxa"/>
            <w:vMerge/>
          </w:tcPr>
          <w:p w:rsidR="009D6FE4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D6FE4" w:rsidRPr="002A572B" w:rsidRDefault="009D6FE4" w:rsidP="00944A54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Наборы универсальных и модельных конструкторов с различными видами соединения элементов (типа «</w:t>
            </w:r>
            <w:proofErr w:type="spellStart"/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», «клипсы», «в шип», винты и гайки), которые определяют сложность их сборки. Элементы конструкторов имеют различную конфигурацию и размеры. Конструкторы обеспечены схемами сборки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(1, п.11.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2183" w:type="dxa"/>
            <w:gridSpan w:val="2"/>
          </w:tcPr>
          <w:p w:rsidR="009D6FE4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9D6FE4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9D6FE4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D6FE4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  <w:p w:rsidR="009D6FE4" w:rsidRDefault="00C938B6" w:rsidP="00C938B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9D6F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6FE4" w:rsidTr="00F24129">
        <w:trPr>
          <w:trHeight w:val="274"/>
          <w:jc w:val="center"/>
        </w:trPr>
        <w:tc>
          <w:tcPr>
            <w:tcW w:w="499" w:type="dxa"/>
            <w:vMerge/>
          </w:tcPr>
          <w:p w:rsidR="009D6FE4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D6FE4" w:rsidRPr="00025938" w:rsidRDefault="009D6FE4" w:rsidP="00944A54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"Первые конструкции"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9D6FE4" w:rsidRPr="009D6FE4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9D6FE4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D6FE4" w:rsidRPr="002A572B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D6FE4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9D6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FE4" w:rsidTr="00F24129">
        <w:trPr>
          <w:trHeight w:val="704"/>
          <w:jc w:val="center"/>
        </w:trPr>
        <w:tc>
          <w:tcPr>
            <w:tcW w:w="499" w:type="dxa"/>
            <w:vMerge/>
          </w:tcPr>
          <w:p w:rsidR="009D6FE4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D6FE4" w:rsidRPr="002A572B" w:rsidRDefault="009D6FE4" w:rsidP="00944A54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конструкторов с соедине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 различных плоскостях метал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лический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п.79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9D6FE4" w:rsidRPr="00B335A3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D6FE4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9D6FE4" w:rsidRPr="00B335A3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FE4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6FE4" w:rsidTr="00F24129">
        <w:trPr>
          <w:trHeight w:val="844"/>
          <w:jc w:val="center"/>
        </w:trPr>
        <w:tc>
          <w:tcPr>
            <w:tcW w:w="499" w:type="dxa"/>
            <w:vMerge/>
          </w:tcPr>
          <w:p w:rsidR="009D6FE4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D6FE4" w:rsidRPr="002A572B" w:rsidRDefault="009D6FE4" w:rsidP="00944A54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напольный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п.80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2183" w:type="dxa"/>
            <w:gridSpan w:val="2"/>
          </w:tcPr>
          <w:p w:rsidR="009D6FE4" w:rsidRPr="00B335A3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9D6FE4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9D6FE4" w:rsidRPr="00B335A3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C938B6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FE4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6FE4" w:rsidTr="00F24129">
        <w:trPr>
          <w:trHeight w:val="842"/>
          <w:jc w:val="center"/>
        </w:trPr>
        <w:tc>
          <w:tcPr>
            <w:tcW w:w="499" w:type="dxa"/>
            <w:vMerge/>
          </w:tcPr>
          <w:p w:rsidR="009D6FE4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D6FE4" w:rsidRPr="002A572B" w:rsidRDefault="009D6FE4" w:rsidP="00944A54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настольный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п.81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2183" w:type="dxa"/>
            <w:gridSpan w:val="2"/>
          </w:tcPr>
          <w:p w:rsidR="009D6FE4" w:rsidRPr="00B335A3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D6FE4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9D6FE4" w:rsidRPr="00B335A3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D6FE4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6FE4" w:rsidTr="00F24129">
        <w:trPr>
          <w:trHeight w:val="272"/>
          <w:jc w:val="center"/>
        </w:trPr>
        <w:tc>
          <w:tcPr>
            <w:tcW w:w="499" w:type="dxa"/>
            <w:vMerge/>
          </w:tcPr>
          <w:p w:rsidR="009D6FE4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D6FE4" w:rsidRPr="00170D39" w:rsidRDefault="009D6FE4" w:rsidP="00944A54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конструкторов шарнир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п.82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стр.37)</w:t>
            </w:r>
          </w:p>
        </w:tc>
        <w:tc>
          <w:tcPr>
            <w:tcW w:w="2183" w:type="dxa"/>
            <w:gridSpan w:val="2"/>
          </w:tcPr>
          <w:p w:rsidR="009D6FE4" w:rsidRPr="00B335A3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D6FE4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9D6FE4" w:rsidRPr="00B335A3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D6FE4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6FE4" w:rsidTr="00F24129">
        <w:trPr>
          <w:trHeight w:val="277"/>
          <w:jc w:val="center"/>
        </w:trPr>
        <w:tc>
          <w:tcPr>
            <w:tcW w:w="499" w:type="dxa"/>
            <w:vMerge/>
          </w:tcPr>
          <w:p w:rsidR="009D6FE4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D6FE4" w:rsidRDefault="009D6FE4" w:rsidP="00944A54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Конструктор магнитный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п.86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2183" w:type="dxa"/>
            <w:gridSpan w:val="2"/>
          </w:tcPr>
          <w:p w:rsidR="009D6FE4" w:rsidRPr="00B335A3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D6FE4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9D6FE4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D6FE4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6FE4" w:rsidTr="00F24129">
        <w:trPr>
          <w:trHeight w:val="835"/>
          <w:jc w:val="center"/>
        </w:trPr>
        <w:tc>
          <w:tcPr>
            <w:tcW w:w="499" w:type="dxa"/>
            <w:vMerge/>
          </w:tcPr>
          <w:p w:rsidR="009D6FE4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D6FE4" w:rsidRDefault="009D6FE4" w:rsidP="00944A54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с соединением в раз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личных плоскостях пластиковый настольный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п.88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2183" w:type="dxa"/>
            <w:gridSpan w:val="2"/>
          </w:tcPr>
          <w:p w:rsidR="009D6FE4" w:rsidRPr="00B335A3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D6FE4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9D6FE4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D6FE4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6FE4" w:rsidTr="00F24129">
        <w:trPr>
          <w:trHeight w:val="225"/>
          <w:jc w:val="center"/>
        </w:trPr>
        <w:tc>
          <w:tcPr>
            <w:tcW w:w="499" w:type="dxa"/>
            <w:vMerge w:val="restart"/>
          </w:tcPr>
          <w:p w:rsidR="009D6FE4" w:rsidRPr="00A82A8C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9D6FE4" w:rsidRPr="00025938" w:rsidRDefault="009D6FE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894">
              <w:rPr>
                <w:rFonts w:ascii="Times New Roman" w:hAnsi="Times New Roman" w:cs="Times New Roman"/>
                <w:b/>
                <w:sz w:val="24"/>
                <w:szCs w:val="24"/>
              </w:rPr>
              <w:t>КУБИКИ ДЛЯ КОНСТРУИРОВАНИЯ</w:t>
            </w:r>
          </w:p>
        </w:tc>
        <w:tc>
          <w:tcPr>
            <w:tcW w:w="2183" w:type="dxa"/>
            <w:gridSpan w:val="2"/>
          </w:tcPr>
          <w:p w:rsidR="009D6FE4" w:rsidRDefault="009D6FE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D6FE4" w:rsidRDefault="009D6FE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D6FE4" w:rsidRPr="00B335A3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D6FE4" w:rsidRPr="00B335A3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D6FE4" w:rsidTr="00F24129">
        <w:trPr>
          <w:trHeight w:val="2253"/>
          <w:jc w:val="center"/>
        </w:trPr>
        <w:tc>
          <w:tcPr>
            <w:tcW w:w="499" w:type="dxa"/>
            <w:vMerge/>
          </w:tcPr>
          <w:p w:rsidR="009D6FE4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D6FE4" w:rsidRPr="001F7C67" w:rsidRDefault="009D6FE4" w:rsidP="00944A54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Наборы кубиков, окрашенных особым образом, предназначены для конструирования узоров, орнаментов цветовых композиций на плоскости и в пространстве. К кубикам прилагаются альбомы с игровыми заданиями возрастающей сложности. Задания направлены на сравнение предметов по размеру, сопоставление части и целого, развитие конструкторских способностей, творческого воображения, графических умений и самоконтроля</w:t>
            </w:r>
          </w:p>
          <w:p w:rsidR="009D6FE4" w:rsidRPr="0051193A" w:rsidRDefault="009D6FE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C67">
              <w:rPr>
                <w:rFonts w:ascii="Times New Roman" w:hAnsi="Times New Roman" w:cs="Times New Roman"/>
              </w:rPr>
              <w:t>(1, п.11.</w:t>
            </w:r>
            <w:r w:rsidRPr="001F7C67">
              <w:rPr>
                <w:rFonts w:ascii="Times New Roman" w:hAnsi="Times New Roman" w:cs="Times New Roman"/>
                <w:lang w:val="en-US"/>
              </w:rPr>
              <w:t>3</w:t>
            </w:r>
            <w:r w:rsidRPr="001F7C67">
              <w:rPr>
                <w:rFonts w:ascii="Times New Roman" w:hAnsi="Times New Roman" w:cs="Times New Roman"/>
              </w:rPr>
              <w:t xml:space="preserve"> стр.38)</w:t>
            </w:r>
          </w:p>
        </w:tc>
        <w:tc>
          <w:tcPr>
            <w:tcW w:w="2183" w:type="dxa"/>
            <w:gridSpan w:val="2"/>
          </w:tcPr>
          <w:p w:rsidR="009D6FE4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9D6FE4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9D6FE4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D6FE4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FE4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6FE4" w:rsidTr="00F24129">
        <w:trPr>
          <w:trHeight w:val="240"/>
          <w:jc w:val="center"/>
        </w:trPr>
        <w:tc>
          <w:tcPr>
            <w:tcW w:w="499" w:type="dxa"/>
            <w:vMerge w:val="restart"/>
          </w:tcPr>
          <w:p w:rsidR="009D6FE4" w:rsidRPr="00A82A8C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9D6FE4" w:rsidRPr="00025938" w:rsidRDefault="009D6FE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ПЛОСКОСТНЫЕ</w:t>
            </w:r>
          </w:p>
        </w:tc>
        <w:tc>
          <w:tcPr>
            <w:tcW w:w="2183" w:type="dxa"/>
            <w:gridSpan w:val="2"/>
          </w:tcPr>
          <w:p w:rsidR="009D6FE4" w:rsidRDefault="009D6FE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D6FE4" w:rsidRDefault="009D6FE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D6FE4" w:rsidRP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D6FE4" w:rsidRPr="00C938B6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D6FE4" w:rsidTr="00F24129">
        <w:trPr>
          <w:trHeight w:val="1552"/>
          <w:jc w:val="center"/>
        </w:trPr>
        <w:tc>
          <w:tcPr>
            <w:tcW w:w="499" w:type="dxa"/>
            <w:vMerge/>
          </w:tcPr>
          <w:p w:rsidR="009D6FE4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D6FE4" w:rsidRPr="001F7C67" w:rsidRDefault="009D6FE4" w:rsidP="00944A54">
            <w:pPr>
              <w:pStyle w:val="a6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Наборы для конструирования, каждый из которых представляет собой геометрическую фигуру (квадрат, круг и др.), разрезанную по определенным правилам на составные части. Пользуясь прилагаемыми схемами сборки, из этих частей можно собрать разнообразные композиции (1, п.11.4 стр.39)</w:t>
            </w:r>
          </w:p>
        </w:tc>
        <w:tc>
          <w:tcPr>
            <w:tcW w:w="2183" w:type="dxa"/>
            <w:gridSpan w:val="2"/>
          </w:tcPr>
          <w:p w:rsidR="009D6FE4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9D6FE4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9D6FE4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C938B6" w:rsidRDefault="00C938B6" w:rsidP="00C938B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FE4" w:rsidRDefault="00C938B6" w:rsidP="00C938B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6FE4" w:rsidTr="00F24129">
        <w:trPr>
          <w:trHeight w:val="475"/>
          <w:jc w:val="center"/>
        </w:trPr>
        <w:tc>
          <w:tcPr>
            <w:tcW w:w="499" w:type="dxa"/>
            <w:vMerge/>
          </w:tcPr>
          <w:p w:rsidR="009D6FE4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D6FE4" w:rsidRPr="00BF1158" w:rsidRDefault="009D6FE4" w:rsidP="00944A54">
            <w:pPr>
              <w:pStyle w:val="a6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4F">
              <w:rPr>
                <w:rFonts w:ascii="Times New Roman" w:hAnsi="Times New Roman" w:cs="Times New Roman"/>
                <w:sz w:val="24"/>
                <w:szCs w:val="24"/>
              </w:rPr>
              <w:t>Набор из мягкого пластика для плоскостного конструирования (2, п.157 стр.40)</w:t>
            </w:r>
          </w:p>
        </w:tc>
        <w:tc>
          <w:tcPr>
            <w:tcW w:w="2183" w:type="dxa"/>
            <w:gridSpan w:val="2"/>
          </w:tcPr>
          <w:p w:rsidR="009D6FE4" w:rsidRPr="00C938B6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9D6FE4" w:rsidRPr="00C938B6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9D6FE4" w:rsidRPr="00C938B6" w:rsidRDefault="00C938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C938B6" w:rsidRDefault="00C938B6" w:rsidP="00C938B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6FE4" w:rsidRDefault="00C938B6" w:rsidP="00C938B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6FE4" w:rsidTr="00F24129">
        <w:trPr>
          <w:trHeight w:val="240"/>
          <w:jc w:val="center"/>
        </w:trPr>
        <w:tc>
          <w:tcPr>
            <w:tcW w:w="499" w:type="dxa"/>
            <w:vMerge w:val="restart"/>
          </w:tcPr>
          <w:p w:rsidR="009D6FE4" w:rsidRPr="00A82A8C" w:rsidRDefault="009D6F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9D6FE4" w:rsidRPr="00025938" w:rsidRDefault="009D6FE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 ДЛЯ КОНСТРУИРОВАНИЯ</w:t>
            </w:r>
          </w:p>
        </w:tc>
        <w:tc>
          <w:tcPr>
            <w:tcW w:w="2183" w:type="dxa"/>
            <w:gridSpan w:val="2"/>
          </w:tcPr>
          <w:p w:rsidR="009D6FE4" w:rsidRDefault="009D6FE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D6FE4" w:rsidRDefault="009D6FE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D6FE4" w:rsidRPr="001D77E1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D6FE4" w:rsidRP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4129" w:rsidTr="00F24129">
        <w:trPr>
          <w:trHeight w:val="2530"/>
          <w:jc w:val="center"/>
        </w:trPr>
        <w:tc>
          <w:tcPr>
            <w:tcW w:w="499" w:type="dxa"/>
            <w:vMerge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24129" w:rsidRDefault="00F24129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>Наборы карточек с рисунками в виде цветных полей и линий. Игровая задача состоит в том, чтобы из карточек каждого набора сконструировать составное изображение (узор). Каждый из наборов отличается видом и цветом узоров, а также сложностью их составления. В каждом наборе есть подробные методические рекомендации с описанием вариантов групповых и индивидуальных игр</w:t>
            </w:r>
          </w:p>
          <w:p w:rsidR="00F24129" w:rsidRPr="0051193A" w:rsidRDefault="00F24129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п.11.5</w:t>
            </w: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2183" w:type="dxa"/>
            <w:gridSpan w:val="2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F24129" w:rsidRDefault="00F24129" w:rsidP="00C938B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24129" w:rsidRDefault="00F24129" w:rsidP="00C938B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14596" w:type="dxa"/>
            <w:gridSpan w:val="9"/>
          </w:tcPr>
          <w:p w:rsidR="00944A54" w:rsidRPr="00025938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</w:tr>
      <w:tr w:rsidR="00F24129" w:rsidTr="00F24129">
        <w:trPr>
          <w:trHeight w:val="240"/>
          <w:jc w:val="center"/>
        </w:trPr>
        <w:tc>
          <w:tcPr>
            <w:tcW w:w="499" w:type="dxa"/>
            <w:vMerge w:val="restart"/>
          </w:tcPr>
          <w:p w:rsidR="00F24129" w:rsidRPr="00025938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F24129" w:rsidRPr="00025938" w:rsidRDefault="00F24129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ЕМКОСТИ И ИНСТРУМЕНТЫ</w:t>
            </w:r>
          </w:p>
        </w:tc>
        <w:tc>
          <w:tcPr>
            <w:tcW w:w="2183" w:type="dxa"/>
            <w:gridSpan w:val="2"/>
          </w:tcPr>
          <w:p w:rsidR="00F24129" w:rsidRDefault="00F24129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24129" w:rsidRDefault="00F24129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24129" w:rsidRPr="001D77E1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  <w:tcBorders>
              <w:right w:val="nil"/>
            </w:tcBorders>
          </w:tcPr>
          <w:p w:rsidR="00F24129" w:rsidRPr="00F24129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24129" w:rsidTr="00F24129">
        <w:trPr>
          <w:trHeight w:val="1420"/>
          <w:jc w:val="center"/>
        </w:trPr>
        <w:tc>
          <w:tcPr>
            <w:tcW w:w="499" w:type="dxa"/>
            <w:vMerge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F24129" w:rsidRPr="00AC4883" w:rsidRDefault="00F24129" w:rsidP="00944A54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В состав лабораторного набора для детской экспериментальной деятельности входят: большие пробирки с закручивающимися крышками на подставках, контейнеры с крышками, пипетки, мерные ложки, пинцеты (1, п.12.1 стр.40)</w:t>
            </w:r>
          </w:p>
        </w:tc>
        <w:tc>
          <w:tcPr>
            <w:tcW w:w="2183" w:type="dxa"/>
            <w:gridSpan w:val="2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right w:val="nil"/>
            </w:tcBorders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4-7/3</w:t>
            </w:r>
          </w:p>
        </w:tc>
      </w:tr>
      <w:tr w:rsidR="00F24129" w:rsidTr="00F24129">
        <w:trPr>
          <w:trHeight w:val="267"/>
          <w:jc w:val="center"/>
        </w:trPr>
        <w:tc>
          <w:tcPr>
            <w:tcW w:w="499" w:type="dxa"/>
            <w:vMerge/>
          </w:tcPr>
          <w:p w:rsidR="00F24129" w:rsidRPr="00174014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24129" w:rsidRPr="00AC4883" w:rsidRDefault="00F24129" w:rsidP="00944A54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пробирок большого размера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B73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24129" w:rsidRP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F24129" w:rsidRP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4-7/1</w:t>
            </w:r>
          </w:p>
        </w:tc>
      </w:tr>
      <w:tr w:rsidR="00F24129" w:rsidTr="00F24129">
        <w:trPr>
          <w:trHeight w:val="541"/>
          <w:jc w:val="center"/>
        </w:trPr>
        <w:tc>
          <w:tcPr>
            <w:tcW w:w="499" w:type="dxa"/>
            <w:vMerge/>
          </w:tcPr>
          <w:p w:rsidR="00F24129" w:rsidRPr="00174014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24129" w:rsidRPr="00B9586F" w:rsidRDefault="00F24129" w:rsidP="00944A54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елескопический стаканчик с крыш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п.297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24129" w:rsidRPr="001D1C02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F24129" w:rsidRPr="001D1C02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4-7/1</w:t>
            </w:r>
          </w:p>
        </w:tc>
      </w:tr>
      <w:tr w:rsidR="00F24129" w:rsidTr="00F24129">
        <w:trPr>
          <w:trHeight w:val="251"/>
          <w:jc w:val="center"/>
        </w:trPr>
        <w:tc>
          <w:tcPr>
            <w:tcW w:w="499" w:type="dxa"/>
            <w:vMerge/>
          </w:tcPr>
          <w:p w:rsidR="00F24129" w:rsidRPr="00174014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24129" w:rsidRDefault="00F24129" w:rsidP="00944A54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Увеличительная шкатулка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п.299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2183" w:type="dxa"/>
            <w:gridSpan w:val="2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24129" w:rsidRPr="001D1C02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F24129" w:rsidRPr="001D1C02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129" w:rsidTr="00F24129">
        <w:trPr>
          <w:trHeight w:val="255"/>
          <w:jc w:val="center"/>
        </w:trPr>
        <w:tc>
          <w:tcPr>
            <w:tcW w:w="499" w:type="dxa"/>
            <w:vMerge/>
          </w:tcPr>
          <w:p w:rsidR="00F24129" w:rsidRPr="00174014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24129" w:rsidRDefault="00F24129" w:rsidP="00944A54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Чашка Петри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п.306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2183" w:type="dxa"/>
            <w:gridSpan w:val="2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24129" w:rsidRPr="001D1C02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F24129" w:rsidRPr="001D1C02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129" w:rsidTr="00F24129">
        <w:trPr>
          <w:trHeight w:val="262"/>
          <w:jc w:val="center"/>
        </w:trPr>
        <w:tc>
          <w:tcPr>
            <w:tcW w:w="499" w:type="dxa"/>
            <w:vMerge w:val="restart"/>
          </w:tcPr>
          <w:p w:rsidR="00F24129" w:rsidRPr="005F2CCB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F24129" w:rsidRPr="00025938" w:rsidRDefault="00F24129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ДЛЯ ЭКСПЕРИМЕНТОВ</w:t>
            </w:r>
          </w:p>
        </w:tc>
        <w:tc>
          <w:tcPr>
            <w:tcW w:w="2183" w:type="dxa"/>
            <w:gridSpan w:val="2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24129" w:rsidRPr="00EF1E88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38" w:type="dxa"/>
          </w:tcPr>
          <w:p w:rsidR="00F24129" w:rsidRPr="00EF1E88" w:rsidRDefault="00CE0D2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24129" w:rsidTr="00F24129">
        <w:trPr>
          <w:trHeight w:val="1690"/>
          <w:jc w:val="center"/>
        </w:trPr>
        <w:tc>
          <w:tcPr>
            <w:tcW w:w="499" w:type="dxa"/>
            <w:vMerge/>
          </w:tcPr>
          <w:p w:rsidR="00F24129" w:rsidRPr="005F2CCB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24129" w:rsidRPr="00AC4883" w:rsidRDefault="00F24129" w:rsidP="00944A54">
            <w:pPr>
              <w:pStyle w:val="a6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Набор предметов, позволяющих изучать отдельные физические свойства: магнитное притяжение, оптическое увеличение и отражение, смешение цветов и пр. В набор входят магниты разной формы, линзы с различной кратностью увеличения, волчки с цветными насадками, зеркала. (1, п.12.2 стр.40)</w:t>
            </w:r>
          </w:p>
        </w:tc>
        <w:tc>
          <w:tcPr>
            <w:tcW w:w="2183" w:type="dxa"/>
            <w:gridSpan w:val="2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129" w:rsidTr="00F24129">
        <w:trPr>
          <w:trHeight w:val="260"/>
          <w:jc w:val="center"/>
        </w:trPr>
        <w:tc>
          <w:tcPr>
            <w:tcW w:w="499" w:type="dxa"/>
            <w:vMerge/>
          </w:tcPr>
          <w:p w:rsidR="00F24129" w:rsidRPr="005F2CCB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24129" w:rsidRPr="00087CB6" w:rsidRDefault="00F24129" w:rsidP="00944A54">
            <w:pPr>
              <w:pStyle w:val="Default"/>
              <w:numPr>
                <w:ilvl w:val="0"/>
                <w:numId w:val="38"/>
              </w:numPr>
              <w:jc w:val="both"/>
            </w:pPr>
            <w:r>
              <w:rPr>
                <w:sz w:val="23"/>
                <w:szCs w:val="23"/>
              </w:rPr>
              <w:t xml:space="preserve">Ветряная мельница (модель) </w:t>
            </w:r>
            <w:r w:rsidRPr="00084D31">
              <w:rPr>
                <w:sz w:val="23"/>
                <w:szCs w:val="23"/>
              </w:rPr>
              <w:t>(2, п. 15 стр.34)</w:t>
            </w:r>
          </w:p>
        </w:tc>
        <w:tc>
          <w:tcPr>
            <w:tcW w:w="2183" w:type="dxa"/>
            <w:gridSpan w:val="2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24129" w:rsidRPr="003B168D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4-7/1</w:t>
            </w:r>
          </w:p>
        </w:tc>
      </w:tr>
      <w:tr w:rsidR="00F24129" w:rsidTr="00F24129">
        <w:trPr>
          <w:trHeight w:val="547"/>
          <w:jc w:val="center"/>
        </w:trPr>
        <w:tc>
          <w:tcPr>
            <w:tcW w:w="499" w:type="dxa"/>
            <w:vMerge/>
          </w:tcPr>
          <w:p w:rsidR="00F24129" w:rsidRPr="005F2CCB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24129" w:rsidRDefault="00F24129" w:rsidP="00944A54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rPr>
                <w:sz w:val="23"/>
                <w:szCs w:val="23"/>
              </w:rPr>
              <w:t>Игровой комплект для изучения основ электричества (2, п. 45 стр.36)</w:t>
            </w:r>
          </w:p>
        </w:tc>
        <w:tc>
          <w:tcPr>
            <w:tcW w:w="2183" w:type="dxa"/>
            <w:gridSpan w:val="2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F24129" w:rsidRPr="00AC4883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129" w:rsidTr="00F24129">
        <w:trPr>
          <w:trHeight w:val="1107"/>
          <w:jc w:val="center"/>
        </w:trPr>
        <w:tc>
          <w:tcPr>
            <w:tcW w:w="499" w:type="dxa"/>
            <w:vMerge/>
          </w:tcPr>
          <w:p w:rsidR="00F24129" w:rsidRPr="005F2CCB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24129" w:rsidRPr="00AC4883" w:rsidRDefault="00F24129" w:rsidP="00944A54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t xml:space="preserve">Набор для экспериментирования с водой: стол-поддон, емкости 2-3 </w:t>
            </w:r>
            <w:r>
              <w:t>размеров и разной формы, предме</w:t>
            </w:r>
            <w:r w:rsidRPr="00AC4883">
              <w:t>ты</w:t>
            </w:r>
            <w:r>
              <w:t>-орудия для переливания и вылав</w:t>
            </w:r>
            <w:r w:rsidRPr="00AC4883">
              <w:t>ливания</w:t>
            </w:r>
            <w:r w:rsidRPr="00953E72">
              <w:t>– черпачки, сачки (2, п. 149 стр.40)</w:t>
            </w:r>
          </w:p>
        </w:tc>
        <w:tc>
          <w:tcPr>
            <w:tcW w:w="2183" w:type="dxa"/>
            <w:gridSpan w:val="2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4-7/1</w:t>
            </w:r>
          </w:p>
        </w:tc>
      </w:tr>
      <w:tr w:rsidR="00F24129" w:rsidTr="00F24129">
        <w:trPr>
          <w:trHeight w:val="557"/>
          <w:jc w:val="center"/>
        </w:trPr>
        <w:tc>
          <w:tcPr>
            <w:tcW w:w="499" w:type="dxa"/>
            <w:vMerge/>
          </w:tcPr>
          <w:p w:rsidR="00F24129" w:rsidRPr="005F2CCB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24129" w:rsidRPr="00953E72" w:rsidRDefault="00F24129" w:rsidP="00944A54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E72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песком</w:t>
            </w:r>
            <w:r>
              <w:t xml:space="preserve"> (</w:t>
            </w:r>
            <w:r w:rsidRPr="0095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п. 150 стр.40)</w:t>
            </w:r>
          </w:p>
        </w:tc>
        <w:tc>
          <w:tcPr>
            <w:tcW w:w="2183" w:type="dxa"/>
            <w:gridSpan w:val="2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4-7/3</w:t>
            </w:r>
          </w:p>
        </w:tc>
      </w:tr>
      <w:tr w:rsidR="00F24129" w:rsidTr="00F24129">
        <w:trPr>
          <w:trHeight w:val="848"/>
          <w:jc w:val="center"/>
        </w:trPr>
        <w:tc>
          <w:tcPr>
            <w:tcW w:w="499" w:type="dxa"/>
            <w:vMerge/>
          </w:tcPr>
          <w:p w:rsidR="00F24129" w:rsidRPr="005F2CCB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24129" w:rsidRPr="00953E72" w:rsidRDefault="00F24129" w:rsidP="00944A54">
            <w:pPr>
              <w:pStyle w:val="Default"/>
              <w:numPr>
                <w:ilvl w:val="0"/>
                <w:numId w:val="38"/>
              </w:numPr>
              <w:jc w:val="both"/>
            </w:pPr>
            <w:r w:rsidRPr="00953E72">
              <w:t xml:space="preserve">Набор из двух зеркал для опытов с </w:t>
            </w:r>
            <w:r>
              <w:t>симметрией, для исследования от</w:t>
            </w:r>
            <w:r w:rsidRPr="00953E72">
              <w:t>ражательного эффекта</w:t>
            </w:r>
            <w:r>
              <w:t xml:space="preserve"> (2, п. 155</w:t>
            </w:r>
            <w:r w:rsidRPr="00953E72">
              <w:t xml:space="preserve"> стр.40)</w:t>
            </w:r>
          </w:p>
        </w:tc>
        <w:tc>
          <w:tcPr>
            <w:tcW w:w="2183" w:type="dxa"/>
            <w:gridSpan w:val="2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129" w:rsidTr="00F24129">
        <w:trPr>
          <w:trHeight w:val="560"/>
          <w:jc w:val="center"/>
        </w:trPr>
        <w:tc>
          <w:tcPr>
            <w:tcW w:w="499" w:type="dxa"/>
            <w:vMerge/>
          </w:tcPr>
          <w:p w:rsidR="00F24129" w:rsidRPr="005F2CCB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24129" w:rsidRPr="00953E72" w:rsidRDefault="00F24129" w:rsidP="00944A54">
            <w:pPr>
              <w:pStyle w:val="Default"/>
              <w:numPr>
                <w:ilvl w:val="0"/>
                <w:numId w:val="38"/>
              </w:numPr>
              <w:jc w:val="both"/>
            </w:pPr>
            <w:r>
              <w:t>Набор принадлежностей для наблю</w:t>
            </w:r>
            <w:r w:rsidRPr="003B730F">
              <w:t>дения за насекомыми и мелкими объектами (2, п. 199</w:t>
            </w:r>
            <w:r>
              <w:t xml:space="preserve"> стр.42</w:t>
            </w:r>
            <w:r w:rsidRPr="003B730F">
              <w:t>)</w:t>
            </w:r>
          </w:p>
        </w:tc>
        <w:tc>
          <w:tcPr>
            <w:tcW w:w="2183" w:type="dxa"/>
            <w:gridSpan w:val="2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24129" w:rsidRP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F24129" w:rsidRP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129" w:rsidTr="00F24129">
        <w:trPr>
          <w:trHeight w:val="560"/>
          <w:jc w:val="center"/>
        </w:trPr>
        <w:tc>
          <w:tcPr>
            <w:tcW w:w="499" w:type="dxa"/>
            <w:vMerge/>
          </w:tcPr>
          <w:p w:rsidR="00F24129" w:rsidRPr="005F2CCB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24129" w:rsidRDefault="00F24129" w:rsidP="00944A54">
            <w:pPr>
              <w:pStyle w:val="Default"/>
              <w:numPr>
                <w:ilvl w:val="0"/>
                <w:numId w:val="38"/>
              </w:numPr>
              <w:jc w:val="both"/>
            </w:pPr>
            <w:r w:rsidRPr="001D1C02">
              <w:t>Стол для экспериментирования с песком и водой</w:t>
            </w:r>
            <w:r>
              <w:t xml:space="preserve"> (2, п. 290 стр.46</w:t>
            </w:r>
            <w:r w:rsidRPr="001D1C02">
              <w:t>)</w:t>
            </w:r>
          </w:p>
        </w:tc>
        <w:tc>
          <w:tcPr>
            <w:tcW w:w="2183" w:type="dxa"/>
            <w:gridSpan w:val="2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F24129" w:rsidRPr="001D1C02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F24129" w:rsidRPr="001D1C02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F24129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F24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129" w:rsidTr="00F24129">
        <w:trPr>
          <w:trHeight w:val="554"/>
          <w:jc w:val="center"/>
        </w:trPr>
        <w:tc>
          <w:tcPr>
            <w:tcW w:w="499" w:type="dxa"/>
            <w:vMerge/>
          </w:tcPr>
          <w:p w:rsidR="00F24129" w:rsidRPr="005F2CCB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24129" w:rsidRDefault="00F24129" w:rsidP="00944A54">
            <w:pPr>
              <w:pStyle w:val="Default"/>
              <w:numPr>
                <w:ilvl w:val="0"/>
                <w:numId w:val="38"/>
              </w:numPr>
              <w:jc w:val="both"/>
            </w:pPr>
            <w:r w:rsidRPr="00EF1E88">
              <w:t>У</w:t>
            </w:r>
            <w:r>
              <w:t>становка для наблюдения за насе</w:t>
            </w:r>
            <w:r w:rsidRPr="00EF1E88">
              <w:t>комыми</w:t>
            </w:r>
            <w:r>
              <w:t xml:space="preserve"> (2, п. 300 стр.47</w:t>
            </w:r>
            <w:r w:rsidRPr="00EF1E88">
              <w:t>)</w:t>
            </w:r>
          </w:p>
        </w:tc>
        <w:tc>
          <w:tcPr>
            <w:tcW w:w="2183" w:type="dxa"/>
            <w:gridSpan w:val="2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24129" w:rsidRPr="001D1C02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F24129" w:rsidRPr="001D1C02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24129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129" w:rsidTr="00F24129">
        <w:trPr>
          <w:trHeight w:val="270"/>
          <w:jc w:val="center"/>
        </w:trPr>
        <w:tc>
          <w:tcPr>
            <w:tcW w:w="499" w:type="dxa"/>
            <w:vMerge w:val="restart"/>
          </w:tcPr>
          <w:p w:rsidR="00F24129" w:rsidRPr="005F2CCB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F24129" w:rsidRPr="00025938" w:rsidRDefault="00F24129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24129" w:rsidRPr="00A96B9B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F24129" w:rsidRPr="00B80061" w:rsidRDefault="00B80061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06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4129" w:rsidTr="00F24129">
        <w:trPr>
          <w:trHeight w:val="1685"/>
          <w:jc w:val="center"/>
        </w:trPr>
        <w:tc>
          <w:tcPr>
            <w:tcW w:w="499" w:type="dxa"/>
            <w:vMerge/>
          </w:tcPr>
          <w:p w:rsidR="00F24129" w:rsidRPr="005F2CCB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24129" w:rsidRDefault="00F24129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представлений о различных явлениях природного и искусственного характера, о технических устройствах, служащих для их изучения, а также об исходных материалах (сырье), из которых делается большинство обиходных предметов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3 стр.40)</w:t>
            </w:r>
          </w:p>
          <w:p w:rsidR="00F24129" w:rsidRDefault="00F24129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29" w:rsidRDefault="00F24129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29" w:rsidRDefault="00F24129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29" w:rsidRDefault="00F24129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29" w:rsidRDefault="00F24129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29" w:rsidRDefault="00F24129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29" w:rsidRPr="005F2CCB" w:rsidRDefault="00F24129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F24129" w:rsidRDefault="00F2412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F24129" w:rsidRDefault="003E4B3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F2412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FD26C4" w:rsidTr="00DA02A2">
        <w:trPr>
          <w:trHeight w:val="225"/>
          <w:jc w:val="center"/>
        </w:trPr>
        <w:tc>
          <w:tcPr>
            <w:tcW w:w="499" w:type="dxa"/>
            <w:vMerge w:val="restart"/>
          </w:tcPr>
          <w:p w:rsidR="00FD26C4" w:rsidRPr="005F2CCB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FD26C4" w:rsidRPr="00025938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ПРИБОРЫ</w:t>
            </w:r>
          </w:p>
        </w:tc>
        <w:tc>
          <w:tcPr>
            <w:tcW w:w="2183" w:type="dxa"/>
            <w:gridSpan w:val="2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D26C4" w:rsidRPr="00A96B9B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FD26C4" w:rsidRP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D26C4" w:rsidTr="00DA02A2">
        <w:trPr>
          <w:trHeight w:val="4450"/>
          <w:jc w:val="center"/>
        </w:trPr>
        <w:tc>
          <w:tcPr>
            <w:tcW w:w="499" w:type="dxa"/>
            <w:vMerge/>
          </w:tcPr>
          <w:p w:rsidR="00FD26C4" w:rsidRPr="005F2CCB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D26C4" w:rsidRPr="00A96B9B" w:rsidRDefault="00FD26C4" w:rsidP="00944A54">
            <w:pPr>
              <w:pStyle w:val="a6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Приборы для экспериментальной деятельности, с помощью которых дети могут изучать предметы и явления окружающего мира:</w:t>
            </w:r>
          </w:p>
          <w:p w:rsidR="00FD26C4" w:rsidRDefault="00FD26C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микроскоп с увеличением до 400 крат, который можно использовать и как цифровой стационарный (съемная видеокамера в комплекте), и как оптический мобильный;</w:t>
            </w:r>
          </w:p>
          <w:p w:rsidR="00FD26C4" w:rsidRPr="005F2CCB" w:rsidRDefault="00FD26C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прибор для наблюдения и регистрации, включающий лупы с 2-кратным и 4-кратным увеличением и встроенный диктофон для записи коротких сообщений;</w:t>
            </w:r>
          </w:p>
          <w:p w:rsidR="00FD26C4" w:rsidRPr="005F2CCB" w:rsidRDefault="00FD26C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оптический калейдоскоп, в котором изображение строится путем оптического преобразования изображений внешних объектов;</w:t>
            </w:r>
          </w:p>
          <w:p w:rsidR="00FD26C4" w:rsidRPr="005F2CCB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 xml:space="preserve">– термометр капиллярного типа со шкалой, оцифрованной в градусах Цельсия и Кельвина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4 стр.40)</w:t>
            </w:r>
          </w:p>
        </w:tc>
        <w:tc>
          <w:tcPr>
            <w:tcW w:w="2183" w:type="dxa"/>
            <w:gridSpan w:val="2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6C4" w:rsidTr="00DA02A2">
        <w:trPr>
          <w:trHeight w:val="276"/>
          <w:jc w:val="center"/>
        </w:trPr>
        <w:tc>
          <w:tcPr>
            <w:tcW w:w="499" w:type="dxa"/>
            <w:vMerge/>
          </w:tcPr>
          <w:p w:rsidR="00FD26C4" w:rsidRPr="005F2CCB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D26C4" w:rsidRPr="005F2CCB" w:rsidRDefault="00FD26C4" w:rsidP="00944A54">
            <w:pPr>
              <w:pStyle w:val="a6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Акваскоп</w:t>
            </w:r>
            <w:proofErr w:type="spellEnd"/>
            <w:r w:rsidRPr="00587C5C">
              <w:rPr>
                <w:rFonts w:ascii="Times New Roman" w:hAnsi="Times New Roman" w:cs="Times New Roman"/>
                <w:sz w:val="24"/>
                <w:szCs w:val="24"/>
              </w:rPr>
              <w:t xml:space="preserve"> (2, п. 4 стр.34)</w:t>
            </w:r>
          </w:p>
        </w:tc>
        <w:tc>
          <w:tcPr>
            <w:tcW w:w="2183" w:type="dxa"/>
            <w:gridSpan w:val="2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6C4" w:rsidTr="00DA02A2">
        <w:trPr>
          <w:trHeight w:val="134"/>
          <w:jc w:val="center"/>
        </w:trPr>
        <w:tc>
          <w:tcPr>
            <w:tcW w:w="499" w:type="dxa"/>
            <w:vMerge/>
          </w:tcPr>
          <w:p w:rsidR="00FD26C4" w:rsidRPr="005F2CCB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D26C4" w:rsidRPr="005F2CCB" w:rsidRDefault="00FD26C4" w:rsidP="00944A54">
            <w:pPr>
              <w:pStyle w:val="a6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Бинокль/подзорная труба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стр.34</w:t>
            </w: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6C4" w:rsidTr="00DA02A2">
        <w:trPr>
          <w:trHeight w:val="285"/>
          <w:jc w:val="center"/>
        </w:trPr>
        <w:tc>
          <w:tcPr>
            <w:tcW w:w="499" w:type="dxa"/>
            <w:vMerge w:val="restart"/>
          </w:tcPr>
          <w:p w:rsidR="00FD26C4" w:rsidRPr="005F2CCB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FD26C4" w:rsidRPr="00025938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РАВНОВЕСИЕ</w:t>
            </w:r>
          </w:p>
        </w:tc>
        <w:tc>
          <w:tcPr>
            <w:tcW w:w="2183" w:type="dxa"/>
            <w:gridSpan w:val="2"/>
          </w:tcPr>
          <w:p w:rsidR="00FD26C4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D26C4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D26C4" w:rsidRPr="00A96B9B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D26C4" w:rsidRP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D26C4" w:rsidTr="00DA02A2">
        <w:trPr>
          <w:trHeight w:val="3355"/>
          <w:jc w:val="center"/>
        </w:trPr>
        <w:tc>
          <w:tcPr>
            <w:tcW w:w="499" w:type="dxa"/>
            <w:vMerge/>
          </w:tcPr>
          <w:p w:rsidR="00FD26C4" w:rsidRPr="005F2CCB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D26C4" w:rsidRPr="005F2CCB" w:rsidRDefault="00FD26C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Наборы, в ходе игр с которыми дети соревнуются в создании (и разборке) конструкций, находящихся в равновесии. В их число входят:</w:t>
            </w:r>
          </w:p>
          <w:p w:rsidR="00FD26C4" w:rsidRPr="005F2CCB" w:rsidRDefault="00FD26C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рычажные весы, равновесие которых достигается с помощью геометрических тел, размещенных на коромысле;</w:t>
            </w:r>
          </w:p>
          <w:p w:rsidR="00FD26C4" w:rsidRPr="005F2CCB" w:rsidRDefault="00FD26C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фигурок сложной формы, устанавливаемых вертикально друг на друга;</w:t>
            </w:r>
          </w:p>
          <w:p w:rsidR="00FD26C4" w:rsidRPr="005F2CCB" w:rsidRDefault="00FD26C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цилиндров и платформ-перекрытий, из которых строится многоэтажная конструкция;</w:t>
            </w:r>
          </w:p>
          <w:p w:rsidR="00FD26C4" w:rsidRPr="00BB7C91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из двух полушарий и цилиндров, раскладываемых на них</w:t>
            </w: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 xml:space="preserve"> (1, п.12.5 стр.40)</w:t>
            </w:r>
          </w:p>
        </w:tc>
        <w:tc>
          <w:tcPr>
            <w:tcW w:w="2183" w:type="dxa"/>
            <w:gridSpan w:val="2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12858" w:type="dxa"/>
            <w:gridSpan w:val="8"/>
          </w:tcPr>
          <w:p w:rsidR="00944A54" w:rsidRPr="00BB7C91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ЦКИС № 13 «Земля и космос» Задачи: развитие географических, геофизических, этнографических, </w:t>
            </w:r>
            <w:r w:rsidRPr="00BB7C9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астрономических представлений</w:t>
            </w:r>
          </w:p>
        </w:tc>
        <w:tc>
          <w:tcPr>
            <w:tcW w:w="1738" w:type="dxa"/>
          </w:tcPr>
          <w:p w:rsidR="00944A54" w:rsidRPr="00BB7C91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FD26C4" w:rsidTr="00DA02A2">
        <w:trPr>
          <w:trHeight w:val="210"/>
          <w:jc w:val="center"/>
        </w:trPr>
        <w:tc>
          <w:tcPr>
            <w:tcW w:w="499" w:type="dxa"/>
            <w:vMerge w:val="restart"/>
          </w:tcPr>
          <w:p w:rsidR="00FD26C4" w:rsidRPr="00BB7C91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FD26C4" w:rsidRPr="00BB7C91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2183" w:type="dxa"/>
            <w:gridSpan w:val="2"/>
          </w:tcPr>
          <w:p w:rsidR="00FD26C4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D26C4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D26C4" w:rsidRPr="00A96B9B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FD26C4" w:rsidRP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D26C4" w:rsidTr="00DA02A2">
        <w:trPr>
          <w:trHeight w:val="1960"/>
          <w:jc w:val="center"/>
        </w:trPr>
        <w:tc>
          <w:tcPr>
            <w:tcW w:w="499" w:type="dxa"/>
            <w:vMerge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FD26C4" w:rsidRPr="001F7C67" w:rsidRDefault="00FD26C4" w:rsidP="00944A54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Этот плакат поможет детям получить первые знания о географии нашей планеты, он познакомит их с материками и океанами, обитателями суши и моря. Нажимая на кнопки, находящиеся рядом с географическим объектом или животным, можно услышать название и краткий рассказ о них. Плакат представляет собой гибкое поле из прочного влагозащищенного материала со звуковоспроизводящим элементом, работающим от батареек (1, п.13.1 стр.42)</w:t>
            </w:r>
          </w:p>
        </w:tc>
        <w:tc>
          <w:tcPr>
            <w:tcW w:w="2183" w:type="dxa"/>
            <w:gridSpan w:val="2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6C4" w:rsidTr="00DA02A2">
        <w:trPr>
          <w:trHeight w:val="225"/>
          <w:jc w:val="center"/>
        </w:trPr>
        <w:tc>
          <w:tcPr>
            <w:tcW w:w="499" w:type="dxa"/>
            <w:vMerge w:val="restart"/>
          </w:tcPr>
          <w:p w:rsidR="00FD26C4" w:rsidRPr="00BB7C91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FD26C4" w:rsidRPr="00BB7C91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КАРТЫ И ГЛОБУСЫ</w:t>
            </w:r>
          </w:p>
        </w:tc>
        <w:tc>
          <w:tcPr>
            <w:tcW w:w="2183" w:type="dxa"/>
            <w:gridSpan w:val="2"/>
          </w:tcPr>
          <w:p w:rsidR="00FD26C4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D26C4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D26C4" w:rsidRPr="00BB7C91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FD26C4" w:rsidRPr="00BB7C91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D26C4" w:rsidTr="00DA02A2">
        <w:trPr>
          <w:trHeight w:val="1835"/>
          <w:jc w:val="center"/>
        </w:trPr>
        <w:tc>
          <w:tcPr>
            <w:tcW w:w="499" w:type="dxa"/>
            <w:vMerge/>
          </w:tcPr>
          <w:p w:rsidR="00FD26C4" w:rsidRPr="00BB7C91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D26C4" w:rsidRPr="00A96B9B" w:rsidRDefault="00FD26C4" w:rsidP="00944A54">
            <w:pPr>
              <w:pStyle w:val="a6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Карты содержат данные о политическом устройстве мира: государствах с их границами и столицами, данными о народонаселении, хозяйстве и культуре. Глобус Земли с обозначениями основных географических объектов, границ государств, названиями стран, столиц и крупных городов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(1, п.13.2 стр.42)</w:t>
            </w:r>
          </w:p>
        </w:tc>
        <w:tc>
          <w:tcPr>
            <w:tcW w:w="2183" w:type="dxa"/>
            <w:gridSpan w:val="2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6C4" w:rsidTr="00DA02A2">
        <w:trPr>
          <w:trHeight w:val="316"/>
          <w:jc w:val="center"/>
        </w:trPr>
        <w:tc>
          <w:tcPr>
            <w:tcW w:w="499" w:type="dxa"/>
            <w:vMerge/>
          </w:tcPr>
          <w:p w:rsidR="00FD26C4" w:rsidRPr="00BB7C91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D26C4" w:rsidRPr="00EC6CCD" w:rsidRDefault="00FD26C4" w:rsidP="00944A54">
            <w:pPr>
              <w:pStyle w:val="Default"/>
              <w:numPr>
                <w:ilvl w:val="0"/>
                <w:numId w:val="81"/>
              </w:numPr>
              <w:jc w:val="both"/>
            </w:pPr>
            <w:r>
              <w:rPr>
                <w:sz w:val="23"/>
                <w:szCs w:val="23"/>
              </w:rPr>
              <w:t>Большой детский атлас (2, п. 9 стр.34</w:t>
            </w:r>
            <w:r w:rsidRPr="004639BD">
              <w:rPr>
                <w:sz w:val="23"/>
                <w:szCs w:val="23"/>
              </w:rPr>
              <w:t>)</w:t>
            </w:r>
          </w:p>
        </w:tc>
        <w:tc>
          <w:tcPr>
            <w:tcW w:w="2183" w:type="dxa"/>
            <w:gridSpan w:val="2"/>
          </w:tcPr>
          <w:p w:rsidR="00FD26C4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D26C4" w:rsidRDefault="00FD26C4" w:rsidP="00FD26C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6C4" w:rsidTr="00DA02A2">
        <w:trPr>
          <w:trHeight w:val="279"/>
          <w:jc w:val="center"/>
        </w:trPr>
        <w:tc>
          <w:tcPr>
            <w:tcW w:w="499" w:type="dxa"/>
            <w:vMerge/>
          </w:tcPr>
          <w:p w:rsidR="00FD26C4" w:rsidRPr="00BB7C91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D26C4" w:rsidRPr="00EC6CCD" w:rsidRDefault="00FD26C4" w:rsidP="00944A54">
            <w:pPr>
              <w:pStyle w:val="Default"/>
              <w:numPr>
                <w:ilvl w:val="0"/>
                <w:numId w:val="81"/>
              </w:numPr>
              <w:jc w:val="both"/>
            </w:pPr>
            <w:r w:rsidRPr="00EA4DE8">
              <w:t>Детский атлас (крупного формата)</w:t>
            </w:r>
            <w:r>
              <w:t xml:space="preserve"> (2, п. 27 стр.35</w:t>
            </w:r>
            <w:r w:rsidRPr="00EA4DE8">
              <w:t>)</w:t>
            </w:r>
          </w:p>
        </w:tc>
        <w:tc>
          <w:tcPr>
            <w:tcW w:w="2183" w:type="dxa"/>
            <w:gridSpan w:val="2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6C4" w:rsidTr="00DA02A2">
        <w:trPr>
          <w:trHeight w:val="255"/>
          <w:jc w:val="center"/>
        </w:trPr>
        <w:tc>
          <w:tcPr>
            <w:tcW w:w="499" w:type="dxa"/>
            <w:vMerge w:val="restart"/>
          </w:tcPr>
          <w:p w:rsidR="00FD26C4" w:rsidRPr="00BB7C91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FD26C4" w:rsidRPr="00EC6CCD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2183" w:type="dxa"/>
            <w:gridSpan w:val="2"/>
          </w:tcPr>
          <w:p w:rsidR="00FD26C4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D26C4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D26C4" w:rsidRPr="00EA4DE8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D26C4" w:rsidRPr="00EA4DE8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6C4" w:rsidTr="00DA02A2">
        <w:trPr>
          <w:trHeight w:val="2260"/>
          <w:jc w:val="center"/>
        </w:trPr>
        <w:tc>
          <w:tcPr>
            <w:tcW w:w="499" w:type="dxa"/>
            <w:vMerge/>
          </w:tcPr>
          <w:p w:rsidR="00FD26C4" w:rsidRPr="00BB7C91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D26C4" w:rsidRDefault="00FD26C4" w:rsidP="00944A54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Игровые наборы, включающие карточки с вопросами и картинками, игровые поля с маршрутами, фишки и игральные кубики, а также другие элементы, позволяющие не только устраивать викторины, но и проводить другие игры («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ходилки</w:t>
            </w:r>
            <w:proofErr w:type="spellEnd"/>
            <w:r w:rsidRPr="001F7C67">
              <w:rPr>
                <w:rFonts w:ascii="Times New Roman" w:hAnsi="Times New Roman" w:cs="Times New Roman"/>
              </w:rPr>
              <w:t>», 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меморины</w:t>
            </w:r>
            <w:proofErr w:type="spellEnd"/>
            <w:r w:rsidRPr="001F7C67">
              <w:rPr>
                <w:rFonts w:ascii="Times New Roman" w:hAnsi="Times New Roman" w:cs="Times New Roman"/>
              </w:rPr>
              <w:t>» и пр.). В ходе этих игр дети получат географические знания и знания о космосе, усвоят основные термины, запомнят названия географических и космических объектов, познакомятся с географическими открытиями и достижениями космонавтики (1, п.13.3 стр.42)</w:t>
            </w:r>
          </w:p>
          <w:p w:rsidR="00FD26C4" w:rsidRDefault="00FD26C4" w:rsidP="00944A54">
            <w:pPr>
              <w:jc w:val="both"/>
              <w:rPr>
                <w:rFonts w:ascii="Times New Roman" w:hAnsi="Times New Roman" w:cs="Times New Roman"/>
              </w:rPr>
            </w:pPr>
          </w:p>
          <w:p w:rsidR="00FD26C4" w:rsidRPr="001F7C67" w:rsidRDefault="00FD26C4" w:rsidP="00944A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gridSpan w:val="2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6C4" w:rsidTr="00DA02A2">
        <w:trPr>
          <w:trHeight w:val="240"/>
          <w:jc w:val="center"/>
        </w:trPr>
        <w:tc>
          <w:tcPr>
            <w:tcW w:w="499" w:type="dxa"/>
            <w:vMerge w:val="restart"/>
          </w:tcPr>
          <w:p w:rsidR="00FD26C4" w:rsidRPr="00BB7C91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FD26C4" w:rsidRPr="00EC6CCD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2183" w:type="dxa"/>
            <w:gridSpan w:val="2"/>
          </w:tcPr>
          <w:p w:rsidR="00FD26C4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D26C4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D26C4" w:rsidRP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FD26C4" w:rsidRP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D26C4" w:rsidTr="00DA02A2">
        <w:trPr>
          <w:trHeight w:val="1002"/>
          <w:jc w:val="center"/>
        </w:trPr>
        <w:tc>
          <w:tcPr>
            <w:tcW w:w="499" w:type="dxa"/>
            <w:vMerge/>
          </w:tcPr>
          <w:p w:rsidR="00FD26C4" w:rsidRPr="00BB7C91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D26C4" w:rsidRDefault="00FD26C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Набор кубиков, который позволяет собрать карты всех континентов Земли с данными о народонаселении, животном мире и основных достопримечательностях</w:t>
            </w:r>
          </w:p>
          <w:p w:rsidR="00FD26C4" w:rsidRPr="00BB7C91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6C4" w:rsidTr="00DA02A2">
        <w:trPr>
          <w:trHeight w:val="180"/>
          <w:jc w:val="center"/>
        </w:trPr>
        <w:tc>
          <w:tcPr>
            <w:tcW w:w="499" w:type="dxa"/>
            <w:vMerge w:val="restart"/>
          </w:tcPr>
          <w:p w:rsidR="00FD26C4" w:rsidRPr="00BB7C91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FD26C4" w:rsidRPr="00EC6CCD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2183" w:type="dxa"/>
            <w:gridSpan w:val="2"/>
          </w:tcPr>
          <w:p w:rsidR="00FD26C4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D26C4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D26C4" w:rsidRP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FD26C4" w:rsidRP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D26C4" w:rsidTr="00DA02A2">
        <w:trPr>
          <w:trHeight w:val="2828"/>
          <w:jc w:val="center"/>
        </w:trPr>
        <w:tc>
          <w:tcPr>
            <w:tcW w:w="499" w:type="dxa"/>
            <w:vMerge/>
          </w:tcPr>
          <w:p w:rsidR="00FD26C4" w:rsidRPr="00EC6CCD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D26C4" w:rsidRPr="00BB7C91" w:rsidRDefault="00FD26C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листах. С их помощью можно познакомить детей с районами Земли, отличающимися суровым климатом, рассказать о характерных признаках времен года и природных явлениях (обычных и катастрофических), а также правилах безопасного поведения в различных погодных условиях. Кроме того, имеются материалы, направленные на формирование представлений детей о народонаселении Земли, а также о космосе и космонавтике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п.13.</w:t>
            </w:r>
            <w:r w:rsidRPr="00081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2183" w:type="dxa"/>
            <w:gridSpan w:val="2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3" w:type="dxa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6C4" w:rsidTr="00DA02A2">
        <w:trPr>
          <w:trHeight w:val="255"/>
          <w:jc w:val="center"/>
        </w:trPr>
        <w:tc>
          <w:tcPr>
            <w:tcW w:w="499" w:type="dxa"/>
            <w:vMerge w:val="restart"/>
          </w:tcPr>
          <w:p w:rsidR="00FD26C4" w:rsidRPr="00EC6CCD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FD26C4" w:rsidRPr="00EC6CCD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2183" w:type="dxa"/>
            <w:gridSpan w:val="2"/>
          </w:tcPr>
          <w:p w:rsidR="00FD26C4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D26C4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D26C4" w:rsidRPr="00A96B9B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D26C4" w:rsidRP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D26C4" w:rsidTr="00DA02A2">
        <w:trPr>
          <w:trHeight w:val="3355"/>
          <w:jc w:val="center"/>
        </w:trPr>
        <w:tc>
          <w:tcPr>
            <w:tcW w:w="499" w:type="dxa"/>
            <w:vMerge/>
          </w:tcPr>
          <w:p w:rsidR="00FD26C4" w:rsidRPr="00EC6CCD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D26C4" w:rsidRDefault="00FD26C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В планшете «Карта континентов» вкладыши имеют очертания континентов Земли, а в планшете «Карта Европы» – стран этой части света. Такой вид карт обогащает деятельность по изучению географии новыми формами (обводка и раскрашивание географических объектов, определение их на ощупь, сборка карт, как мозаик и пр.). В такой же технологии выполнен планшет «Календарь природы» с вкладышами-картинками, изображающими погодные условия, сезонную одежду, календарные названия и пр.</w:t>
            </w:r>
          </w:p>
          <w:p w:rsidR="00FD26C4" w:rsidRPr="00BB7C91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2183" w:type="dxa"/>
            <w:gridSpan w:val="2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6C4" w:rsidTr="00DA02A2">
        <w:trPr>
          <w:trHeight w:val="225"/>
          <w:jc w:val="center"/>
        </w:trPr>
        <w:tc>
          <w:tcPr>
            <w:tcW w:w="499" w:type="dxa"/>
            <w:vMerge w:val="restart"/>
          </w:tcPr>
          <w:p w:rsidR="00FD26C4" w:rsidRPr="00EC6CCD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FD26C4" w:rsidRPr="00B766C6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2183" w:type="dxa"/>
            <w:gridSpan w:val="2"/>
          </w:tcPr>
          <w:p w:rsidR="00FD26C4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D26C4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D26C4" w:rsidRPr="00B766C6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Merge w:val="restart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6C4" w:rsidRP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6C4" w:rsidTr="00DA02A2">
        <w:trPr>
          <w:trHeight w:val="1977"/>
          <w:jc w:val="center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:rsidR="00FD26C4" w:rsidRPr="00EC6CCD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tcBorders>
              <w:bottom w:val="single" w:sz="4" w:space="0" w:color="auto"/>
            </w:tcBorders>
          </w:tcPr>
          <w:p w:rsidR="00FD26C4" w:rsidRPr="00BB7C91" w:rsidRDefault="00FD26C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набором тематических карточек, который знакомит детей с элементами этнографии путем решения логических задач. В них необходимо сравнивать условия жизни людей различных национальностей. В пособии предусмотрена возможность проверки правильности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п.13.7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2183" w:type="dxa"/>
            <w:gridSpan w:val="2"/>
            <w:tcBorders>
              <w:bottom w:val="single" w:sz="4" w:space="0" w:color="auto"/>
            </w:tcBorders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tcBorders>
              <w:bottom w:val="single" w:sz="4" w:space="0" w:color="auto"/>
            </w:tcBorders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Merge/>
            <w:tcBorders>
              <w:bottom w:val="single" w:sz="4" w:space="0" w:color="auto"/>
            </w:tcBorders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54" w:rsidTr="00944A54">
        <w:trPr>
          <w:jc w:val="center"/>
        </w:trPr>
        <w:tc>
          <w:tcPr>
            <w:tcW w:w="14596" w:type="dxa"/>
            <w:gridSpan w:val="9"/>
          </w:tcPr>
          <w:p w:rsidR="00944A54" w:rsidRPr="00D264A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64A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</w:tr>
      <w:tr w:rsidR="00FD26C4" w:rsidTr="00DA02A2">
        <w:trPr>
          <w:trHeight w:val="225"/>
          <w:jc w:val="center"/>
        </w:trPr>
        <w:tc>
          <w:tcPr>
            <w:tcW w:w="499" w:type="dxa"/>
            <w:vMerge w:val="restart"/>
          </w:tcPr>
          <w:p w:rsidR="00FD26C4" w:rsidRPr="00D264AC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FD26C4" w:rsidRPr="00AE561C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FD26C4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D26C4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D26C4" w:rsidRPr="00AE561C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D26C4" w:rsidTr="00DA02A2">
        <w:trPr>
          <w:trHeight w:val="1124"/>
          <w:jc w:val="center"/>
        </w:trPr>
        <w:tc>
          <w:tcPr>
            <w:tcW w:w="499" w:type="dxa"/>
            <w:vMerge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FD26C4" w:rsidRPr="00D264AC" w:rsidRDefault="00FD26C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ознакомления детей с названиями животных, их внешним видом,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местами обитания, а также с видами овощей, фруктов, злаков, некоторыми породами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п.14.1 стр.44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FD26C4" w:rsidRDefault="00FD26C4" w:rsidP="00FD26C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D26C4" w:rsidRDefault="00FD26C4" w:rsidP="00FD26C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6C4" w:rsidTr="00DA02A2">
        <w:trPr>
          <w:trHeight w:val="255"/>
          <w:jc w:val="center"/>
        </w:trPr>
        <w:tc>
          <w:tcPr>
            <w:tcW w:w="499" w:type="dxa"/>
            <w:vMerge w:val="restart"/>
          </w:tcPr>
          <w:p w:rsidR="00FD26C4" w:rsidRPr="00AE561C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FD26C4" w:rsidRPr="00AE561C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2183" w:type="dxa"/>
            <w:gridSpan w:val="2"/>
          </w:tcPr>
          <w:p w:rsidR="00FD26C4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D26C4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D26C4" w:rsidRPr="00AE561C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D26C4" w:rsidTr="00DA02A2">
        <w:trPr>
          <w:trHeight w:val="2407"/>
          <w:jc w:val="center"/>
        </w:trPr>
        <w:tc>
          <w:tcPr>
            <w:tcW w:w="499" w:type="dxa"/>
            <w:vMerge/>
          </w:tcPr>
          <w:p w:rsidR="00FD26C4" w:rsidRPr="00AE561C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D26C4" w:rsidRPr="00D264AC" w:rsidRDefault="00FD26C4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фишки и игровой кубик. Передвигаясь по маршрутам на игровых полях, дети познакомятся с названиями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и внешним видом животных, рыб, земноводных и насекомых, узнают о местах их обитания,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о различных видах воздействия человека на городскую среду (как положительных, так и отрицательных).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п.14.2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2183" w:type="dxa"/>
            <w:gridSpan w:val="2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FD26C4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D26C4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6C4" w:rsidTr="00DA02A2">
        <w:trPr>
          <w:trHeight w:val="270"/>
          <w:jc w:val="center"/>
        </w:trPr>
        <w:tc>
          <w:tcPr>
            <w:tcW w:w="499" w:type="dxa"/>
            <w:vMerge w:val="restart"/>
          </w:tcPr>
          <w:p w:rsidR="00FD26C4" w:rsidRPr="00AE561C" w:rsidRDefault="00FD26C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FD26C4" w:rsidRPr="00AE561C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2183" w:type="dxa"/>
            <w:gridSpan w:val="2"/>
          </w:tcPr>
          <w:p w:rsidR="00FD26C4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FD26C4" w:rsidRDefault="00FD26C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D26C4" w:rsidRPr="00AE561C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738" w:type="dxa"/>
          </w:tcPr>
          <w:p w:rsidR="00FD26C4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3048C" w:rsidTr="00DA02A2">
        <w:trPr>
          <w:trHeight w:val="3355"/>
          <w:jc w:val="center"/>
        </w:trPr>
        <w:tc>
          <w:tcPr>
            <w:tcW w:w="499" w:type="dxa"/>
            <w:vMerge/>
          </w:tcPr>
          <w:p w:rsidR="0013048C" w:rsidRPr="00AE561C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3048C" w:rsidRPr="002F195D" w:rsidRDefault="0013048C" w:rsidP="00944A54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Наборы с материалами о природных зонах Земли, в которые входят плакаты, демонстрационные и раздаточные карты и карточки, а также брошюры с материалами о жизни растениях и животных в этих природных зонах. Демонстрационные материалы в виде листов. На листах представлены реалистичные изображения представителей флоры и фауны различных регионов Земли, стадии развития человека, животного и растения, а также сюжеты о соблюдении правил поведения в различных природных условиях: в городе, на водоеме, в лесу и на лугу (1, п.14.3 стр.45)</w:t>
            </w:r>
          </w:p>
        </w:tc>
        <w:tc>
          <w:tcPr>
            <w:tcW w:w="2183" w:type="dxa"/>
            <w:gridSpan w:val="2"/>
          </w:tcPr>
          <w:p w:rsidR="0013048C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2" w:type="dxa"/>
            <w:gridSpan w:val="3"/>
          </w:tcPr>
          <w:p w:rsidR="0013048C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3" w:type="dxa"/>
          </w:tcPr>
          <w:p w:rsidR="0013048C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13048C" w:rsidRDefault="0013048C" w:rsidP="0013048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048C" w:rsidRDefault="0013048C" w:rsidP="0013048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48C" w:rsidTr="00DA02A2">
        <w:trPr>
          <w:trHeight w:val="276"/>
          <w:jc w:val="center"/>
        </w:trPr>
        <w:tc>
          <w:tcPr>
            <w:tcW w:w="499" w:type="dxa"/>
            <w:vMerge/>
          </w:tcPr>
          <w:p w:rsidR="0013048C" w:rsidRPr="00AE561C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3048C" w:rsidRPr="007F5B1A" w:rsidRDefault="0013048C" w:rsidP="00944A54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Коллекция минералов (2, п. 6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2183" w:type="dxa"/>
            <w:gridSpan w:val="2"/>
          </w:tcPr>
          <w:p w:rsidR="0013048C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3048C" w:rsidRPr="0013048C" w:rsidRDefault="0013048C" w:rsidP="0013048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13048C" w:rsidRPr="0013048C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3048C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48C" w:rsidTr="00DA02A2">
        <w:trPr>
          <w:trHeight w:val="276"/>
          <w:jc w:val="center"/>
        </w:trPr>
        <w:tc>
          <w:tcPr>
            <w:tcW w:w="499" w:type="dxa"/>
            <w:vMerge/>
          </w:tcPr>
          <w:p w:rsidR="0013048C" w:rsidRPr="00AE561C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3048C" w:rsidRPr="00C660CA" w:rsidRDefault="0013048C" w:rsidP="00944A54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Календарь погоды настенный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 5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13048C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3048C" w:rsidRPr="007F5B1A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13048C" w:rsidRPr="007F5B1A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13048C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4-7/1</w:t>
            </w:r>
          </w:p>
        </w:tc>
      </w:tr>
      <w:tr w:rsidR="0013048C" w:rsidTr="00DA02A2">
        <w:trPr>
          <w:trHeight w:val="550"/>
          <w:jc w:val="center"/>
        </w:trPr>
        <w:tc>
          <w:tcPr>
            <w:tcW w:w="499" w:type="dxa"/>
            <w:vMerge/>
          </w:tcPr>
          <w:p w:rsidR="0013048C" w:rsidRPr="00AE561C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3048C" w:rsidRPr="00A77635" w:rsidRDefault="0013048C" w:rsidP="00944A54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со звука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78 стр.37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13048C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13048C" w:rsidRPr="007F5B1A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13048C" w:rsidRPr="007F5B1A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13048C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1,5-4/2</w:t>
            </w:r>
          </w:p>
          <w:p w:rsidR="0013048C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4-7/-2</w:t>
            </w:r>
          </w:p>
        </w:tc>
      </w:tr>
      <w:tr w:rsidR="0013048C" w:rsidTr="00DA02A2">
        <w:trPr>
          <w:trHeight w:val="260"/>
          <w:jc w:val="center"/>
        </w:trPr>
        <w:tc>
          <w:tcPr>
            <w:tcW w:w="499" w:type="dxa"/>
            <w:vMerge/>
          </w:tcPr>
          <w:p w:rsidR="0013048C" w:rsidRPr="00AE561C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3048C" w:rsidRPr="00C660CA" w:rsidRDefault="0013048C" w:rsidP="00944A54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Ландшафтный макет (коврик)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103 стр.38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13048C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13048C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13048C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13048C" w:rsidRDefault="0013048C" w:rsidP="0013048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048C" w:rsidRDefault="0013048C" w:rsidP="0013048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48C" w:rsidTr="00DA02A2">
        <w:trPr>
          <w:trHeight w:val="546"/>
          <w:jc w:val="center"/>
        </w:trPr>
        <w:tc>
          <w:tcPr>
            <w:tcW w:w="499" w:type="dxa"/>
            <w:vMerge/>
          </w:tcPr>
          <w:p w:rsidR="0013048C" w:rsidRPr="00AE561C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3048C" w:rsidRPr="001F7C67" w:rsidRDefault="0013048C" w:rsidP="00944A54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о природе (2, п.208 стр.43)</w:t>
            </w:r>
          </w:p>
        </w:tc>
        <w:tc>
          <w:tcPr>
            <w:tcW w:w="2183" w:type="dxa"/>
            <w:gridSpan w:val="2"/>
          </w:tcPr>
          <w:p w:rsidR="0013048C" w:rsidRPr="0013048C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13048C" w:rsidRPr="0013048C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13048C" w:rsidRPr="003C27F7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13048C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1,5-4/2</w:t>
            </w:r>
          </w:p>
          <w:p w:rsidR="0013048C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4-7/3</w:t>
            </w:r>
          </w:p>
        </w:tc>
      </w:tr>
      <w:tr w:rsidR="0013048C" w:rsidTr="00DA02A2">
        <w:trPr>
          <w:trHeight w:val="210"/>
          <w:jc w:val="center"/>
        </w:trPr>
        <w:tc>
          <w:tcPr>
            <w:tcW w:w="499" w:type="dxa"/>
            <w:vMerge w:val="restart"/>
          </w:tcPr>
          <w:p w:rsidR="0013048C" w:rsidRPr="00AE561C" w:rsidRDefault="001304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13048C" w:rsidRPr="00AE561C" w:rsidRDefault="0013048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13048C" w:rsidRDefault="0013048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3048C" w:rsidRDefault="0013048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3048C" w:rsidRPr="00AE561C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8" w:type="dxa"/>
          </w:tcPr>
          <w:p w:rsidR="0013048C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E2D03" w:rsidTr="00DA02A2">
        <w:trPr>
          <w:trHeight w:val="2530"/>
          <w:jc w:val="center"/>
        </w:trPr>
        <w:tc>
          <w:tcPr>
            <w:tcW w:w="499" w:type="dxa"/>
            <w:vMerge/>
          </w:tcPr>
          <w:p w:rsidR="002E2D03" w:rsidRPr="00AE561C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E2D03" w:rsidRPr="00577C06" w:rsidRDefault="002E2D03" w:rsidP="00944A54">
            <w:pPr>
              <w:pStyle w:val="a6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Наборы карточек разных форматов и разной тематики, в том числе соединяемых замочками-</w:t>
            </w:r>
            <w:proofErr w:type="spellStart"/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 в целостные сюжеты. Разнообразные игры с этими наборами позволят сформировать у детей представления о внешнем и внутреннем строении человека, о правилах поведения на природе, о предметах, окружающих человека в быту, а также о внешнем облике растений и животных, обитающих в различных регионах Земли (1, п.14.4 стр.45)</w:t>
            </w:r>
          </w:p>
        </w:tc>
        <w:tc>
          <w:tcPr>
            <w:tcW w:w="2183" w:type="dxa"/>
            <w:gridSpan w:val="2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3" w:type="dxa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956DD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амодельные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6DD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4-7/1</w:t>
            </w:r>
          </w:p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амодельные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2D03" w:rsidTr="00DA02A2">
        <w:trPr>
          <w:trHeight w:val="439"/>
          <w:jc w:val="center"/>
        </w:trPr>
        <w:tc>
          <w:tcPr>
            <w:tcW w:w="499" w:type="dxa"/>
            <w:vMerge/>
          </w:tcPr>
          <w:p w:rsidR="002E2D03" w:rsidRPr="00AE561C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E2D03" w:rsidRPr="00577C06" w:rsidRDefault="002E2D03" w:rsidP="00944A54">
            <w:pPr>
              <w:pStyle w:val="a6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 «Времена года» (се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явления и деятельность лю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дей)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2E2D03" w:rsidRPr="00577C06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4-7/1</w:t>
            </w:r>
          </w:p>
        </w:tc>
      </w:tr>
      <w:tr w:rsidR="002E2D03" w:rsidTr="00DA02A2">
        <w:trPr>
          <w:trHeight w:val="858"/>
          <w:jc w:val="center"/>
        </w:trPr>
        <w:tc>
          <w:tcPr>
            <w:tcW w:w="499" w:type="dxa"/>
            <w:vMerge/>
          </w:tcPr>
          <w:p w:rsidR="002E2D03" w:rsidRPr="00AE561C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E2D03" w:rsidRPr="00081599" w:rsidRDefault="002E2D03" w:rsidP="00944A54">
            <w:pPr>
              <w:pStyle w:val="a6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картинок: времена года (пей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зажи, жизнь животных, характерные виды работ и отдыха людей)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п.282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2183" w:type="dxa"/>
            <w:gridSpan w:val="2"/>
          </w:tcPr>
          <w:p w:rsidR="002E2D03" w:rsidRP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2E2D03" w:rsidRP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2E2D03" w:rsidRPr="00577C06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4-7/1</w:t>
            </w:r>
          </w:p>
        </w:tc>
      </w:tr>
      <w:tr w:rsidR="002E2D03" w:rsidTr="00DA02A2">
        <w:trPr>
          <w:trHeight w:val="225"/>
          <w:jc w:val="center"/>
        </w:trPr>
        <w:tc>
          <w:tcPr>
            <w:tcW w:w="499" w:type="dxa"/>
            <w:vMerge w:val="restart"/>
          </w:tcPr>
          <w:p w:rsidR="002E2D03" w:rsidRPr="00AE561C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2E2D03" w:rsidRPr="00AE561C" w:rsidRDefault="002E2D03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2183" w:type="dxa"/>
            <w:gridSpan w:val="2"/>
          </w:tcPr>
          <w:p w:rsidR="002E2D03" w:rsidRDefault="002E2D03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2E2D03" w:rsidRDefault="002E2D03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E2D03" w:rsidRPr="00E54B1F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E2D03" w:rsidTr="00DA02A2">
        <w:trPr>
          <w:trHeight w:val="1690"/>
          <w:jc w:val="center"/>
        </w:trPr>
        <w:tc>
          <w:tcPr>
            <w:tcW w:w="499" w:type="dxa"/>
            <w:vMerge/>
          </w:tcPr>
          <w:p w:rsidR="002E2D03" w:rsidRPr="00AE561C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E2D03" w:rsidRPr="00D264AC" w:rsidRDefault="002E2D03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Один из планшетов предназначен для ознакомления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детей с местами обитания и жилищами разных живых существ. На вкладышах других планшетов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последовательно представлены стадии развития животных и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п.14.5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2183" w:type="dxa"/>
            <w:gridSpan w:val="2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56DD3" w:rsidRDefault="002E2D03" w:rsidP="00956DD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E2D03" w:rsidRDefault="002E2D03" w:rsidP="002E2D0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2D03" w:rsidTr="00DA02A2">
        <w:trPr>
          <w:trHeight w:val="210"/>
          <w:jc w:val="center"/>
        </w:trPr>
        <w:tc>
          <w:tcPr>
            <w:tcW w:w="499" w:type="dxa"/>
            <w:vMerge w:val="restart"/>
          </w:tcPr>
          <w:p w:rsidR="002E2D03" w:rsidRPr="00AE561C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2E2D03" w:rsidRPr="00AE561C" w:rsidRDefault="002E2D03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ФИГУРОК</w:t>
            </w:r>
          </w:p>
        </w:tc>
        <w:tc>
          <w:tcPr>
            <w:tcW w:w="2183" w:type="dxa"/>
            <w:gridSpan w:val="2"/>
          </w:tcPr>
          <w:p w:rsidR="002E2D03" w:rsidRDefault="002E2D03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2E2D03" w:rsidRDefault="002E2D03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E2D03" w:rsidRPr="00E54B1F" w:rsidRDefault="002E2D03" w:rsidP="002E2D0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38" w:type="dxa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E2D03" w:rsidTr="00DA02A2">
        <w:trPr>
          <w:trHeight w:val="2245"/>
          <w:jc w:val="center"/>
        </w:trPr>
        <w:tc>
          <w:tcPr>
            <w:tcW w:w="499" w:type="dxa"/>
            <w:vMerge/>
          </w:tcPr>
          <w:p w:rsidR="002E2D03" w:rsidRPr="00AE561C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E2D03" w:rsidRPr="00EE233F" w:rsidRDefault="002E2D03" w:rsidP="00944A54">
            <w:pPr>
              <w:pStyle w:val="a6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Наборы овощей и фруктов. Фигурки воспроизводят цвета и размеры реальных растений. Наборы фигурок животных, а также строительных элементов и элементов ландшафта, с их помощью можно создавать композиции на различные темы, связанные с жизнью животных в домашних и природных условиях, а также в зоопарке (1, п.14.6 стр.46)</w:t>
            </w:r>
          </w:p>
        </w:tc>
        <w:tc>
          <w:tcPr>
            <w:tcW w:w="2183" w:type="dxa"/>
            <w:gridSpan w:val="2"/>
          </w:tcPr>
          <w:p w:rsidR="002E2D03" w:rsidRPr="006077DB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72" w:type="dxa"/>
            <w:gridSpan w:val="3"/>
          </w:tcPr>
          <w:p w:rsidR="002E2D03" w:rsidRP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2E2D03" w:rsidRPr="006077DB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4-7/3</w:t>
            </w:r>
          </w:p>
        </w:tc>
      </w:tr>
      <w:tr w:rsidR="002E2D03" w:rsidTr="00DA02A2">
        <w:trPr>
          <w:trHeight w:val="860"/>
          <w:jc w:val="center"/>
        </w:trPr>
        <w:tc>
          <w:tcPr>
            <w:tcW w:w="499" w:type="dxa"/>
            <w:vMerge/>
          </w:tcPr>
          <w:p w:rsidR="002E2D03" w:rsidRPr="00AE561C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E2D03" w:rsidRPr="006077DB" w:rsidRDefault="002E2D03" w:rsidP="00944A54">
            <w:pPr>
              <w:pStyle w:val="a6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Звери и птицы объемные и плоскостные (из разного материала, мелкого размера) – комплект (2, п. 37 стр.35)</w:t>
            </w:r>
          </w:p>
        </w:tc>
        <w:tc>
          <w:tcPr>
            <w:tcW w:w="2183" w:type="dxa"/>
            <w:gridSpan w:val="2"/>
          </w:tcPr>
          <w:p w:rsidR="002E2D03" w:rsidRP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2E2D03" w:rsidRP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2E2D03" w:rsidRPr="003E3A98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1,5-4/2</w:t>
            </w:r>
          </w:p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4-7/3</w:t>
            </w:r>
          </w:p>
        </w:tc>
      </w:tr>
      <w:tr w:rsidR="002E2D03" w:rsidTr="00DA02A2">
        <w:trPr>
          <w:trHeight w:val="263"/>
          <w:jc w:val="center"/>
        </w:trPr>
        <w:tc>
          <w:tcPr>
            <w:tcW w:w="499" w:type="dxa"/>
            <w:vMerge/>
          </w:tcPr>
          <w:p w:rsidR="002E2D03" w:rsidRPr="00AE561C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E2D03" w:rsidRPr="00EE233F" w:rsidRDefault="002E2D03" w:rsidP="00944A54">
            <w:pPr>
              <w:pStyle w:val="a6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муляжей овощей и фруктов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2E2D03" w:rsidRP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2E2D03" w:rsidRP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2E2D03" w:rsidRPr="006077DB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1,5-4/2</w:t>
            </w:r>
          </w:p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4-7/-3</w:t>
            </w:r>
          </w:p>
        </w:tc>
      </w:tr>
      <w:tr w:rsidR="002E2D03" w:rsidTr="00DA02A2">
        <w:trPr>
          <w:trHeight w:val="551"/>
          <w:jc w:val="center"/>
        </w:trPr>
        <w:tc>
          <w:tcPr>
            <w:tcW w:w="499" w:type="dxa"/>
            <w:vMerge/>
          </w:tcPr>
          <w:p w:rsidR="002E2D03" w:rsidRPr="00AE561C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E2D03" w:rsidRPr="00AB5FF6" w:rsidRDefault="002E2D03" w:rsidP="00944A54">
            <w:pPr>
              <w:pStyle w:val="a6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животных Африки с реалистичными изображением и пропорциями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2E2D03" w:rsidRPr="00AB5FF6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2E2D03" w:rsidRP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2E2D03" w:rsidRP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4-7/2</w:t>
            </w:r>
          </w:p>
        </w:tc>
      </w:tr>
      <w:tr w:rsidR="002E2D03" w:rsidTr="00DA02A2">
        <w:trPr>
          <w:trHeight w:val="544"/>
          <w:jc w:val="center"/>
        </w:trPr>
        <w:tc>
          <w:tcPr>
            <w:tcW w:w="499" w:type="dxa"/>
            <w:vMerge/>
          </w:tcPr>
          <w:p w:rsidR="002E2D03" w:rsidRPr="00AE561C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E2D03" w:rsidRPr="00AB5FF6" w:rsidRDefault="002E2D03" w:rsidP="00944A54">
            <w:pPr>
              <w:pStyle w:val="a6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фигурок животных леса с реалистичными изображением и про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п.222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2183" w:type="dxa"/>
            <w:gridSpan w:val="2"/>
          </w:tcPr>
          <w:p w:rsidR="002E2D03" w:rsidRPr="00AB5FF6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2E2D03" w:rsidRP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2E2D03" w:rsidRP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4-7/2</w:t>
            </w:r>
          </w:p>
        </w:tc>
      </w:tr>
      <w:tr w:rsidR="002E2D03" w:rsidTr="00DA02A2">
        <w:trPr>
          <w:trHeight w:val="694"/>
          <w:jc w:val="center"/>
        </w:trPr>
        <w:tc>
          <w:tcPr>
            <w:tcW w:w="499" w:type="dxa"/>
            <w:vMerge/>
          </w:tcPr>
          <w:p w:rsidR="002E2D03" w:rsidRPr="00AE561C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E2D03" w:rsidRPr="003C27F7" w:rsidRDefault="002E2D03" w:rsidP="00944A54">
            <w:pPr>
              <w:pStyle w:val="a6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домашних животных с реалистичными изображением и про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стр.47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2E2D03" w:rsidRP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2E2D03" w:rsidRP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2E2D03" w:rsidRPr="005D43E4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1,5-4/2</w:t>
            </w:r>
          </w:p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4-7/3</w:t>
            </w:r>
          </w:p>
        </w:tc>
      </w:tr>
      <w:tr w:rsidR="002E2D03" w:rsidTr="00DA02A2">
        <w:trPr>
          <w:trHeight w:val="210"/>
          <w:jc w:val="center"/>
        </w:trPr>
        <w:tc>
          <w:tcPr>
            <w:tcW w:w="499" w:type="dxa"/>
            <w:vMerge w:val="restart"/>
          </w:tcPr>
          <w:p w:rsidR="002E2D03" w:rsidRPr="00AE561C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921" w:type="dxa"/>
          </w:tcPr>
          <w:p w:rsidR="002E2D03" w:rsidRPr="00AE561C" w:rsidRDefault="002E2D03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2183" w:type="dxa"/>
            <w:gridSpan w:val="2"/>
          </w:tcPr>
          <w:p w:rsidR="002E2D03" w:rsidRDefault="002E2D03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2E2D03" w:rsidRDefault="002E2D03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E2D03" w:rsidRPr="00E54B1F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38" w:type="dxa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E2D03" w:rsidTr="00DA02A2">
        <w:trPr>
          <w:trHeight w:val="1975"/>
          <w:jc w:val="center"/>
        </w:trPr>
        <w:tc>
          <w:tcPr>
            <w:tcW w:w="499" w:type="dxa"/>
            <w:vMerge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2E2D03" w:rsidRPr="00D264AC" w:rsidRDefault="002E2D03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 животном и растительном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мире, а также о способах обеспечения нормальных условий жизни людей, их еде и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2183" w:type="dxa"/>
            <w:gridSpan w:val="2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2" w:type="dxa"/>
            <w:gridSpan w:val="3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3" w:type="dxa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8" w:type="dxa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1,5-4/2</w:t>
            </w:r>
          </w:p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4-7/1</w:t>
            </w:r>
          </w:p>
        </w:tc>
      </w:tr>
      <w:tr w:rsidR="00944A54" w:rsidTr="00944A54">
        <w:trPr>
          <w:jc w:val="center"/>
        </w:trPr>
        <w:tc>
          <w:tcPr>
            <w:tcW w:w="14596" w:type="dxa"/>
            <w:gridSpan w:val="9"/>
          </w:tcPr>
          <w:p w:rsidR="00944A54" w:rsidRPr="00E54B1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</w:tr>
      <w:tr w:rsidR="002E2D03" w:rsidTr="00DA02A2">
        <w:trPr>
          <w:trHeight w:val="240"/>
          <w:jc w:val="center"/>
        </w:trPr>
        <w:tc>
          <w:tcPr>
            <w:tcW w:w="499" w:type="dxa"/>
            <w:vMerge w:val="restart"/>
          </w:tcPr>
          <w:p w:rsidR="002E2D03" w:rsidRPr="00A82A8C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2E2D03" w:rsidRPr="00E54B1F" w:rsidRDefault="002E2D03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ЭТНИЧЕСКИЕ КУКЛЫ</w:t>
            </w:r>
          </w:p>
        </w:tc>
        <w:tc>
          <w:tcPr>
            <w:tcW w:w="2183" w:type="dxa"/>
            <w:gridSpan w:val="2"/>
          </w:tcPr>
          <w:p w:rsidR="002E2D03" w:rsidRDefault="002E2D03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2E2D03" w:rsidRDefault="002E2D03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E2D03" w:rsidRPr="00E54B1F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E2D03" w:rsidTr="00DA02A2">
        <w:trPr>
          <w:trHeight w:val="843"/>
          <w:jc w:val="center"/>
        </w:trPr>
        <w:tc>
          <w:tcPr>
            <w:tcW w:w="499" w:type="dxa"/>
            <w:vMerge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E2D03" w:rsidRPr="00E54B1F" w:rsidRDefault="002E2D03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 (русском, татарском, народов Севера и Кавказа). Куклы произносят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от 3 до 10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п.15.1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2183" w:type="dxa"/>
            <w:gridSpan w:val="2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4-7/2</w:t>
            </w:r>
          </w:p>
        </w:tc>
      </w:tr>
      <w:tr w:rsidR="002E2D03" w:rsidTr="00DA02A2">
        <w:trPr>
          <w:trHeight w:val="255"/>
          <w:jc w:val="center"/>
        </w:trPr>
        <w:tc>
          <w:tcPr>
            <w:tcW w:w="499" w:type="dxa"/>
            <w:vMerge w:val="restart"/>
          </w:tcPr>
          <w:p w:rsidR="002E2D03" w:rsidRPr="00A82A8C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2E2D03" w:rsidRPr="00E54B1F" w:rsidRDefault="002E2D03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2183" w:type="dxa"/>
            <w:gridSpan w:val="2"/>
          </w:tcPr>
          <w:p w:rsidR="002E2D03" w:rsidRDefault="002E2D03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2E2D03" w:rsidRDefault="002E2D03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E2D03" w:rsidRPr="00E54B1F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E2D03" w:rsidTr="00DA02A2">
        <w:trPr>
          <w:trHeight w:val="3070"/>
          <w:jc w:val="center"/>
        </w:trPr>
        <w:tc>
          <w:tcPr>
            <w:tcW w:w="499" w:type="dxa"/>
            <w:vMerge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E2D03" w:rsidRPr="00E54B1F" w:rsidRDefault="002E2D03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карточки с вопросами и картинками, игровые поля с маршрутами,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фишки и игральные кубики, а также другие элементы, позволяющие не только устраивать викторины,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но и проводить другие игры («</w:t>
            </w:r>
            <w:proofErr w:type="spellStart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меморины</w:t>
            </w:r>
            <w:proofErr w:type="spellEnd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» и пр.). Викторина направлена на развитие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знаний по истории, географии и культуре России. Она знакомит с бытом народов нашей страны, позволяет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запомнить даты основных событий отечественной истории, известных государственных и общественных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деятелей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п.15.2 стр.47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2D03" w:rsidTr="00DA02A2">
        <w:trPr>
          <w:trHeight w:val="240"/>
          <w:jc w:val="center"/>
        </w:trPr>
        <w:tc>
          <w:tcPr>
            <w:tcW w:w="499" w:type="dxa"/>
            <w:vMerge w:val="restart"/>
          </w:tcPr>
          <w:p w:rsidR="002E2D03" w:rsidRPr="00A82A8C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2E2D03" w:rsidRPr="00E54B1F" w:rsidRDefault="002E2D03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2183" w:type="dxa"/>
            <w:gridSpan w:val="2"/>
          </w:tcPr>
          <w:p w:rsidR="002E2D03" w:rsidRDefault="002E2D03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2E2D03" w:rsidRDefault="002E2D03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E2D03" w:rsidRPr="00CA4DA5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E2D03" w:rsidTr="00DA02A2">
        <w:trPr>
          <w:trHeight w:val="1126"/>
          <w:jc w:val="center"/>
        </w:trPr>
        <w:tc>
          <w:tcPr>
            <w:tcW w:w="499" w:type="dxa"/>
            <w:vMerge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E2D03" w:rsidRPr="00E54B1F" w:rsidRDefault="002E2D03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Набор кубиков позволяет сложить изображения героев русских былин. Набор сопровождается красочной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брошюрой с образцами для складывания и короткими историями о героях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п.15.3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2183" w:type="dxa"/>
            <w:gridSpan w:val="2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2D03" w:rsidTr="00DA02A2">
        <w:trPr>
          <w:trHeight w:val="225"/>
          <w:jc w:val="center"/>
        </w:trPr>
        <w:tc>
          <w:tcPr>
            <w:tcW w:w="499" w:type="dxa"/>
            <w:vMerge w:val="restart"/>
          </w:tcPr>
          <w:p w:rsidR="002E2D03" w:rsidRPr="00A82A8C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2E2D03" w:rsidRPr="00E54B1F" w:rsidRDefault="002E2D03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</w:t>
            </w: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МАЛЫШ»</w:t>
            </w:r>
          </w:p>
        </w:tc>
        <w:tc>
          <w:tcPr>
            <w:tcW w:w="2183" w:type="dxa"/>
            <w:gridSpan w:val="2"/>
          </w:tcPr>
          <w:p w:rsidR="002E2D03" w:rsidRDefault="002E2D03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2E2D03" w:rsidRDefault="002E2D03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E2D03" w:rsidRPr="00CA4DA5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E2D03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E2D03" w:rsidTr="00DA02A2">
        <w:trPr>
          <w:trHeight w:val="1420"/>
          <w:jc w:val="center"/>
        </w:trPr>
        <w:tc>
          <w:tcPr>
            <w:tcW w:w="499" w:type="dxa"/>
            <w:vMerge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E2D03" w:rsidRPr="00E54B1F" w:rsidRDefault="002E2D03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об историческом прошлом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п.15.4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2183" w:type="dxa"/>
            <w:gridSpan w:val="2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2E2D03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2E2D03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E2D03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2D03" w:rsidTr="00DA02A2">
        <w:trPr>
          <w:trHeight w:val="195"/>
          <w:jc w:val="center"/>
        </w:trPr>
        <w:tc>
          <w:tcPr>
            <w:tcW w:w="499" w:type="dxa"/>
            <w:vMerge w:val="restart"/>
          </w:tcPr>
          <w:p w:rsidR="002E2D03" w:rsidRPr="00A82A8C" w:rsidRDefault="002E2D03" w:rsidP="0094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2E2D03" w:rsidRPr="00E54B1F" w:rsidRDefault="002E2D03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2183" w:type="dxa"/>
            <w:gridSpan w:val="2"/>
          </w:tcPr>
          <w:p w:rsidR="002E2D03" w:rsidRDefault="002E2D03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2E2D03" w:rsidRDefault="002E2D03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E2D03" w:rsidRPr="00CA4DA5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38" w:type="dxa"/>
          </w:tcPr>
          <w:p w:rsidR="002E2D03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E2D03" w:rsidTr="00DA02A2">
        <w:trPr>
          <w:trHeight w:val="1690"/>
          <w:jc w:val="center"/>
        </w:trPr>
        <w:tc>
          <w:tcPr>
            <w:tcW w:w="499" w:type="dxa"/>
            <w:vMerge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E2D03" w:rsidRPr="002C7975" w:rsidRDefault="002E2D03" w:rsidP="00944A54">
            <w:pPr>
              <w:pStyle w:val="a6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знакомящие детей с историей России (хозяйством, семейным бытом, географическими открытиями) с событиями Великой Отечественной войны, государственной символикой Российской Федерации (1, п.15.5 стр.47)</w:t>
            </w:r>
          </w:p>
        </w:tc>
        <w:tc>
          <w:tcPr>
            <w:tcW w:w="2183" w:type="dxa"/>
            <w:gridSpan w:val="2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2E2D03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</w:tcPr>
          <w:p w:rsidR="002E2D03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2E2D03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2E2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2D03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2E2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2D03" w:rsidTr="00DA02A2">
        <w:trPr>
          <w:trHeight w:val="413"/>
          <w:jc w:val="center"/>
        </w:trPr>
        <w:tc>
          <w:tcPr>
            <w:tcW w:w="499" w:type="dxa"/>
            <w:vMerge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E2D03" w:rsidRPr="002C7975" w:rsidRDefault="002E2D03" w:rsidP="00944A54">
            <w:pPr>
              <w:pStyle w:val="a6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великих сражений (2, п.207 стр.43)</w:t>
            </w:r>
          </w:p>
        </w:tc>
        <w:tc>
          <w:tcPr>
            <w:tcW w:w="2183" w:type="dxa"/>
            <w:gridSpan w:val="2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2E2D03" w:rsidRP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2E2D03" w:rsidRP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E2D03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2D03" w:rsidTr="00DA02A2">
        <w:trPr>
          <w:trHeight w:val="279"/>
          <w:jc w:val="center"/>
        </w:trPr>
        <w:tc>
          <w:tcPr>
            <w:tcW w:w="499" w:type="dxa"/>
            <w:vMerge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E2D03" w:rsidRPr="007B7608" w:rsidRDefault="002E2D03" w:rsidP="00944A54">
            <w:pPr>
              <w:pStyle w:val="a6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п.224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 </w:t>
            </w:r>
          </w:p>
        </w:tc>
        <w:tc>
          <w:tcPr>
            <w:tcW w:w="2183" w:type="dxa"/>
            <w:gridSpan w:val="2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2E2D03" w:rsidRP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2E2D03" w:rsidRP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E2D03" w:rsidRDefault="002E2D03" w:rsidP="00A6426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6426B"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2D03" w:rsidTr="00DA02A2">
        <w:trPr>
          <w:trHeight w:val="553"/>
          <w:jc w:val="center"/>
        </w:trPr>
        <w:tc>
          <w:tcPr>
            <w:tcW w:w="499" w:type="dxa"/>
            <w:vMerge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E2D03" w:rsidRPr="007B7608" w:rsidRDefault="002E2D03" w:rsidP="00944A54">
            <w:pPr>
              <w:pStyle w:val="a6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b/>
                <w:sz w:val="24"/>
                <w:szCs w:val="24"/>
              </w:rPr>
              <w:t>Набор фигурок людей с ограниченными возможностями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п.225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2183" w:type="dxa"/>
            <w:gridSpan w:val="2"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2E2D03" w:rsidRP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2E2D03" w:rsidRP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E2D03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2D03" w:rsidTr="00DA02A2">
        <w:trPr>
          <w:trHeight w:val="547"/>
          <w:jc w:val="center"/>
        </w:trPr>
        <w:tc>
          <w:tcPr>
            <w:tcW w:w="499" w:type="dxa"/>
            <w:vMerge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E2D03" w:rsidRPr="003C27F7" w:rsidRDefault="002E2D03" w:rsidP="00944A54">
            <w:pPr>
              <w:pStyle w:val="a6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достоприме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чательностям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п.236 стр.44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2E2D03" w:rsidRPr="00EB3912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2E2D03" w:rsidRPr="00EB3912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2E2D03" w:rsidRPr="00EB3912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E2D03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2D03" w:rsidTr="00DA02A2">
        <w:trPr>
          <w:trHeight w:val="568"/>
          <w:jc w:val="center"/>
        </w:trPr>
        <w:tc>
          <w:tcPr>
            <w:tcW w:w="499" w:type="dxa"/>
            <w:vMerge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E2D03" w:rsidRDefault="002E2D03" w:rsidP="00944A54">
            <w:pPr>
              <w:pStyle w:val="a6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традицион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ной национальной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п.237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2183" w:type="dxa"/>
            <w:gridSpan w:val="2"/>
          </w:tcPr>
          <w:p w:rsidR="002E2D03" w:rsidRPr="00EB3912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2E2D03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2E2D03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56DD3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2E2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амодельные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2D03" w:rsidTr="00DA02A2">
        <w:trPr>
          <w:trHeight w:val="549"/>
          <w:jc w:val="center"/>
        </w:trPr>
        <w:tc>
          <w:tcPr>
            <w:tcW w:w="499" w:type="dxa"/>
            <w:vMerge/>
          </w:tcPr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2E2D03" w:rsidRPr="005F6385" w:rsidRDefault="002E2D03" w:rsidP="00944A54">
            <w:pPr>
              <w:pStyle w:val="a6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символики Рос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п.238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2183" w:type="dxa"/>
            <w:gridSpan w:val="2"/>
          </w:tcPr>
          <w:p w:rsidR="002E2D03" w:rsidRPr="00EB3912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2E2D03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2E2D03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56DD3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2E2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2D03" w:rsidRDefault="002E2D0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амодельные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426B" w:rsidTr="00DA02A2">
        <w:trPr>
          <w:trHeight w:val="270"/>
          <w:jc w:val="center"/>
        </w:trPr>
        <w:tc>
          <w:tcPr>
            <w:tcW w:w="499" w:type="dxa"/>
            <w:vMerge w:val="restart"/>
          </w:tcPr>
          <w:p w:rsidR="00A6426B" w:rsidRPr="00A82A8C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A6426B" w:rsidRPr="00E54B1F" w:rsidRDefault="00A6426B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A6426B" w:rsidRDefault="00A6426B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6426B" w:rsidRDefault="00A6426B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6426B" w:rsidRPr="00CA4DA5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6426B" w:rsidTr="00DA02A2">
        <w:trPr>
          <w:trHeight w:val="1420"/>
          <w:jc w:val="center"/>
        </w:trPr>
        <w:tc>
          <w:tcPr>
            <w:tcW w:w="499" w:type="dxa"/>
            <w:vMerge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6426B" w:rsidRPr="00E54B1F" w:rsidRDefault="00A6426B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</w:t>
            </w:r>
            <w:proofErr w:type="spellStart"/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), предназначенные для знакомства детей с научно-техническим прогрессом, эволюцией окружающих нас вещей, с историей костюма и современными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транспортными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п.15.6 стр.48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426B" w:rsidTr="00DA02A2">
        <w:trPr>
          <w:trHeight w:val="225"/>
          <w:jc w:val="center"/>
        </w:trPr>
        <w:tc>
          <w:tcPr>
            <w:tcW w:w="499" w:type="dxa"/>
            <w:vMerge w:val="restart"/>
          </w:tcPr>
          <w:p w:rsidR="00A6426B" w:rsidRPr="00A82A8C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A6426B" w:rsidRPr="00E54B1F" w:rsidRDefault="00A6426B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ПЛАКАТЫ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КАРТЫ</w:t>
            </w:r>
          </w:p>
        </w:tc>
        <w:tc>
          <w:tcPr>
            <w:tcW w:w="2183" w:type="dxa"/>
            <w:gridSpan w:val="2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6426B" w:rsidRPr="00CA4DA5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6426B" w:rsidTr="00DA02A2">
        <w:trPr>
          <w:trHeight w:val="954"/>
          <w:jc w:val="center"/>
        </w:trPr>
        <w:tc>
          <w:tcPr>
            <w:tcW w:w="499" w:type="dxa"/>
            <w:vMerge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6426B" w:rsidRPr="005F6385" w:rsidRDefault="00A6426B" w:rsidP="00944A54">
            <w:pPr>
              <w:pStyle w:val="a6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Плакат, на котором представлены современные транспортные средства, классифицированные по видам и назначению (1, п.15.7 стр.48)</w:t>
            </w:r>
          </w:p>
        </w:tc>
        <w:tc>
          <w:tcPr>
            <w:tcW w:w="2183" w:type="dxa"/>
            <w:gridSpan w:val="2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426B" w:rsidTr="00DA02A2">
        <w:trPr>
          <w:trHeight w:val="276"/>
          <w:jc w:val="center"/>
        </w:trPr>
        <w:tc>
          <w:tcPr>
            <w:tcW w:w="499" w:type="dxa"/>
            <w:vMerge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6426B" w:rsidRPr="003E41FE" w:rsidRDefault="00A6426B" w:rsidP="00944A54">
            <w:pPr>
              <w:pStyle w:val="a6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 (полушарий)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п.302 стр.47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14596" w:type="dxa"/>
            <w:gridSpan w:val="9"/>
          </w:tcPr>
          <w:p w:rsidR="00944A54" w:rsidRPr="00CA4DA5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</w:tr>
      <w:tr w:rsidR="00A6426B" w:rsidTr="00DA02A2">
        <w:trPr>
          <w:trHeight w:val="255"/>
          <w:jc w:val="center"/>
        </w:trPr>
        <w:tc>
          <w:tcPr>
            <w:tcW w:w="499" w:type="dxa"/>
            <w:vMerge w:val="restart"/>
          </w:tcPr>
          <w:p w:rsidR="00A6426B" w:rsidRPr="00A82A8C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A6426B" w:rsidRPr="008F5C5C" w:rsidRDefault="00A6426B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2183" w:type="dxa"/>
            <w:gridSpan w:val="2"/>
          </w:tcPr>
          <w:p w:rsidR="00A6426B" w:rsidRDefault="00A6426B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6426B" w:rsidRDefault="00A6426B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6426B" w:rsidRPr="00A225EC" w:rsidRDefault="00A6426B" w:rsidP="00A6426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38" w:type="dxa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426B" w:rsidTr="00DA02A2">
        <w:trPr>
          <w:trHeight w:val="1420"/>
          <w:jc w:val="center"/>
        </w:trPr>
        <w:tc>
          <w:tcPr>
            <w:tcW w:w="499" w:type="dxa"/>
            <w:vMerge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6426B" w:rsidRPr="004D68FA" w:rsidRDefault="00A6426B" w:rsidP="00944A54">
            <w:pPr>
              <w:pStyle w:val="a6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для ознакомления детей с современными профессиями, инструментами и оборудованием, помогающими людям выполнять свои профессиональные обязанности (1, п.16.1 стр.48)</w:t>
            </w:r>
          </w:p>
        </w:tc>
        <w:tc>
          <w:tcPr>
            <w:tcW w:w="2183" w:type="dxa"/>
            <w:gridSpan w:val="2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4-7/1</w:t>
            </w:r>
          </w:p>
        </w:tc>
      </w:tr>
      <w:tr w:rsidR="00A6426B" w:rsidTr="00DA02A2">
        <w:trPr>
          <w:trHeight w:val="276"/>
          <w:jc w:val="center"/>
        </w:trPr>
        <w:tc>
          <w:tcPr>
            <w:tcW w:w="499" w:type="dxa"/>
            <w:vMerge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6426B" w:rsidRPr="004D68FA" w:rsidRDefault="00A6426B" w:rsidP="00944A54">
            <w:pPr>
              <w:pStyle w:val="a6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Набор знаков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151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2183" w:type="dxa"/>
            <w:gridSpan w:val="2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4-7/1</w:t>
            </w:r>
          </w:p>
        </w:tc>
      </w:tr>
      <w:tr w:rsidR="00A6426B" w:rsidTr="00DA02A2">
        <w:trPr>
          <w:trHeight w:val="550"/>
          <w:jc w:val="center"/>
        </w:trPr>
        <w:tc>
          <w:tcPr>
            <w:tcW w:w="499" w:type="dxa"/>
            <w:vMerge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6426B" w:rsidRPr="006077DB" w:rsidRDefault="00A6426B" w:rsidP="00944A54">
            <w:pPr>
              <w:pStyle w:val="a6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6426B" w:rsidRP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A6426B" w:rsidRP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4-7/0</w:t>
            </w:r>
          </w:p>
        </w:tc>
      </w:tr>
      <w:tr w:rsidR="00A6426B" w:rsidTr="00DA02A2">
        <w:trPr>
          <w:trHeight w:val="543"/>
          <w:jc w:val="center"/>
        </w:trPr>
        <w:tc>
          <w:tcPr>
            <w:tcW w:w="499" w:type="dxa"/>
            <w:vMerge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6426B" w:rsidRDefault="00A6426B" w:rsidP="00944A54">
            <w:pPr>
              <w:pStyle w:val="a6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солдатиков (среднего разме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A6426B" w:rsidRPr="00F90A7A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6426B" w:rsidRPr="00F90A7A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6B" w:rsidTr="00DA02A2">
        <w:trPr>
          <w:trHeight w:val="564"/>
          <w:jc w:val="center"/>
        </w:trPr>
        <w:tc>
          <w:tcPr>
            <w:tcW w:w="499" w:type="dxa"/>
            <w:vMerge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6426B" w:rsidRPr="004D68FA" w:rsidRDefault="00A6426B" w:rsidP="00944A54">
            <w:pPr>
              <w:pStyle w:val="a6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про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фессий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223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2183" w:type="dxa"/>
            <w:gridSpan w:val="2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6426B" w:rsidRP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A6426B" w:rsidRP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4-7/0</w:t>
            </w:r>
          </w:p>
        </w:tc>
      </w:tr>
      <w:tr w:rsidR="00A6426B" w:rsidTr="00DA02A2">
        <w:trPr>
          <w:trHeight w:val="274"/>
          <w:jc w:val="center"/>
        </w:trPr>
        <w:tc>
          <w:tcPr>
            <w:tcW w:w="499" w:type="dxa"/>
            <w:vMerge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6426B" w:rsidRDefault="00A6426B" w:rsidP="00944A54">
            <w:pPr>
              <w:pStyle w:val="a6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Руль игровой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276 стр.46</w:t>
            </w:r>
            <w:r w:rsidRPr="00977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83" w:type="dxa"/>
            <w:gridSpan w:val="2"/>
          </w:tcPr>
          <w:p w:rsidR="00A6426B" w:rsidRP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A6426B" w:rsidRP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A6426B" w:rsidRP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4-7/1</w:t>
            </w:r>
          </w:p>
        </w:tc>
      </w:tr>
      <w:tr w:rsidR="00A6426B" w:rsidTr="00DA02A2">
        <w:trPr>
          <w:trHeight w:val="267"/>
          <w:jc w:val="center"/>
        </w:trPr>
        <w:tc>
          <w:tcPr>
            <w:tcW w:w="499" w:type="dxa"/>
            <w:vMerge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6426B" w:rsidRPr="00977E3F" w:rsidRDefault="00A6426B" w:rsidP="00944A54">
            <w:pPr>
              <w:pStyle w:val="a6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Телефон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298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2183" w:type="dxa"/>
            <w:gridSpan w:val="2"/>
          </w:tcPr>
          <w:p w:rsidR="00A6426B" w:rsidRPr="00C5603E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A6426B" w:rsidRPr="00C5603E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A6426B" w:rsidRPr="00C5603E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4-7/1</w:t>
            </w:r>
          </w:p>
        </w:tc>
      </w:tr>
      <w:tr w:rsidR="00A6426B" w:rsidTr="00DA02A2">
        <w:trPr>
          <w:trHeight w:val="273"/>
          <w:jc w:val="center"/>
        </w:trPr>
        <w:tc>
          <w:tcPr>
            <w:tcW w:w="499" w:type="dxa"/>
            <w:vMerge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6426B" w:rsidRPr="00977E3F" w:rsidRDefault="00A6426B" w:rsidP="00944A54">
            <w:pPr>
              <w:pStyle w:val="a6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Чековая касса 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307 стр.47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A6426B" w:rsidRPr="00223074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6426B" w:rsidRPr="00223074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A6426B" w:rsidRPr="00223074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4-7/1</w:t>
            </w:r>
          </w:p>
        </w:tc>
      </w:tr>
      <w:tr w:rsidR="00A6426B" w:rsidTr="00DA02A2">
        <w:trPr>
          <w:trHeight w:val="279"/>
          <w:jc w:val="center"/>
        </w:trPr>
        <w:tc>
          <w:tcPr>
            <w:tcW w:w="499" w:type="dxa"/>
            <w:vMerge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6426B" w:rsidRPr="00977E3F" w:rsidRDefault="00A6426B" w:rsidP="00944A54">
            <w:pPr>
              <w:pStyle w:val="a6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Штурвал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313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2183" w:type="dxa"/>
            <w:gridSpan w:val="2"/>
          </w:tcPr>
          <w:p w:rsidR="00A6426B" w:rsidRPr="00223074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6426B" w:rsidRPr="00223074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A6426B" w:rsidRPr="00223074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56DD3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4-7/1</w:t>
            </w:r>
          </w:p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амодельные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426B" w:rsidTr="00DA02A2">
        <w:trPr>
          <w:trHeight w:val="225"/>
          <w:jc w:val="center"/>
        </w:trPr>
        <w:tc>
          <w:tcPr>
            <w:tcW w:w="499" w:type="dxa"/>
            <w:vMerge w:val="restart"/>
          </w:tcPr>
          <w:p w:rsidR="00A6426B" w:rsidRPr="00A82A8C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A6426B" w:rsidRPr="008F5C5C" w:rsidRDefault="00A6426B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A6426B" w:rsidRDefault="00A6426B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6426B" w:rsidRDefault="00A6426B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6426B" w:rsidRPr="00F90A7A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6426B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6426B" w:rsidTr="00DA02A2">
        <w:trPr>
          <w:trHeight w:val="1420"/>
          <w:jc w:val="center"/>
        </w:trPr>
        <w:tc>
          <w:tcPr>
            <w:tcW w:w="499" w:type="dxa"/>
            <w:vMerge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6426B" w:rsidRPr="00CA4DA5" w:rsidRDefault="00A6426B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Картинные лото для игр, направленных на ознакомление детей с представителями различных профессий: их внешним видом, инструментами и оборудованием, необходимыми для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2 стр.48)</w:t>
            </w:r>
          </w:p>
        </w:tc>
        <w:tc>
          <w:tcPr>
            <w:tcW w:w="2183" w:type="dxa"/>
            <w:gridSpan w:val="2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6426B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A6426B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6426B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426B" w:rsidTr="00DA02A2">
        <w:trPr>
          <w:trHeight w:val="195"/>
          <w:jc w:val="center"/>
        </w:trPr>
        <w:tc>
          <w:tcPr>
            <w:tcW w:w="499" w:type="dxa"/>
            <w:vMerge w:val="restart"/>
          </w:tcPr>
          <w:p w:rsidR="00A6426B" w:rsidRPr="00A82A8C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A6426B" w:rsidRPr="00EF5F8B" w:rsidRDefault="00A6426B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</w:t>
            </w:r>
            <w:r w:rsidRPr="008F5C5C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2183" w:type="dxa"/>
            <w:gridSpan w:val="2"/>
          </w:tcPr>
          <w:p w:rsidR="00A6426B" w:rsidRDefault="00A6426B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6426B" w:rsidRDefault="00A6426B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6426B" w:rsidRP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6426B" w:rsidRP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6426B" w:rsidTr="00DA02A2">
        <w:trPr>
          <w:trHeight w:val="1690"/>
          <w:jc w:val="center"/>
        </w:trPr>
        <w:tc>
          <w:tcPr>
            <w:tcW w:w="499" w:type="dxa"/>
            <w:vMerge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6426B" w:rsidRPr="00B10482" w:rsidRDefault="00A6426B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 w:rsidRPr="00201B96">
              <w:rPr>
                <w:rFonts w:ascii="Times New Roman" w:hAnsi="Times New Roman" w:cs="Times New Roman"/>
                <w:sz w:val="24"/>
                <w:szCs w:val="24"/>
              </w:rPr>
              <w:t xml:space="preserve"> фишки и игровой кубик. Передвигаясь по маршрутам на игровых полях, дети знакомятся с различными 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видами профессиональной деятельности, а также видами домашнего труда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стр.49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A6426B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A6426B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A6426B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31856" w:rsidRDefault="00E31856" w:rsidP="00E318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6426B" w:rsidRDefault="00E31856" w:rsidP="00E318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426B" w:rsidTr="00DA02A2">
        <w:trPr>
          <w:trHeight w:val="240"/>
          <w:jc w:val="center"/>
        </w:trPr>
        <w:tc>
          <w:tcPr>
            <w:tcW w:w="499" w:type="dxa"/>
            <w:vMerge w:val="restart"/>
          </w:tcPr>
          <w:p w:rsidR="00A6426B" w:rsidRPr="00A82A8C" w:rsidRDefault="00A6426B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A6426B" w:rsidRPr="008F5C5C" w:rsidRDefault="00A6426B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A6426B" w:rsidRDefault="00A6426B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6426B" w:rsidRDefault="00A6426B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6426B" w:rsidRPr="00A225EC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A6426B" w:rsidRP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31856" w:rsidTr="00DA02A2">
        <w:trPr>
          <w:trHeight w:val="1975"/>
          <w:jc w:val="center"/>
        </w:trPr>
        <w:tc>
          <w:tcPr>
            <w:tcW w:w="499" w:type="dxa"/>
            <w:vMerge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E31856" w:rsidRPr="00B85649" w:rsidRDefault="00E31856" w:rsidP="00944A54">
            <w:pPr>
              <w:pStyle w:val="a6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</w:t>
            </w:r>
            <w:proofErr w:type="spellStart"/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), в ходе игр с которыми дети знакомятся с представителями различных профессий, их внешним видом, инструментами, оборудованием. На обороте карточек представлены подробные описания соответствующих профессий (1, п.16.4 стр.49)</w:t>
            </w:r>
          </w:p>
        </w:tc>
        <w:tc>
          <w:tcPr>
            <w:tcW w:w="2183" w:type="dxa"/>
            <w:gridSpan w:val="2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E31856" w:rsidRP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E31856" w:rsidRP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4-7/1</w:t>
            </w:r>
          </w:p>
        </w:tc>
      </w:tr>
      <w:tr w:rsidR="00E31856" w:rsidTr="00DA02A2">
        <w:trPr>
          <w:trHeight w:val="558"/>
          <w:jc w:val="center"/>
        </w:trPr>
        <w:tc>
          <w:tcPr>
            <w:tcW w:w="499" w:type="dxa"/>
            <w:vMerge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E31856" w:rsidRPr="00B85649" w:rsidRDefault="00E31856" w:rsidP="00944A54">
            <w:pPr>
              <w:pStyle w:val="a6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карточек с изображением зна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166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E31856" w:rsidRP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E31856" w:rsidRP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31856" w:rsidRDefault="00E31856" w:rsidP="00E3185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4-7/1</w:t>
            </w:r>
          </w:p>
        </w:tc>
      </w:tr>
      <w:tr w:rsidR="00E31856" w:rsidTr="00DA02A2">
        <w:trPr>
          <w:trHeight w:val="553"/>
          <w:jc w:val="center"/>
        </w:trPr>
        <w:tc>
          <w:tcPr>
            <w:tcW w:w="499" w:type="dxa"/>
            <w:vMerge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E31856" w:rsidRPr="00B85649" w:rsidRDefault="00E31856" w:rsidP="00944A54">
            <w:pPr>
              <w:pStyle w:val="a6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 с изображением предмета и названием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167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E31856" w:rsidRP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E31856" w:rsidRP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4-7/1</w:t>
            </w:r>
          </w:p>
        </w:tc>
      </w:tr>
      <w:tr w:rsidR="00E31856" w:rsidTr="00DA02A2">
        <w:trPr>
          <w:trHeight w:val="255"/>
          <w:jc w:val="center"/>
        </w:trPr>
        <w:tc>
          <w:tcPr>
            <w:tcW w:w="499" w:type="dxa"/>
            <w:vMerge w:val="restart"/>
          </w:tcPr>
          <w:p w:rsidR="00E31856" w:rsidRPr="00A82A8C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E31856" w:rsidRPr="008F5C5C" w:rsidRDefault="00E31856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2183" w:type="dxa"/>
            <w:gridSpan w:val="2"/>
          </w:tcPr>
          <w:p w:rsidR="00E31856" w:rsidRDefault="00E31856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E31856" w:rsidRDefault="00E31856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31856" w:rsidRP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31856" w:rsidRP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1856" w:rsidTr="00DA02A2">
        <w:trPr>
          <w:trHeight w:val="1420"/>
          <w:jc w:val="center"/>
        </w:trPr>
        <w:tc>
          <w:tcPr>
            <w:tcW w:w="499" w:type="dxa"/>
            <w:vMerge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E31856" w:rsidRPr="00B10482" w:rsidRDefault="00E31856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различных профессиях и увлечениях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5 стр.49)</w:t>
            </w:r>
          </w:p>
        </w:tc>
        <w:tc>
          <w:tcPr>
            <w:tcW w:w="2183" w:type="dxa"/>
            <w:gridSpan w:val="2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856" w:rsidTr="00DA02A2">
        <w:trPr>
          <w:trHeight w:val="240"/>
          <w:jc w:val="center"/>
        </w:trPr>
        <w:tc>
          <w:tcPr>
            <w:tcW w:w="499" w:type="dxa"/>
            <w:vMerge w:val="restart"/>
          </w:tcPr>
          <w:p w:rsidR="00E31856" w:rsidRPr="00A82A8C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E31856" w:rsidRPr="008F5C5C" w:rsidRDefault="00E31856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C29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2183" w:type="dxa"/>
            <w:gridSpan w:val="2"/>
          </w:tcPr>
          <w:p w:rsidR="00E31856" w:rsidRDefault="00E31856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E31856" w:rsidRDefault="00E31856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31856" w:rsidRP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738" w:type="dxa"/>
          </w:tcPr>
          <w:p w:rsidR="00E31856" w:rsidRP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31856" w:rsidTr="00DA02A2">
        <w:trPr>
          <w:trHeight w:val="1690"/>
          <w:jc w:val="center"/>
        </w:trPr>
        <w:tc>
          <w:tcPr>
            <w:tcW w:w="499" w:type="dxa"/>
            <w:vMerge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E31856" w:rsidRPr="008474B0" w:rsidRDefault="00E31856" w:rsidP="00944A54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Наборы для режиссерских игр:</w:t>
            </w:r>
          </w:p>
          <w:p w:rsidR="00E31856" w:rsidRPr="00B10482" w:rsidRDefault="00E31856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четырехэтажный гараж для пяти маленьких машинок с грузовым лифтом, автомойкой, </w:t>
            </w:r>
            <w:proofErr w:type="spellStart"/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бензозаправкой</w:t>
            </w:r>
            <w:proofErr w:type="spellEnd"/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 и автотрассой;</w:t>
            </w:r>
          </w:p>
          <w:p w:rsidR="00E31856" w:rsidRPr="008F5C5C" w:rsidRDefault="00E31856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набор пластмассовых машин специального назначения для сюжетно-ролевых игр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6 стр.49)</w:t>
            </w:r>
          </w:p>
        </w:tc>
        <w:tc>
          <w:tcPr>
            <w:tcW w:w="2183" w:type="dxa"/>
            <w:gridSpan w:val="2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2" w:type="dxa"/>
            <w:gridSpan w:val="3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E31856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E31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1856" w:rsidRDefault="00DA02A2" w:rsidP="00DA02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856" w:rsidTr="00DA02A2">
        <w:trPr>
          <w:trHeight w:val="263"/>
          <w:jc w:val="center"/>
        </w:trPr>
        <w:tc>
          <w:tcPr>
            <w:tcW w:w="499" w:type="dxa"/>
            <w:vMerge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E31856" w:rsidRPr="0017271F" w:rsidRDefault="00E31856" w:rsidP="00944A54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(крупного размера)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1, стр. 34)</w:t>
            </w:r>
          </w:p>
        </w:tc>
        <w:tc>
          <w:tcPr>
            <w:tcW w:w="2183" w:type="dxa"/>
            <w:gridSpan w:val="2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2" w:type="dxa"/>
            <w:gridSpan w:val="3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E31856" w:rsidRPr="00C03C29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E31856" w:rsidRPr="00C03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1856" w:rsidRPr="00C03C29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E31856" w:rsidRPr="00C03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856" w:rsidTr="00DA02A2">
        <w:trPr>
          <w:trHeight w:val="552"/>
          <w:jc w:val="center"/>
        </w:trPr>
        <w:tc>
          <w:tcPr>
            <w:tcW w:w="499" w:type="dxa"/>
            <w:vMerge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E31856" w:rsidRPr="00C20EEC" w:rsidRDefault="00E31856" w:rsidP="00944A54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втомобили (разной тематики, мел</w:t>
            </w: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кого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2183" w:type="dxa"/>
            <w:gridSpan w:val="2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3" w:type="dxa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E31856" w:rsidRPr="00C03C29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E31856" w:rsidRPr="00C03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856" w:rsidTr="00DA02A2">
        <w:trPr>
          <w:trHeight w:val="134"/>
          <w:jc w:val="center"/>
        </w:trPr>
        <w:tc>
          <w:tcPr>
            <w:tcW w:w="499" w:type="dxa"/>
            <w:vMerge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E31856" w:rsidRPr="00C20EEC" w:rsidRDefault="00E31856" w:rsidP="00944A54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(среднего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2183" w:type="dxa"/>
            <w:gridSpan w:val="2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2" w:type="dxa"/>
            <w:gridSpan w:val="3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E31856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E31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856" w:rsidTr="00DA02A2">
        <w:trPr>
          <w:trHeight w:val="134"/>
          <w:jc w:val="center"/>
        </w:trPr>
        <w:tc>
          <w:tcPr>
            <w:tcW w:w="499" w:type="dxa"/>
            <w:vMerge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E31856" w:rsidRPr="00C20EEC" w:rsidRDefault="00E31856" w:rsidP="00944A54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Комплект транспортных средств к напольному коврику «Дорожное 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85, стр. 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A02A2" w:rsidRDefault="00DA02A2" w:rsidP="00DA02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1856" w:rsidRDefault="00DA02A2" w:rsidP="00DA02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856" w:rsidTr="00DA02A2">
        <w:trPr>
          <w:trHeight w:val="134"/>
          <w:jc w:val="center"/>
        </w:trPr>
        <w:tc>
          <w:tcPr>
            <w:tcW w:w="499" w:type="dxa"/>
            <w:vMerge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E31856" w:rsidRPr="008474B0" w:rsidRDefault="00E31856" w:rsidP="00944A54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Лодка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105, стр. 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gridSpan w:val="2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A02A2" w:rsidRDefault="00DA02A2" w:rsidP="00DA02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1856" w:rsidRDefault="00DA02A2" w:rsidP="00DA02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856" w:rsidTr="00DA02A2">
        <w:trPr>
          <w:trHeight w:val="125"/>
          <w:jc w:val="center"/>
        </w:trPr>
        <w:tc>
          <w:tcPr>
            <w:tcW w:w="499" w:type="dxa"/>
            <w:vMerge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E31856" w:rsidRPr="00F535A8" w:rsidRDefault="00E31856" w:rsidP="00944A54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129, стр. 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31856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E31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856" w:rsidTr="00DA02A2">
        <w:trPr>
          <w:trHeight w:val="270"/>
          <w:jc w:val="center"/>
        </w:trPr>
        <w:tc>
          <w:tcPr>
            <w:tcW w:w="499" w:type="dxa"/>
            <w:vMerge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E31856" w:rsidRPr="00EB533A" w:rsidRDefault="00E31856" w:rsidP="00944A54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 военной техники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138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, стр. 39)</w:t>
            </w:r>
          </w:p>
        </w:tc>
        <w:tc>
          <w:tcPr>
            <w:tcW w:w="2183" w:type="dxa"/>
            <w:gridSpan w:val="2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31856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E31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856" w:rsidTr="00DA02A2">
        <w:trPr>
          <w:trHeight w:val="405"/>
          <w:jc w:val="center"/>
        </w:trPr>
        <w:tc>
          <w:tcPr>
            <w:tcW w:w="499" w:type="dxa"/>
            <w:vMerge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E31856" w:rsidRPr="000932CF" w:rsidRDefault="00E31856" w:rsidP="00944A54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кораблей и лодок (водный транспорт)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170, стр. 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</w:tc>
        <w:tc>
          <w:tcPr>
            <w:tcW w:w="2183" w:type="dxa"/>
            <w:gridSpan w:val="2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E31856" w:rsidRP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E31856" w:rsidRP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31856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856" w:rsidTr="00DA02A2">
        <w:trPr>
          <w:trHeight w:val="271"/>
          <w:jc w:val="center"/>
        </w:trPr>
        <w:tc>
          <w:tcPr>
            <w:tcW w:w="499" w:type="dxa"/>
            <w:vMerge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E31856" w:rsidRPr="00E318DC" w:rsidRDefault="00E31856" w:rsidP="00944A54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машинок разного назначения, для детей от 2-х до 4-х лет (2, п. 179, стр. 41)</w:t>
            </w:r>
          </w:p>
        </w:tc>
        <w:tc>
          <w:tcPr>
            <w:tcW w:w="2183" w:type="dxa"/>
            <w:gridSpan w:val="2"/>
          </w:tcPr>
          <w:p w:rsidR="00E31856" w:rsidRP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E31856" w:rsidRPr="00E318DC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31856" w:rsidRP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31856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856" w:rsidTr="00DA02A2">
        <w:trPr>
          <w:trHeight w:val="421"/>
          <w:jc w:val="center"/>
        </w:trPr>
        <w:tc>
          <w:tcPr>
            <w:tcW w:w="499" w:type="dxa"/>
            <w:vMerge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E31856" w:rsidRPr="00E318DC" w:rsidRDefault="00E31856" w:rsidP="00944A54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(мелкого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210, стр. 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43)</w:t>
            </w:r>
          </w:p>
        </w:tc>
        <w:tc>
          <w:tcPr>
            <w:tcW w:w="2183" w:type="dxa"/>
            <w:gridSpan w:val="2"/>
          </w:tcPr>
          <w:p w:rsidR="00E31856" w:rsidRP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E31856" w:rsidRP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E31856" w:rsidRP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DA02A2" w:rsidRDefault="00DA02A2" w:rsidP="00DA02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1856" w:rsidRDefault="00DA02A2" w:rsidP="00DA02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856" w:rsidTr="00DA02A2">
        <w:trPr>
          <w:trHeight w:val="571"/>
          <w:jc w:val="center"/>
        </w:trPr>
        <w:tc>
          <w:tcPr>
            <w:tcW w:w="499" w:type="dxa"/>
            <w:vMerge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E31856" w:rsidRPr="008830DB" w:rsidRDefault="00E31856" w:rsidP="00944A54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211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2183" w:type="dxa"/>
            <w:gridSpan w:val="2"/>
          </w:tcPr>
          <w:p w:rsidR="00E31856" w:rsidRPr="008830DB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E31856" w:rsidRP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</w:tcPr>
          <w:p w:rsidR="00E31856" w:rsidRP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E31856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856" w:rsidTr="00DA02A2">
        <w:trPr>
          <w:trHeight w:val="551"/>
          <w:jc w:val="center"/>
        </w:trPr>
        <w:tc>
          <w:tcPr>
            <w:tcW w:w="499" w:type="dxa"/>
            <w:vMerge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E31856" w:rsidRPr="008830DB" w:rsidRDefault="00E31856" w:rsidP="00944A54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 (для ма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лышей от 2-х до 3-х лет)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229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2183" w:type="dxa"/>
            <w:gridSpan w:val="2"/>
          </w:tcPr>
          <w:p w:rsidR="00E31856" w:rsidRP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E31856" w:rsidRPr="008830DB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31856" w:rsidRP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31856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856" w:rsidTr="00DA02A2">
        <w:trPr>
          <w:trHeight w:val="417"/>
          <w:jc w:val="center"/>
        </w:trPr>
        <w:tc>
          <w:tcPr>
            <w:tcW w:w="499" w:type="dxa"/>
            <w:vMerge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E31856" w:rsidRDefault="00E31856" w:rsidP="00944A54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 xml:space="preserve">Подъемный кран (крупного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45</w:t>
            </w: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E31856" w:rsidRPr="00BA0F0A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E31856" w:rsidRP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E31856" w:rsidRP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31856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856" w:rsidTr="00DA02A2">
        <w:trPr>
          <w:trHeight w:val="411"/>
          <w:jc w:val="center"/>
        </w:trPr>
        <w:tc>
          <w:tcPr>
            <w:tcW w:w="499" w:type="dxa"/>
            <w:vMerge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E31856" w:rsidRPr="00BA0F0A" w:rsidRDefault="00E31856" w:rsidP="00944A54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машина (среднего разме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261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, стр. 45)</w:t>
            </w:r>
          </w:p>
        </w:tc>
        <w:tc>
          <w:tcPr>
            <w:tcW w:w="2183" w:type="dxa"/>
            <w:gridSpan w:val="2"/>
          </w:tcPr>
          <w:p w:rsidR="00E31856" w:rsidRP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E31856" w:rsidRPr="008830DB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E31856" w:rsidRP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31856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856" w:rsidTr="00E31856">
        <w:trPr>
          <w:trHeight w:val="703"/>
          <w:jc w:val="center"/>
        </w:trPr>
        <w:tc>
          <w:tcPr>
            <w:tcW w:w="499" w:type="dxa"/>
            <w:vMerge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E31856" w:rsidRDefault="00E31856" w:rsidP="00944A54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Ракета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271, стр. 46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E31856" w:rsidRP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E31856" w:rsidRP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E31856" w:rsidRP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DA02A2" w:rsidRDefault="00DA02A2" w:rsidP="00DA02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1856" w:rsidRDefault="00DA02A2" w:rsidP="00DA02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856" w:rsidTr="00DA02A2">
        <w:trPr>
          <w:trHeight w:val="409"/>
          <w:jc w:val="center"/>
        </w:trPr>
        <w:tc>
          <w:tcPr>
            <w:tcW w:w="499" w:type="dxa"/>
            <w:vMerge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E31856" w:rsidRPr="00977E3F" w:rsidRDefault="00E31856" w:rsidP="00944A54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Скорая помощь (машина, 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286, стр. 46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E31856" w:rsidRPr="00F203E2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E31856" w:rsidRP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E31856" w:rsidRP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31856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856" w:rsidTr="00DA02A2">
        <w:trPr>
          <w:trHeight w:val="403"/>
          <w:jc w:val="center"/>
        </w:trPr>
        <w:tc>
          <w:tcPr>
            <w:tcW w:w="499" w:type="dxa"/>
            <w:vMerge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E31856" w:rsidRPr="00977E3F" w:rsidRDefault="00E31856" w:rsidP="00944A54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плект (2, п. 286, стр. 46)</w:t>
            </w:r>
          </w:p>
        </w:tc>
        <w:tc>
          <w:tcPr>
            <w:tcW w:w="2183" w:type="dxa"/>
            <w:gridSpan w:val="2"/>
          </w:tcPr>
          <w:p w:rsidR="00E31856" w:rsidRPr="00F203E2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E31856" w:rsidRPr="00F203E2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31856" w:rsidRPr="00F203E2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856" w:rsidTr="00DA02A2">
        <w:trPr>
          <w:trHeight w:val="282"/>
          <w:jc w:val="center"/>
        </w:trPr>
        <w:tc>
          <w:tcPr>
            <w:tcW w:w="499" w:type="dxa"/>
            <w:vMerge/>
          </w:tcPr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E31856" w:rsidRPr="001F7C67" w:rsidRDefault="00E31856" w:rsidP="00944A54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291, стр. 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E31856" w:rsidRPr="00F203E2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E31856" w:rsidRPr="00F203E2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E31856" w:rsidRPr="00F203E2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31856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1856" w:rsidRDefault="00E3185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A2" w:rsidTr="00DA02A2">
        <w:trPr>
          <w:trHeight w:val="240"/>
          <w:jc w:val="center"/>
        </w:trPr>
        <w:tc>
          <w:tcPr>
            <w:tcW w:w="499" w:type="dxa"/>
            <w:vMerge w:val="restart"/>
          </w:tcPr>
          <w:p w:rsidR="00DA02A2" w:rsidRPr="00A82A8C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DA02A2" w:rsidRPr="008F5C5C" w:rsidRDefault="00DA02A2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МЕСТА</w:t>
            </w:r>
          </w:p>
        </w:tc>
        <w:tc>
          <w:tcPr>
            <w:tcW w:w="2183" w:type="dxa"/>
            <w:gridSpan w:val="2"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A02A2" w:rsidRPr="008474B0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738" w:type="dxa"/>
          </w:tcPr>
          <w:p w:rsidR="00DA02A2" w:rsidRPr="008474B0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A02A2" w:rsidTr="00DA02A2">
        <w:trPr>
          <w:trHeight w:val="3355"/>
          <w:jc w:val="center"/>
        </w:trPr>
        <w:tc>
          <w:tcPr>
            <w:tcW w:w="499" w:type="dxa"/>
            <w:vMerge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A02A2" w:rsidRPr="00F14ED3" w:rsidRDefault="00DA02A2" w:rsidP="00944A54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игр «в профессии»:</w:t>
            </w:r>
          </w:p>
          <w:p w:rsidR="00DA02A2" w:rsidRPr="00B10482" w:rsidRDefault="00DA02A2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автомеханика с набором инструментов и приспособлений;</w:t>
            </w:r>
          </w:p>
          <w:p w:rsidR="00DA02A2" w:rsidRDefault="00DA02A2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парикмахера с зеркалом, инструментами и емкостями;</w:t>
            </w:r>
          </w:p>
          <w:p w:rsidR="00DA02A2" w:rsidRPr="00B10482" w:rsidRDefault="00DA02A2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кухня с плитой, рабочим столом, раковиной, утварью, посудой и столовыми приборами;</w:t>
            </w:r>
          </w:p>
          <w:p w:rsidR="00DA02A2" w:rsidRPr="00B10482" w:rsidRDefault="00DA02A2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сумка врача с инструментами;</w:t>
            </w:r>
          </w:p>
          <w:p w:rsidR="00DA02A2" w:rsidRPr="00B10482" w:rsidRDefault="00DA02A2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игровой набор водителя, с помощью которого имитируется обстановка кабины автомобиля и деятельность по управлению транспортным средством;</w:t>
            </w:r>
          </w:p>
          <w:p w:rsidR="00DA02A2" w:rsidRPr="00B10482" w:rsidRDefault="00DA02A2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весы для игр «в магазин»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7 стр.49)</w:t>
            </w:r>
          </w:p>
        </w:tc>
        <w:tc>
          <w:tcPr>
            <w:tcW w:w="2183" w:type="dxa"/>
            <w:gridSpan w:val="2"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DA02A2" w:rsidRDefault="00DA02A2" w:rsidP="00DA02A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DA02A2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DA0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02A2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DA0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02A2" w:rsidTr="00DA02A2">
        <w:trPr>
          <w:trHeight w:val="171"/>
          <w:jc w:val="center"/>
        </w:trPr>
        <w:tc>
          <w:tcPr>
            <w:tcW w:w="499" w:type="dxa"/>
            <w:vMerge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A02A2" w:rsidRPr="00B10482" w:rsidRDefault="00DA02A2" w:rsidP="00944A54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Весы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2183" w:type="dxa"/>
            <w:gridSpan w:val="2"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DA02A2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A02A2" w:rsidRDefault="009A5EB6" w:rsidP="00944A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DA0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02A2" w:rsidTr="00DA02A2">
        <w:trPr>
          <w:trHeight w:val="161"/>
          <w:jc w:val="center"/>
        </w:trPr>
        <w:tc>
          <w:tcPr>
            <w:tcW w:w="499" w:type="dxa"/>
            <w:vMerge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A02A2" w:rsidRDefault="00DA02A2" w:rsidP="00944A54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Ветряная мельница (модель) (2, п. 15 стр.34)</w:t>
            </w:r>
          </w:p>
        </w:tc>
        <w:tc>
          <w:tcPr>
            <w:tcW w:w="2183" w:type="dxa"/>
            <w:gridSpan w:val="2"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DA02A2" w:rsidRP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DA02A2" w:rsidRP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A02A2" w:rsidRDefault="009A5EB6" w:rsidP="00944A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2A2" w:rsidTr="00DA02A2">
        <w:trPr>
          <w:trHeight w:val="434"/>
          <w:jc w:val="center"/>
        </w:trPr>
        <w:tc>
          <w:tcPr>
            <w:tcW w:w="499" w:type="dxa"/>
            <w:vMerge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A02A2" w:rsidRPr="003B168D" w:rsidRDefault="00DA02A2" w:rsidP="00944A54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113 стр.38</w:t>
            </w: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DA02A2" w:rsidRPr="00F919E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DA02A2" w:rsidRPr="00F919E2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A02A2" w:rsidRDefault="009A5EB6" w:rsidP="00944A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DA0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02A2" w:rsidTr="00DA02A2">
        <w:trPr>
          <w:trHeight w:val="442"/>
          <w:jc w:val="center"/>
        </w:trPr>
        <w:tc>
          <w:tcPr>
            <w:tcW w:w="499" w:type="dxa"/>
            <w:vMerge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A02A2" w:rsidRPr="00F14ED3" w:rsidRDefault="00DA02A2" w:rsidP="00944A54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«Мастер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>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114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2183" w:type="dxa"/>
            <w:gridSpan w:val="2"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DA02A2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A02A2" w:rsidRDefault="009A5EB6" w:rsidP="00944A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DA02A2" w:rsidRPr="008E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02A2" w:rsidTr="00DA02A2">
        <w:trPr>
          <w:trHeight w:val="464"/>
          <w:jc w:val="center"/>
        </w:trPr>
        <w:tc>
          <w:tcPr>
            <w:tcW w:w="499" w:type="dxa"/>
            <w:vMerge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A02A2" w:rsidRDefault="00DA02A2" w:rsidP="00944A54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«Парикма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херская»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115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2183" w:type="dxa"/>
            <w:gridSpan w:val="2"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DA02A2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A02A2" w:rsidRDefault="009A5EB6" w:rsidP="00944A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DA02A2" w:rsidRPr="008E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02A2" w:rsidTr="00DA02A2">
        <w:trPr>
          <w:trHeight w:val="458"/>
          <w:jc w:val="center"/>
        </w:trPr>
        <w:tc>
          <w:tcPr>
            <w:tcW w:w="499" w:type="dxa"/>
            <w:vMerge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A02A2" w:rsidRDefault="00DA02A2" w:rsidP="00944A54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– «Поли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(2, п. 116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2183" w:type="dxa"/>
            <w:gridSpan w:val="2"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DA02A2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A02A2" w:rsidRDefault="009A5EB6" w:rsidP="00944A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DA02A2" w:rsidRPr="008E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02A2" w:rsidTr="00DA02A2">
        <w:trPr>
          <w:trHeight w:val="466"/>
          <w:jc w:val="center"/>
        </w:trPr>
        <w:tc>
          <w:tcPr>
            <w:tcW w:w="499" w:type="dxa"/>
            <w:vMerge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A02A2" w:rsidRDefault="00DA02A2" w:rsidP="00944A54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«Парковка» (многоуровневая)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131 стр.39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DA02A2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A02A2" w:rsidRDefault="009A5EB6" w:rsidP="00944A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DA02A2" w:rsidRPr="008E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02A2" w:rsidTr="00DA02A2">
        <w:trPr>
          <w:trHeight w:val="319"/>
          <w:jc w:val="center"/>
        </w:trPr>
        <w:tc>
          <w:tcPr>
            <w:tcW w:w="499" w:type="dxa"/>
            <w:vMerge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A02A2" w:rsidRDefault="00DA02A2" w:rsidP="00944A54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«Мастерская»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132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2183" w:type="dxa"/>
            <w:gridSpan w:val="2"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DA02A2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DA02A2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A02A2" w:rsidRDefault="009A5EB6" w:rsidP="00944A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DA02A2" w:rsidRPr="008E6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02A2" w:rsidTr="00DA02A2">
        <w:trPr>
          <w:trHeight w:val="565"/>
          <w:jc w:val="center"/>
        </w:trPr>
        <w:tc>
          <w:tcPr>
            <w:tcW w:w="499" w:type="dxa"/>
            <w:vMerge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A02A2" w:rsidRPr="00EB533A" w:rsidRDefault="00DA02A2" w:rsidP="00944A54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«Аэродром» (трансформиру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емый)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134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2183" w:type="dxa"/>
            <w:gridSpan w:val="2"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DA02A2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DA02A2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A02A2" w:rsidRDefault="009A5EB6" w:rsidP="00944A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2A2" w:rsidTr="00DA02A2">
        <w:trPr>
          <w:trHeight w:val="276"/>
          <w:jc w:val="center"/>
        </w:trPr>
        <w:tc>
          <w:tcPr>
            <w:tcW w:w="499" w:type="dxa"/>
            <w:vMerge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A02A2" w:rsidRDefault="00DA02A2" w:rsidP="00944A54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«Бензозаправочная станция – гараж» (для мелких автомобилей)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135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2183" w:type="dxa"/>
            <w:gridSpan w:val="2"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DA02A2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DA02A2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A02A2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2A2" w:rsidTr="00DA02A2">
        <w:trPr>
          <w:trHeight w:val="276"/>
          <w:jc w:val="center"/>
        </w:trPr>
        <w:tc>
          <w:tcPr>
            <w:tcW w:w="499" w:type="dxa"/>
            <w:vMerge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A02A2" w:rsidRPr="00EB533A" w:rsidRDefault="00DA02A2" w:rsidP="00944A54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для уборки с тележкой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148 стр.40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DA02A2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A02A2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A02A2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DA0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02A2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DA0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02A2" w:rsidTr="00DA02A2">
        <w:trPr>
          <w:trHeight w:val="560"/>
          <w:jc w:val="center"/>
        </w:trPr>
        <w:tc>
          <w:tcPr>
            <w:tcW w:w="499" w:type="dxa"/>
            <w:vMerge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A02A2" w:rsidRPr="00622CB9" w:rsidRDefault="00DA02A2" w:rsidP="00944A54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ремонтных работ (пластмассовый)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2183" w:type="dxa"/>
            <w:gridSpan w:val="2"/>
          </w:tcPr>
          <w:p w:rsidR="00DA02A2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A02A2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A02A2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DA0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02A2" w:rsidTr="00DA02A2">
        <w:trPr>
          <w:trHeight w:val="412"/>
          <w:jc w:val="center"/>
        </w:trPr>
        <w:tc>
          <w:tcPr>
            <w:tcW w:w="499" w:type="dxa"/>
            <w:vMerge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A02A2" w:rsidRPr="00622CB9" w:rsidRDefault="00DA02A2" w:rsidP="00944A54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медицинских принадлежно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181 стр.41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DA02A2" w:rsidRP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DA02A2" w:rsidRP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DA02A2" w:rsidRP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DA02A2" w:rsidRDefault="009A5EB6" w:rsidP="00956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DA0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A02A2" w:rsidRPr="00005187" w:rsidRDefault="009A5EB6" w:rsidP="00956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DA02A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DA02A2" w:rsidTr="00DA02A2">
        <w:trPr>
          <w:trHeight w:val="277"/>
          <w:jc w:val="center"/>
        </w:trPr>
        <w:tc>
          <w:tcPr>
            <w:tcW w:w="499" w:type="dxa"/>
            <w:vMerge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A02A2" w:rsidRPr="00622CB9" w:rsidRDefault="00DA02A2" w:rsidP="00944A54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парикмахера (2, п.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DA02A2" w:rsidRP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DA02A2" w:rsidRP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DA02A2" w:rsidRP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DA02A2" w:rsidRDefault="009A5EB6" w:rsidP="0094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DA0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02A2" w:rsidRDefault="009A5EB6" w:rsidP="00944A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DA02A2" w:rsidRPr="00005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02A2" w:rsidTr="00DA02A2">
        <w:trPr>
          <w:trHeight w:val="267"/>
          <w:jc w:val="center"/>
        </w:trPr>
        <w:tc>
          <w:tcPr>
            <w:tcW w:w="499" w:type="dxa"/>
            <w:vMerge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A02A2" w:rsidRPr="005C2375" w:rsidRDefault="00DA02A2" w:rsidP="00944A54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 (2, п. 202 стр.42)</w:t>
            </w:r>
          </w:p>
        </w:tc>
        <w:tc>
          <w:tcPr>
            <w:tcW w:w="2183" w:type="dxa"/>
            <w:gridSpan w:val="2"/>
          </w:tcPr>
          <w:p w:rsidR="00DA02A2" w:rsidRPr="005C2375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DA02A2" w:rsidRP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DA02A2" w:rsidRP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A02A2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DA02A2" w:rsidRPr="0000518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DA02A2" w:rsidTr="00DA02A2">
        <w:trPr>
          <w:trHeight w:val="399"/>
          <w:jc w:val="center"/>
        </w:trPr>
        <w:tc>
          <w:tcPr>
            <w:tcW w:w="499" w:type="dxa"/>
            <w:vMerge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A02A2" w:rsidRPr="005C2375" w:rsidRDefault="00DA02A2" w:rsidP="00944A54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разрезных овощей и фруктов с ножом и разделочной доской (2, п. 206 стр.42)</w:t>
            </w:r>
          </w:p>
        </w:tc>
        <w:tc>
          <w:tcPr>
            <w:tcW w:w="2183" w:type="dxa"/>
            <w:gridSpan w:val="2"/>
          </w:tcPr>
          <w:p w:rsidR="00DA02A2" w:rsidRP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DA02A2" w:rsidRP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DA02A2" w:rsidRP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DA02A2" w:rsidRDefault="009A5EB6" w:rsidP="0094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DA0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02A2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2A2" w:rsidTr="00DA02A2">
        <w:trPr>
          <w:trHeight w:val="285"/>
          <w:jc w:val="center"/>
        </w:trPr>
        <w:tc>
          <w:tcPr>
            <w:tcW w:w="499" w:type="dxa"/>
            <w:vMerge w:val="restart"/>
          </w:tcPr>
          <w:p w:rsidR="00DA02A2" w:rsidRPr="00A82A8C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DA02A2" w:rsidRPr="008F5C5C" w:rsidRDefault="00DA02A2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КОСТЮМЫ ПО ПРОФЕССИЯМ</w:t>
            </w:r>
          </w:p>
        </w:tc>
        <w:tc>
          <w:tcPr>
            <w:tcW w:w="2183" w:type="dxa"/>
            <w:gridSpan w:val="2"/>
          </w:tcPr>
          <w:p w:rsidR="00DA02A2" w:rsidRDefault="00DA02A2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DA02A2" w:rsidRDefault="00DA02A2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DA02A2" w:rsidRPr="001A2A22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A02A2" w:rsidRPr="001A2A2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2A2" w:rsidTr="00DA02A2">
        <w:trPr>
          <w:trHeight w:val="681"/>
          <w:jc w:val="center"/>
        </w:trPr>
        <w:tc>
          <w:tcPr>
            <w:tcW w:w="499" w:type="dxa"/>
            <w:vMerge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A02A2" w:rsidRPr="00B10482" w:rsidRDefault="00DA02A2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Костюмы, состоящие из накидки с рисунком, изображающим аксессуары профессии, и головного убора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стр.50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83 стр.37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DA02A2" w:rsidRDefault="00DA02A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DA02A2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DA02A2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A02A2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DA02A2" w:rsidRPr="00005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2A2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амодельные</w:t>
            </w:r>
            <w:r w:rsidR="00DA02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4A54" w:rsidTr="00944A54">
        <w:trPr>
          <w:jc w:val="center"/>
        </w:trPr>
        <w:tc>
          <w:tcPr>
            <w:tcW w:w="14596" w:type="dxa"/>
            <w:gridSpan w:val="9"/>
          </w:tcPr>
          <w:p w:rsidR="00944A54" w:rsidRPr="00997C88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17 «Семья и дом» Задачи: формирование представлений о семье и доме</w:t>
            </w:r>
          </w:p>
        </w:tc>
      </w:tr>
      <w:tr w:rsidR="009A5EB6" w:rsidTr="00BF6B00">
        <w:trPr>
          <w:trHeight w:val="255"/>
          <w:jc w:val="center"/>
        </w:trPr>
        <w:tc>
          <w:tcPr>
            <w:tcW w:w="499" w:type="dxa"/>
            <w:vMerge w:val="restart"/>
          </w:tcPr>
          <w:p w:rsidR="009A5EB6" w:rsidRPr="008474B0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9A5EB6" w:rsidRPr="00997C88" w:rsidRDefault="009A5EB6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2183" w:type="dxa"/>
            <w:gridSpan w:val="2"/>
          </w:tcPr>
          <w:p w:rsidR="009A5EB6" w:rsidRDefault="009A5EB6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A5EB6" w:rsidRDefault="009A5EB6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A5EB6" w:rsidRPr="00377F5C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A5EB6" w:rsidRPr="00965BB9" w:rsidRDefault="00965BB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A5EB6" w:rsidTr="00BF6B00">
        <w:trPr>
          <w:trHeight w:val="1420"/>
          <w:jc w:val="center"/>
        </w:trPr>
        <w:tc>
          <w:tcPr>
            <w:tcW w:w="499" w:type="dxa"/>
            <w:vMerge/>
          </w:tcPr>
          <w:p w:rsid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9A5EB6" w:rsidRPr="00174014" w:rsidRDefault="009A5EB6" w:rsidP="00944A54">
            <w:pPr>
              <w:pStyle w:val="a6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проведения игр, занятий и бесед с детьми о типовом составе семьи, родственных отношениях, назначении каждого помещения квартиры (дома), предметов мебели, утвари и посуды (1, п.17.1 стр.51)</w:t>
            </w:r>
          </w:p>
        </w:tc>
        <w:tc>
          <w:tcPr>
            <w:tcW w:w="2183" w:type="dxa"/>
            <w:gridSpan w:val="2"/>
          </w:tcPr>
          <w:p w:rsid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CD44B0" w:rsidRDefault="00CD44B0" w:rsidP="00CD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  <w:p w:rsidR="009A5EB6" w:rsidRDefault="00CD44B0" w:rsidP="0094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Pr="00005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5EB6" w:rsidRDefault="009A5EB6" w:rsidP="00CD44B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B6" w:rsidTr="00BF6B00">
        <w:trPr>
          <w:trHeight w:val="962"/>
          <w:jc w:val="center"/>
        </w:trPr>
        <w:tc>
          <w:tcPr>
            <w:tcW w:w="499" w:type="dxa"/>
            <w:vMerge/>
          </w:tcPr>
          <w:p w:rsid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9A5EB6" w:rsidRDefault="009A5EB6" w:rsidP="00944A54">
            <w:pPr>
              <w:pStyle w:val="a6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231 стр.44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5EB6" w:rsidRDefault="009A5EB6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B6" w:rsidRDefault="009A5EB6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B6" w:rsidRDefault="009A5EB6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B6" w:rsidRPr="001F7C67" w:rsidRDefault="009A5EB6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</w:tcPr>
          <w:p w:rsid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CD44B0" w:rsidRDefault="00CD44B0" w:rsidP="00CD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965BB9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CD44B0" w:rsidRDefault="00CD44B0" w:rsidP="00CD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965B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A5EB6" w:rsidRDefault="009A5EB6" w:rsidP="00CD44B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B6" w:rsidTr="00BF6B00">
        <w:trPr>
          <w:trHeight w:val="240"/>
          <w:jc w:val="center"/>
        </w:trPr>
        <w:tc>
          <w:tcPr>
            <w:tcW w:w="499" w:type="dxa"/>
            <w:vMerge w:val="restart"/>
          </w:tcPr>
          <w:p w:rsidR="009A5EB6" w:rsidRPr="00997C88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9A5EB6" w:rsidRPr="00997C88" w:rsidRDefault="009A5EB6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9A5EB6" w:rsidRDefault="009A5EB6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A5EB6" w:rsidRDefault="009A5EB6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A5EB6" w:rsidRPr="00997C88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9A5EB6" w:rsidRPr="00997C88" w:rsidRDefault="00965BB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A5EB6" w:rsidTr="00BF6B00">
        <w:trPr>
          <w:trHeight w:val="1690"/>
          <w:jc w:val="center"/>
        </w:trPr>
        <w:tc>
          <w:tcPr>
            <w:tcW w:w="499" w:type="dxa"/>
            <w:vMerge/>
          </w:tcPr>
          <w:p w:rsidR="009A5EB6" w:rsidRPr="00997C88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A5EB6" w:rsidRDefault="009A5EB6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</w:t>
            </w:r>
            <w:proofErr w:type="spellStart"/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), с помощью которых можно проводить различные виды настольных игр, знакомящих детей с назначением различных помещений квартиры (дома) и предметами домашнего обихода</w:t>
            </w:r>
          </w:p>
          <w:p w:rsidR="009A5EB6" w:rsidRPr="00997C88" w:rsidRDefault="009A5EB6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2183" w:type="dxa"/>
            <w:gridSpan w:val="2"/>
          </w:tcPr>
          <w:p w:rsid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9A5EB6" w:rsidRDefault="00965BB9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5EB6" w:rsidTr="00BF6B00">
        <w:trPr>
          <w:trHeight w:val="495"/>
          <w:jc w:val="center"/>
        </w:trPr>
        <w:tc>
          <w:tcPr>
            <w:tcW w:w="499" w:type="dxa"/>
            <w:vMerge w:val="restart"/>
          </w:tcPr>
          <w:p w:rsidR="009A5EB6" w:rsidRPr="00997C88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9A5EB6" w:rsidRPr="00997C88" w:rsidRDefault="009A5EB6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АКСЕССУАРЫ ДЛЯ ИГР «В СЕМЬЮ»</w:t>
            </w:r>
          </w:p>
        </w:tc>
        <w:tc>
          <w:tcPr>
            <w:tcW w:w="2183" w:type="dxa"/>
            <w:gridSpan w:val="2"/>
          </w:tcPr>
          <w:p w:rsidR="009A5EB6" w:rsidRDefault="009A5EB6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A5EB6" w:rsidRDefault="009A5EB6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A5EB6" w:rsidRPr="00CE33CF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38" w:type="dxa"/>
          </w:tcPr>
          <w:p w:rsidR="009A5EB6" w:rsidRPr="00CE33CF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A5EB6" w:rsidTr="00BF6B00">
        <w:trPr>
          <w:trHeight w:val="1656"/>
          <w:jc w:val="center"/>
        </w:trPr>
        <w:tc>
          <w:tcPr>
            <w:tcW w:w="499" w:type="dxa"/>
            <w:vMerge/>
          </w:tcPr>
          <w:p w:rsidR="009A5EB6" w:rsidRPr="00997C88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A5EB6" w:rsidRPr="00594319" w:rsidRDefault="009A5EB6" w:rsidP="00944A54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Модель двухэтажного дома (в разрезе) с фигурками членов семьи (отец, мать, дети – брат и сестра), мебелью и посудой. Фигурки могут принимать различные позы. Набор детской посуды с подносом на 4 персоны. Наборы муляжей пищевых продуктов (1, п.17.</w:t>
            </w:r>
            <w:r w:rsidRPr="00594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2183" w:type="dxa"/>
            <w:gridSpan w:val="2"/>
          </w:tcPr>
          <w:p w:rsid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9A5EB6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9A5EB6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A5EB6" w:rsidRDefault="00CE33CF" w:rsidP="0094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9A5EB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9A5EB6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5EB6" w:rsidTr="00BF6B00">
        <w:trPr>
          <w:trHeight w:val="307"/>
          <w:jc w:val="center"/>
        </w:trPr>
        <w:tc>
          <w:tcPr>
            <w:tcW w:w="499" w:type="dxa"/>
            <w:vMerge/>
          </w:tcPr>
          <w:p w:rsidR="009A5EB6" w:rsidRPr="00997C88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A5EB6" w:rsidRPr="00594319" w:rsidRDefault="009A5EB6" w:rsidP="00944A54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 (соразмерная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п.100 стр.38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9A5EB6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A5EB6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A5EB6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9A5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EB6" w:rsidTr="00BF6B00">
        <w:trPr>
          <w:trHeight w:val="173"/>
          <w:jc w:val="center"/>
        </w:trPr>
        <w:tc>
          <w:tcPr>
            <w:tcW w:w="499" w:type="dxa"/>
            <w:vMerge/>
          </w:tcPr>
          <w:p w:rsidR="009A5EB6" w:rsidRPr="00997C88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A5EB6" w:rsidRPr="00E35C57" w:rsidRDefault="009A5EB6" w:rsidP="00944A54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плита/шкафчик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п.101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2183" w:type="dxa"/>
            <w:gridSpan w:val="2"/>
          </w:tcPr>
          <w:p w:rsid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A5EB6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9A5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EB6" w:rsidTr="00BF6B00">
        <w:trPr>
          <w:trHeight w:val="318"/>
          <w:jc w:val="center"/>
        </w:trPr>
        <w:tc>
          <w:tcPr>
            <w:tcW w:w="499" w:type="dxa"/>
            <w:vMerge/>
          </w:tcPr>
          <w:p w:rsidR="009A5EB6" w:rsidRPr="00997C88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A5EB6" w:rsidRPr="00E35C57" w:rsidRDefault="009A5EB6" w:rsidP="00944A54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Кухонный шкафчик (соразмерный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п.102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2183" w:type="dxa"/>
            <w:gridSpan w:val="2"/>
          </w:tcPr>
          <w:p w:rsidR="009A5EB6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A5EB6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A5EB6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9A5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EB6" w:rsidTr="00BF6B00">
        <w:trPr>
          <w:trHeight w:val="171"/>
          <w:jc w:val="center"/>
        </w:trPr>
        <w:tc>
          <w:tcPr>
            <w:tcW w:w="499" w:type="dxa"/>
            <w:vMerge/>
          </w:tcPr>
          <w:p w:rsidR="009A5EB6" w:rsidRPr="00997C88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A5EB6" w:rsidRPr="00534901" w:rsidRDefault="009A5EB6" w:rsidP="00944A54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«Кухня»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2 стр.38)</w:t>
            </w:r>
          </w:p>
        </w:tc>
        <w:tc>
          <w:tcPr>
            <w:tcW w:w="2183" w:type="dxa"/>
            <w:gridSpan w:val="2"/>
          </w:tcPr>
          <w:p w:rsid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A5EB6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9A5EB6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A5EB6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9A5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EB6" w:rsidTr="00BF6B00">
        <w:trPr>
          <w:trHeight w:val="445"/>
          <w:jc w:val="center"/>
        </w:trPr>
        <w:tc>
          <w:tcPr>
            <w:tcW w:w="499" w:type="dxa"/>
            <w:vMerge/>
          </w:tcPr>
          <w:p w:rsidR="009A5EB6" w:rsidRPr="00997C88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A5EB6" w:rsidRPr="005B30B2" w:rsidRDefault="009A5EB6" w:rsidP="00944A54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столовой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9A5EB6" w:rsidRPr="00CE33CF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9A5EB6" w:rsidRPr="00CE33CF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9A5EB6" w:rsidRPr="00CE33CF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A5EB6" w:rsidRDefault="00CE33CF" w:rsidP="0094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9A5EB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9A5EB6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9A5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EB6" w:rsidTr="00BF6B00">
        <w:trPr>
          <w:trHeight w:val="183"/>
          <w:jc w:val="center"/>
        </w:trPr>
        <w:tc>
          <w:tcPr>
            <w:tcW w:w="499" w:type="dxa"/>
            <w:vMerge/>
          </w:tcPr>
          <w:p w:rsidR="009A5EB6" w:rsidRPr="00997C88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A5EB6" w:rsidRPr="005B30B2" w:rsidRDefault="009A5EB6" w:rsidP="00944A54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«Семья»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п.220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2183" w:type="dxa"/>
            <w:gridSpan w:val="2"/>
          </w:tcPr>
          <w:p w:rsidR="009A5EB6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A5EB6" w:rsidRPr="00CE33CF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9A5EB6" w:rsidRPr="00CE33CF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A5EB6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5EB6" w:rsidTr="00BF6B00">
        <w:trPr>
          <w:trHeight w:val="173"/>
          <w:jc w:val="center"/>
        </w:trPr>
        <w:tc>
          <w:tcPr>
            <w:tcW w:w="499" w:type="dxa"/>
            <w:vMerge/>
          </w:tcPr>
          <w:p w:rsidR="009A5EB6" w:rsidRPr="00997C88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A5EB6" w:rsidRPr="00534901" w:rsidRDefault="009A5EB6" w:rsidP="00944A54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чайной посуды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п.226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2183" w:type="dxa"/>
            <w:gridSpan w:val="2"/>
          </w:tcPr>
          <w:p w:rsidR="009A5EB6" w:rsidRPr="00CE33CF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9A5EB6" w:rsidRPr="00CE33CF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9A5EB6" w:rsidRPr="00CE33CF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A5EB6" w:rsidRDefault="005E0D46" w:rsidP="0094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9A5EB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9A5EB6" w:rsidRDefault="005E0D4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9A5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5EB6" w:rsidTr="00BF6B00">
        <w:trPr>
          <w:trHeight w:val="177"/>
          <w:jc w:val="center"/>
        </w:trPr>
        <w:tc>
          <w:tcPr>
            <w:tcW w:w="499" w:type="dxa"/>
            <w:vMerge/>
          </w:tcPr>
          <w:p w:rsidR="009A5EB6" w:rsidRPr="00997C88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A5EB6" w:rsidRPr="00534901" w:rsidRDefault="009A5EB6" w:rsidP="00944A54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Набор «Гладильная доска и утюг»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п.227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2183" w:type="dxa"/>
            <w:gridSpan w:val="2"/>
          </w:tcPr>
          <w:p w:rsidR="009A5EB6" w:rsidRPr="00CE33CF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9A5EB6" w:rsidRPr="00CE33CF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9A5EB6" w:rsidRPr="00CE33CF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A5EB6" w:rsidRDefault="005E0D46" w:rsidP="0094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9A5EB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9A5EB6" w:rsidRDefault="005E0D4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5EB6" w:rsidTr="00BF6B00">
        <w:trPr>
          <w:trHeight w:val="322"/>
          <w:jc w:val="center"/>
        </w:trPr>
        <w:tc>
          <w:tcPr>
            <w:tcW w:w="499" w:type="dxa"/>
            <w:vMerge/>
          </w:tcPr>
          <w:p w:rsidR="009A5EB6" w:rsidRPr="00997C88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A5EB6" w:rsidRPr="00534901" w:rsidRDefault="009A5EB6" w:rsidP="00944A54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домашнего обихода – ком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п.263 стр.45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9A5EB6" w:rsidRPr="00534901" w:rsidRDefault="009A5EB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9A5EB6" w:rsidRPr="00CE33CF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9A5EB6" w:rsidRPr="00CE33CF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A5EB6" w:rsidRDefault="005E0D46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9A5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3CF" w:rsidTr="00BF6B00">
        <w:trPr>
          <w:trHeight w:val="225"/>
          <w:jc w:val="center"/>
        </w:trPr>
        <w:tc>
          <w:tcPr>
            <w:tcW w:w="499" w:type="dxa"/>
            <w:vMerge w:val="restart"/>
          </w:tcPr>
          <w:p w:rsidR="00CE33CF" w:rsidRPr="00997C88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CE33CF" w:rsidRPr="00997C88" w:rsidRDefault="00CE33CF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КУКЛЫ ИГРОВЫЕ</w:t>
            </w:r>
          </w:p>
        </w:tc>
        <w:tc>
          <w:tcPr>
            <w:tcW w:w="2183" w:type="dxa"/>
            <w:gridSpan w:val="2"/>
          </w:tcPr>
          <w:p w:rsidR="00CE33CF" w:rsidRDefault="00CE33CF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CE33CF" w:rsidRDefault="00CE33CF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E33CF" w:rsidRPr="005F1CD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38" w:type="dxa"/>
          </w:tcPr>
          <w:p w:rsidR="00CE33CF" w:rsidRP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E33CF" w:rsidTr="00BF6B00">
        <w:trPr>
          <w:trHeight w:val="1016"/>
          <w:jc w:val="center"/>
        </w:trPr>
        <w:tc>
          <w:tcPr>
            <w:tcW w:w="499" w:type="dxa"/>
            <w:vMerge/>
          </w:tcPr>
          <w:p w:rsidR="00CE33CF" w:rsidRPr="00997C88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CE33CF" w:rsidRPr="00860F92" w:rsidRDefault="00CE33CF" w:rsidP="00944A54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Наборы кукол:</w:t>
            </w:r>
          </w:p>
          <w:p w:rsidR="00CE33CF" w:rsidRPr="00EC7714" w:rsidRDefault="00CE33CF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– пупсы из мягкого материала;</w:t>
            </w:r>
          </w:p>
          <w:p w:rsidR="00CE33CF" w:rsidRPr="00EC7714" w:rsidRDefault="00CE33CF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 xml:space="preserve">– куклы в одежде по сезонам, которые могут произносить от 3 до 10 фраз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4 стр.51)</w:t>
            </w:r>
          </w:p>
        </w:tc>
        <w:tc>
          <w:tcPr>
            <w:tcW w:w="2183" w:type="dxa"/>
            <w:gridSpan w:val="2"/>
          </w:tcPr>
          <w:p w:rsidR="00CE33CF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CE33CF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CE33CF" w:rsidRDefault="00CE33CF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7871EA" w:rsidRDefault="007871EA" w:rsidP="007871E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E33CF" w:rsidRDefault="007871EA" w:rsidP="007871E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956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71EA" w:rsidTr="00BF6B00">
        <w:trPr>
          <w:trHeight w:val="195"/>
          <w:jc w:val="center"/>
        </w:trPr>
        <w:tc>
          <w:tcPr>
            <w:tcW w:w="499" w:type="dxa"/>
            <w:vMerge/>
          </w:tcPr>
          <w:p w:rsidR="007871EA" w:rsidRPr="00997C88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71EA" w:rsidRPr="00EC7714" w:rsidRDefault="007871EA" w:rsidP="00944A54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(крупного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94 стр.38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2" w:type="dxa"/>
            <w:gridSpan w:val="3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7871EA" w:rsidRDefault="007871EA" w:rsidP="0094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4-7/1</w:t>
            </w:r>
          </w:p>
        </w:tc>
      </w:tr>
      <w:tr w:rsidR="007871EA" w:rsidTr="00BF6B00">
        <w:trPr>
          <w:trHeight w:val="199"/>
          <w:jc w:val="center"/>
        </w:trPr>
        <w:tc>
          <w:tcPr>
            <w:tcW w:w="499" w:type="dxa"/>
            <w:vMerge/>
          </w:tcPr>
          <w:p w:rsidR="007871EA" w:rsidRPr="00997C88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71EA" w:rsidRPr="00860F92" w:rsidRDefault="007871EA" w:rsidP="00944A54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95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2183" w:type="dxa"/>
            <w:gridSpan w:val="2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7871EA" w:rsidRDefault="007871EA" w:rsidP="0094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 1</w:t>
            </w:r>
          </w:p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4-7/3</w:t>
            </w:r>
          </w:p>
        </w:tc>
      </w:tr>
      <w:tr w:rsidR="007871EA" w:rsidTr="00BF6B00">
        <w:trPr>
          <w:trHeight w:val="473"/>
          <w:jc w:val="center"/>
        </w:trPr>
        <w:tc>
          <w:tcPr>
            <w:tcW w:w="499" w:type="dxa"/>
            <w:vMerge/>
          </w:tcPr>
          <w:p w:rsidR="007871EA" w:rsidRPr="00997C88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71EA" w:rsidRPr="001F7C67" w:rsidRDefault="007871EA" w:rsidP="00944A54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Куклы-младенцы разных рас и с гендерными признаками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96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2183" w:type="dxa"/>
            <w:gridSpan w:val="2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7871EA" w:rsidRDefault="007871EA" w:rsidP="0094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 2</w:t>
            </w:r>
          </w:p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4-7/1</w:t>
            </w:r>
          </w:p>
        </w:tc>
      </w:tr>
      <w:tr w:rsidR="007871EA" w:rsidTr="00BF6B00">
        <w:trPr>
          <w:trHeight w:val="210"/>
          <w:jc w:val="center"/>
        </w:trPr>
        <w:tc>
          <w:tcPr>
            <w:tcW w:w="499" w:type="dxa"/>
            <w:vMerge w:val="restart"/>
          </w:tcPr>
          <w:p w:rsidR="007871EA" w:rsidRPr="00997C88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7871EA" w:rsidRPr="00997C88" w:rsidRDefault="007871EA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ОДЕЖДА ДЛЯ КУКОЛ</w:t>
            </w:r>
          </w:p>
        </w:tc>
        <w:tc>
          <w:tcPr>
            <w:tcW w:w="2183" w:type="dxa"/>
            <w:gridSpan w:val="2"/>
          </w:tcPr>
          <w:p w:rsidR="007871EA" w:rsidRDefault="007871EA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871EA" w:rsidRDefault="007871EA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871EA" w:rsidRPr="00377F5C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7871EA" w:rsidRPr="00477D93" w:rsidRDefault="00477D9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871EA" w:rsidTr="00BF6B00">
        <w:trPr>
          <w:trHeight w:val="833"/>
          <w:jc w:val="center"/>
        </w:trPr>
        <w:tc>
          <w:tcPr>
            <w:tcW w:w="499" w:type="dxa"/>
            <w:vMerge/>
          </w:tcPr>
          <w:p w:rsidR="007871EA" w:rsidRPr="00EC7714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71EA" w:rsidRPr="000F0A98" w:rsidRDefault="007871EA" w:rsidP="00944A54">
            <w:pPr>
              <w:pStyle w:val="a6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Комплекты одежды для кукол: головной убор, платье (костюм) и обувь. Одежда выполнена из текстильных, а обувь из полимерных материалов (1, п.17.5 стр.52)</w:t>
            </w:r>
          </w:p>
        </w:tc>
        <w:tc>
          <w:tcPr>
            <w:tcW w:w="2183" w:type="dxa"/>
            <w:gridSpan w:val="2"/>
          </w:tcPr>
          <w:p w:rsidR="007871EA" w:rsidRPr="00762985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871EA" w:rsidRPr="00762985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72" w:type="dxa"/>
            <w:gridSpan w:val="3"/>
          </w:tcPr>
          <w:p w:rsidR="007871EA" w:rsidRPr="00762985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871EA" w:rsidRPr="00762985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871EA" w:rsidRPr="00762985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871EA" w:rsidRPr="00762985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65BB9" w:rsidRDefault="00965BB9" w:rsidP="0096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  <w:p w:rsidR="007871EA" w:rsidRDefault="00965BB9" w:rsidP="0096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4-7/1</w:t>
            </w:r>
          </w:p>
        </w:tc>
      </w:tr>
      <w:tr w:rsidR="007871EA" w:rsidTr="00BF6B00">
        <w:trPr>
          <w:trHeight w:val="436"/>
          <w:jc w:val="center"/>
        </w:trPr>
        <w:tc>
          <w:tcPr>
            <w:tcW w:w="499" w:type="dxa"/>
            <w:vMerge/>
          </w:tcPr>
          <w:p w:rsidR="007871EA" w:rsidRPr="00EC7714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71EA" w:rsidRPr="000F0A98" w:rsidRDefault="007871EA" w:rsidP="00944A54">
            <w:pPr>
              <w:pStyle w:val="a6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кукольной одежды – ком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871EA" w:rsidRPr="00762985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7871EA" w:rsidRPr="00762985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7871EA" w:rsidRPr="00762985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</w:tcPr>
          <w:p w:rsidR="007871EA" w:rsidRPr="00762985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7871EA" w:rsidRDefault="00965BB9" w:rsidP="00965BB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4-7/2</w:t>
            </w:r>
          </w:p>
        </w:tc>
      </w:tr>
      <w:tr w:rsidR="007871EA" w:rsidTr="00BF6B00">
        <w:trPr>
          <w:trHeight w:val="430"/>
          <w:jc w:val="center"/>
        </w:trPr>
        <w:tc>
          <w:tcPr>
            <w:tcW w:w="499" w:type="dxa"/>
            <w:vMerge/>
          </w:tcPr>
          <w:p w:rsidR="007871EA" w:rsidRPr="00EC7714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71EA" w:rsidRDefault="007871EA" w:rsidP="00944A54">
            <w:pPr>
              <w:pStyle w:val="a6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кукольных постельных при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надлежностей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п.176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2183" w:type="dxa"/>
            <w:gridSpan w:val="2"/>
          </w:tcPr>
          <w:p w:rsidR="007871EA" w:rsidRPr="00762985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7871EA" w:rsidRPr="00762985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72" w:type="dxa"/>
            <w:gridSpan w:val="3"/>
          </w:tcPr>
          <w:p w:rsidR="007871EA" w:rsidRPr="00762985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7871EA" w:rsidRPr="00762985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7871EA" w:rsidRPr="00762985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</w:tcPr>
          <w:p w:rsidR="007871EA" w:rsidRPr="00762985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965BB9" w:rsidRDefault="00965BB9" w:rsidP="0096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1,5-4/2</w:t>
            </w:r>
          </w:p>
          <w:p w:rsidR="007871EA" w:rsidRDefault="00965BB9" w:rsidP="0096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4-7/2</w:t>
            </w:r>
          </w:p>
        </w:tc>
      </w:tr>
      <w:tr w:rsidR="007871EA" w:rsidTr="00BF6B00">
        <w:trPr>
          <w:trHeight w:val="255"/>
          <w:jc w:val="center"/>
        </w:trPr>
        <w:tc>
          <w:tcPr>
            <w:tcW w:w="499" w:type="dxa"/>
            <w:vMerge w:val="restart"/>
          </w:tcPr>
          <w:p w:rsidR="007871EA" w:rsidRPr="00EC7714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7871EA" w:rsidRPr="00997C88" w:rsidRDefault="007871EA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МЕБЕЛЬ И ОБОРУДОВАНИЕ ДЛЯ КУКОЛ</w:t>
            </w:r>
          </w:p>
        </w:tc>
        <w:tc>
          <w:tcPr>
            <w:tcW w:w="2183" w:type="dxa"/>
            <w:gridSpan w:val="2"/>
          </w:tcPr>
          <w:p w:rsidR="007871EA" w:rsidRDefault="007871EA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871EA" w:rsidRDefault="007871EA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871EA" w:rsidRP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38" w:type="dxa"/>
          </w:tcPr>
          <w:p w:rsidR="007871EA" w:rsidRP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871EA" w:rsidTr="00BF6B00">
        <w:trPr>
          <w:trHeight w:val="726"/>
          <w:jc w:val="center"/>
        </w:trPr>
        <w:tc>
          <w:tcPr>
            <w:tcW w:w="499" w:type="dxa"/>
            <w:vMerge/>
          </w:tcPr>
          <w:p w:rsidR="007871EA" w:rsidRPr="00EC7714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71EA" w:rsidRPr="002A572B" w:rsidRDefault="007871EA" w:rsidP="00944A5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 мебели из восьми предметов для кукол. Сидячая коляска из пластмассы и текстиля (1, п.17.6 стр.52)</w:t>
            </w:r>
          </w:p>
        </w:tc>
        <w:tc>
          <w:tcPr>
            <w:tcW w:w="2183" w:type="dxa"/>
            <w:gridSpan w:val="2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4-7/1</w:t>
            </w:r>
          </w:p>
        </w:tc>
      </w:tr>
      <w:tr w:rsidR="007871EA" w:rsidTr="00BF6B00">
        <w:trPr>
          <w:trHeight w:val="312"/>
          <w:jc w:val="center"/>
        </w:trPr>
        <w:tc>
          <w:tcPr>
            <w:tcW w:w="499" w:type="dxa"/>
            <w:vMerge/>
          </w:tcPr>
          <w:p w:rsidR="007871EA" w:rsidRPr="00EC7714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71EA" w:rsidRPr="00EC7714" w:rsidRDefault="007871EA" w:rsidP="00944A5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Коляска прогулочная (среднего размера) (2, п.69 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стр.36)</w:t>
            </w:r>
          </w:p>
        </w:tc>
        <w:tc>
          <w:tcPr>
            <w:tcW w:w="2183" w:type="dxa"/>
            <w:gridSpan w:val="2"/>
          </w:tcPr>
          <w:p w:rsidR="007871EA" w:rsidRP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72" w:type="dxa"/>
            <w:gridSpan w:val="3"/>
          </w:tcPr>
          <w:p w:rsidR="007871EA" w:rsidRP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7871EA" w:rsidRP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871EA" w:rsidRDefault="004C10A4" w:rsidP="0094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787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71EA" w:rsidTr="00BF6B00">
        <w:trPr>
          <w:trHeight w:val="70"/>
          <w:jc w:val="center"/>
        </w:trPr>
        <w:tc>
          <w:tcPr>
            <w:tcW w:w="499" w:type="dxa"/>
            <w:vMerge/>
          </w:tcPr>
          <w:p w:rsidR="007871EA" w:rsidRPr="00EC7714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71EA" w:rsidRPr="00BA56A3" w:rsidRDefault="007871EA" w:rsidP="00944A5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Коляска-люлька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7871EA" w:rsidRPr="002A572B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871EA" w:rsidRP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7871EA" w:rsidRPr="00CD6E24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1</w:t>
            </w:r>
          </w:p>
        </w:tc>
      </w:tr>
      <w:tr w:rsidR="007871EA" w:rsidTr="00BF6B00">
        <w:trPr>
          <w:trHeight w:val="169"/>
          <w:jc w:val="center"/>
        </w:trPr>
        <w:tc>
          <w:tcPr>
            <w:tcW w:w="499" w:type="dxa"/>
            <w:vMerge/>
          </w:tcPr>
          <w:p w:rsidR="007871EA" w:rsidRPr="00EC7714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71EA" w:rsidRPr="00BA56A3" w:rsidRDefault="007871EA" w:rsidP="00944A5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A3">
              <w:rPr>
                <w:rFonts w:ascii="Times New Roman" w:hAnsi="Times New Roman" w:cs="Times New Roman"/>
                <w:sz w:val="24"/>
                <w:szCs w:val="24"/>
              </w:rPr>
              <w:t>Кукольная кровать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п.97 стр.38)</w:t>
            </w:r>
          </w:p>
        </w:tc>
        <w:tc>
          <w:tcPr>
            <w:tcW w:w="2183" w:type="dxa"/>
            <w:gridSpan w:val="2"/>
          </w:tcPr>
          <w:p w:rsidR="007871EA" w:rsidRPr="002A572B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7871EA" w:rsidRPr="00BA56A3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7871EA" w:rsidRPr="00BA56A3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871EA" w:rsidRDefault="007871EA" w:rsidP="0094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 1</w:t>
            </w:r>
          </w:p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2 (с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амодельные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71EA" w:rsidTr="00BF6B00">
        <w:trPr>
          <w:trHeight w:val="300"/>
          <w:jc w:val="center"/>
        </w:trPr>
        <w:tc>
          <w:tcPr>
            <w:tcW w:w="499" w:type="dxa"/>
            <w:vMerge/>
          </w:tcPr>
          <w:p w:rsidR="007871EA" w:rsidRPr="00EC7714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71EA" w:rsidRPr="00BA56A3" w:rsidRDefault="007871EA" w:rsidP="00944A5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Кукольный дом с мебелью (дерево)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2183" w:type="dxa"/>
            <w:gridSpan w:val="2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871EA" w:rsidRDefault="007871EA" w:rsidP="007871E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71EA" w:rsidRDefault="007871EA" w:rsidP="007871E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71EA" w:rsidTr="00BF6B00">
        <w:trPr>
          <w:trHeight w:val="322"/>
          <w:jc w:val="center"/>
        </w:trPr>
        <w:tc>
          <w:tcPr>
            <w:tcW w:w="499" w:type="dxa"/>
            <w:vMerge/>
          </w:tcPr>
          <w:p w:rsidR="007871EA" w:rsidRPr="00EC7714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71EA" w:rsidRPr="00594319" w:rsidRDefault="007871EA" w:rsidP="00944A5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укольный стол со стульями (круп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ного размера)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п.99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2183" w:type="dxa"/>
            <w:gridSpan w:val="2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71EA" w:rsidTr="00BF6B00">
        <w:trPr>
          <w:trHeight w:val="175"/>
          <w:jc w:val="center"/>
        </w:trPr>
        <w:tc>
          <w:tcPr>
            <w:tcW w:w="499" w:type="dxa"/>
            <w:vMerge/>
          </w:tcPr>
          <w:p w:rsidR="007871EA" w:rsidRPr="00EC7714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71EA" w:rsidRPr="00594319" w:rsidRDefault="007871EA" w:rsidP="00944A5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мебели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871EA" w:rsidRP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7871EA" w:rsidRP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1</w:t>
            </w:r>
          </w:p>
        </w:tc>
      </w:tr>
      <w:tr w:rsidR="007871EA" w:rsidTr="00BF6B00">
        <w:trPr>
          <w:trHeight w:val="307"/>
          <w:jc w:val="center"/>
        </w:trPr>
        <w:tc>
          <w:tcPr>
            <w:tcW w:w="499" w:type="dxa"/>
            <w:vMerge/>
          </w:tcPr>
          <w:p w:rsidR="007871EA" w:rsidRPr="00EC7714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71EA" w:rsidRPr="000F0A98" w:rsidRDefault="007871EA" w:rsidP="00944A5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кухонной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п.177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2183" w:type="dxa"/>
            <w:gridSpan w:val="2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871EA" w:rsidRP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7871EA" w:rsidRP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1</w:t>
            </w:r>
          </w:p>
        </w:tc>
      </w:tr>
      <w:tr w:rsidR="00944A54" w:rsidTr="00944A54">
        <w:trPr>
          <w:jc w:val="center"/>
        </w:trPr>
        <w:tc>
          <w:tcPr>
            <w:tcW w:w="14596" w:type="dxa"/>
            <w:gridSpan w:val="9"/>
          </w:tcPr>
          <w:p w:rsidR="00944A54" w:rsidRPr="00EC771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</w:tr>
      <w:tr w:rsidR="007871EA" w:rsidTr="00BF6B00">
        <w:trPr>
          <w:trHeight w:val="225"/>
          <w:jc w:val="center"/>
        </w:trPr>
        <w:tc>
          <w:tcPr>
            <w:tcW w:w="499" w:type="dxa"/>
            <w:vMerge w:val="restart"/>
          </w:tcPr>
          <w:p w:rsidR="007871EA" w:rsidRPr="00EC7714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7871EA" w:rsidRPr="00826E37" w:rsidRDefault="007871EA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2183" w:type="dxa"/>
            <w:gridSpan w:val="2"/>
          </w:tcPr>
          <w:p w:rsidR="007871EA" w:rsidRDefault="007871EA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871EA" w:rsidRDefault="007871EA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871EA" w:rsidRPr="00CD6E24" w:rsidRDefault="00025E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7871EA" w:rsidRPr="00025EB2" w:rsidRDefault="00025E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871EA" w:rsidTr="00BF6B00">
        <w:trPr>
          <w:trHeight w:val="1552"/>
          <w:jc w:val="center"/>
        </w:trPr>
        <w:tc>
          <w:tcPr>
            <w:tcW w:w="499" w:type="dxa"/>
            <w:vMerge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7871EA" w:rsidRPr="00EC7714" w:rsidRDefault="007871EA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формирования представлений детей о правильном распорядке дня и здоровом образе жизни, а также правилах безопасного поведения в различных ситуациях. Отдельное пособие посвящено правам ребенка (1, п.18.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</w:tc>
        <w:tc>
          <w:tcPr>
            <w:tcW w:w="2183" w:type="dxa"/>
            <w:gridSpan w:val="2"/>
          </w:tcPr>
          <w:p w:rsidR="007871EA" w:rsidRDefault="00025E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2" w:type="dxa"/>
            <w:gridSpan w:val="3"/>
          </w:tcPr>
          <w:p w:rsidR="007871EA" w:rsidRDefault="00025E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7871EA" w:rsidRDefault="00025E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7871EA" w:rsidRDefault="00025EB2" w:rsidP="0094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7871E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7871EA" w:rsidRDefault="00025E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7871E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7871EA" w:rsidTr="00BF6B00">
        <w:trPr>
          <w:trHeight w:val="240"/>
          <w:jc w:val="center"/>
        </w:trPr>
        <w:tc>
          <w:tcPr>
            <w:tcW w:w="499" w:type="dxa"/>
            <w:vMerge w:val="restart"/>
          </w:tcPr>
          <w:p w:rsidR="007871EA" w:rsidRPr="00826E37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7871EA" w:rsidRPr="00826E37" w:rsidRDefault="007871EA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7871EA" w:rsidRDefault="007871EA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871EA" w:rsidRDefault="007871EA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871EA" w:rsidRPr="00826E37" w:rsidRDefault="00025E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871EA" w:rsidRDefault="00025E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71EA" w:rsidTr="00BF6B00">
        <w:trPr>
          <w:trHeight w:val="1975"/>
          <w:jc w:val="center"/>
        </w:trPr>
        <w:tc>
          <w:tcPr>
            <w:tcW w:w="499" w:type="dxa"/>
            <w:vMerge/>
          </w:tcPr>
          <w:p w:rsidR="007871EA" w:rsidRPr="00826E37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71EA" w:rsidRDefault="007871EA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Картинные лото, знакомящие детей с правилами поведения на улице и в транспорте, основными дорожными знаками, опасными ситуациями, которые могут возникать дома, на улице, на природе и способами их предотвращения. Один из наборов лото посвящен соблюдению гигиенических правил</w:t>
            </w:r>
          </w:p>
          <w:p w:rsidR="007871EA" w:rsidRPr="00EC7714" w:rsidRDefault="007871EA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</w:tc>
        <w:tc>
          <w:tcPr>
            <w:tcW w:w="2183" w:type="dxa"/>
            <w:gridSpan w:val="2"/>
          </w:tcPr>
          <w:p w:rsidR="007871EA" w:rsidRDefault="00025E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7871EA" w:rsidRDefault="00025E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7871EA" w:rsidRDefault="00025E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025EB2" w:rsidRDefault="00025EB2" w:rsidP="00025EB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71EA" w:rsidRDefault="00025EB2" w:rsidP="00025EB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71EA" w:rsidTr="00BF6B00">
        <w:trPr>
          <w:trHeight w:val="255"/>
          <w:jc w:val="center"/>
        </w:trPr>
        <w:tc>
          <w:tcPr>
            <w:tcW w:w="499" w:type="dxa"/>
            <w:vMerge w:val="restart"/>
          </w:tcPr>
          <w:p w:rsidR="007871EA" w:rsidRPr="00826E37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7871EA" w:rsidRPr="00826E37" w:rsidRDefault="007871EA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2183" w:type="dxa"/>
            <w:gridSpan w:val="2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871EA" w:rsidRP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71EA" w:rsidRP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71EA" w:rsidTr="00BF6B00">
        <w:trPr>
          <w:trHeight w:val="1143"/>
          <w:jc w:val="center"/>
        </w:trPr>
        <w:tc>
          <w:tcPr>
            <w:tcW w:w="499" w:type="dxa"/>
            <w:vMerge/>
          </w:tcPr>
          <w:p w:rsidR="007871EA" w:rsidRPr="00826E37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71EA" w:rsidRPr="00826E37" w:rsidRDefault="007871EA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Набор плашек, предназначенный для традиционной игры в домино, в ходе которой дети смогут познакомиться и запомнить основные дорожные 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стр.53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71EA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5598C" w:rsidRDefault="0045598C" w:rsidP="0045598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871EA" w:rsidRDefault="0045598C" w:rsidP="0045598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71EA" w:rsidTr="00BF6B00">
        <w:trPr>
          <w:trHeight w:val="225"/>
          <w:jc w:val="center"/>
        </w:trPr>
        <w:tc>
          <w:tcPr>
            <w:tcW w:w="499" w:type="dxa"/>
            <w:vMerge w:val="restart"/>
          </w:tcPr>
          <w:p w:rsidR="007871EA" w:rsidRPr="00826E37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7871EA" w:rsidRPr="00826E37" w:rsidRDefault="007871EA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871EA" w:rsidRP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7871EA" w:rsidRDefault="007871E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5598C" w:rsidTr="00BF6B00">
        <w:trPr>
          <w:trHeight w:val="1975"/>
          <w:jc w:val="center"/>
        </w:trPr>
        <w:tc>
          <w:tcPr>
            <w:tcW w:w="499" w:type="dxa"/>
            <w:vMerge/>
          </w:tcPr>
          <w:p w:rsidR="0045598C" w:rsidRPr="00826E37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45598C" w:rsidRPr="008D4D2E" w:rsidRDefault="0045598C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карточек (с замочками-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) для настольных игр, в ходе которых дети знакомятся с правилами здорового образа жизни (в том числе рациональным питанием), с потенциально опасными ситуациями, вредными привычками, угрожающими здоровью и жизни человека, и способами борьбы с ними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(1, п.18.4 стр.53)</w:t>
            </w:r>
          </w:p>
        </w:tc>
        <w:tc>
          <w:tcPr>
            <w:tcW w:w="2183" w:type="dxa"/>
            <w:gridSpan w:val="2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45598C" w:rsidRDefault="0045598C" w:rsidP="0045598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5598C" w:rsidRDefault="0045598C" w:rsidP="0045598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598C" w:rsidTr="00BF6B00">
        <w:trPr>
          <w:trHeight w:val="240"/>
          <w:jc w:val="center"/>
        </w:trPr>
        <w:tc>
          <w:tcPr>
            <w:tcW w:w="499" w:type="dxa"/>
            <w:vMerge w:val="restart"/>
          </w:tcPr>
          <w:p w:rsidR="0045598C" w:rsidRPr="00826E37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45598C" w:rsidRPr="00826E37" w:rsidRDefault="0045598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2183" w:type="dxa"/>
            <w:gridSpan w:val="2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5598C" w:rsidRP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5598C" w:rsidTr="00BF6B00">
        <w:trPr>
          <w:trHeight w:val="1552"/>
          <w:jc w:val="center"/>
        </w:trPr>
        <w:tc>
          <w:tcPr>
            <w:tcW w:w="499" w:type="dxa"/>
            <w:vMerge/>
          </w:tcPr>
          <w:p w:rsidR="0045598C" w:rsidRPr="00826E37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45598C" w:rsidRPr="00826E37" w:rsidRDefault="0045598C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Передвигаясь по маршрутам на игровых полях, дети знакомятся с правилами безопасного поведения в доме, на улице и на природе, усваивают основные правила поведения пешехода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п.18.</w:t>
            </w:r>
            <w:r w:rsidRPr="00F91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2183" w:type="dxa"/>
            <w:gridSpan w:val="2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45598C" w:rsidRDefault="0045598C" w:rsidP="0045598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5598C" w:rsidRDefault="0045598C" w:rsidP="0045598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598C" w:rsidTr="00BF6B00">
        <w:trPr>
          <w:trHeight w:val="225"/>
          <w:jc w:val="center"/>
        </w:trPr>
        <w:tc>
          <w:tcPr>
            <w:tcW w:w="499" w:type="dxa"/>
            <w:vMerge w:val="restart"/>
          </w:tcPr>
          <w:p w:rsidR="0045598C" w:rsidRPr="00826E37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45598C" w:rsidRPr="00826E37" w:rsidRDefault="0045598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2183" w:type="dxa"/>
            <w:gridSpan w:val="2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5598C" w:rsidRP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5598C" w:rsidTr="00BF6B00">
        <w:trPr>
          <w:trHeight w:val="2245"/>
          <w:jc w:val="center"/>
        </w:trPr>
        <w:tc>
          <w:tcPr>
            <w:tcW w:w="499" w:type="dxa"/>
            <w:vMerge/>
          </w:tcPr>
          <w:p w:rsidR="0045598C" w:rsidRPr="00826E37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45598C" w:rsidRPr="008D4D2E" w:rsidRDefault="0045598C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Игровой набор, включающий карточки с вопросами и картинками, игровое поле с маршрутом, фишки и игральные кубики, а также другие элементы, позволяющие не только задавать детям вопросы, но и проводить различные игры («</w:t>
            </w:r>
            <w:proofErr w:type="spellStart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меморины</w:t>
            </w:r>
            <w:proofErr w:type="spellEnd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» и пр.). Викторина направлена на развитие у детей представлений о правилах безопасного поведения в различных жизненных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6 стр.53)</w:t>
            </w:r>
          </w:p>
        </w:tc>
        <w:tc>
          <w:tcPr>
            <w:tcW w:w="2183" w:type="dxa"/>
            <w:gridSpan w:val="2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598C" w:rsidTr="00BF6B00">
        <w:trPr>
          <w:trHeight w:val="180"/>
          <w:jc w:val="center"/>
        </w:trPr>
        <w:tc>
          <w:tcPr>
            <w:tcW w:w="499" w:type="dxa"/>
            <w:vMerge w:val="restart"/>
          </w:tcPr>
          <w:p w:rsidR="0045598C" w:rsidRPr="008D4D2E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45598C" w:rsidRPr="00826E37" w:rsidRDefault="0045598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ИГР</w:t>
            </w:r>
          </w:p>
        </w:tc>
        <w:tc>
          <w:tcPr>
            <w:tcW w:w="2183" w:type="dxa"/>
            <w:gridSpan w:val="2"/>
          </w:tcPr>
          <w:p w:rsidR="0045598C" w:rsidRDefault="0045598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5598C" w:rsidRDefault="0045598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5598C" w:rsidRP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45598C" w:rsidRP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5598C" w:rsidTr="00BF6B00">
        <w:trPr>
          <w:trHeight w:val="878"/>
          <w:jc w:val="center"/>
        </w:trPr>
        <w:tc>
          <w:tcPr>
            <w:tcW w:w="499" w:type="dxa"/>
            <w:vMerge/>
          </w:tcPr>
          <w:p w:rsidR="0045598C" w:rsidRPr="008D4D2E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45598C" w:rsidRPr="00F91E59" w:rsidRDefault="0045598C" w:rsidP="00944A5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сюжетно-ролевых и режиссерских игр, включающий пешеходную дорожку, светофоры для автомобилей и для пешеходов, жезл регулировщика, а также дорожные знаки (1, п.18.7 </w:t>
            </w:r>
            <w:r w:rsidRPr="002F7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стр.53)</w:t>
            </w:r>
          </w:p>
        </w:tc>
        <w:tc>
          <w:tcPr>
            <w:tcW w:w="2183" w:type="dxa"/>
            <w:gridSpan w:val="2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1</w:t>
            </w:r>
          </w:p>
        </w:tc>
      </w:tr>
      <w:tr w:rsidR="0045598C" w:rsidTr="00BF6B00">
        <w:trPr>
          <w:trHeight w:val="752"/>
          <w:jc w:val="center"/>
        </w:trPr>
        <w:tc>
          <w:tcPr>
            <w:tcW w:w="499" w:type="dxa"/>
            <w:vMerge/>
          </w:tcPr>
          <w:p w:rsidR="0045598C" w:rsidRPr="008D4D2E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45598C" w:rsidRPr="002F71FD" w:rsidRDefault="0045598C" w:rsidP="00944A5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Коврик со схематичным изображением населенного пункта, включая улицы с дорожными знаками и разметкой, строения, ландшафт (2, п. 61 стр.36)</w:t>
            </w:r>
          </w:p>
        </w:tc>
        <w:tc>
          <w:tcPr>
            <w:tcW w:w="2183" w:type="dxa"/>
            <w:gridSpan w:val="2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5598C" w:rsidRP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45598C" w:rsidRP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598C" w:rsidTr="00BF6B00">
        <w:trPr>
          <w:trHeight w:val="339"/>
          <w:jc w:val="center"/>
        </w:trPr>
        <w:tc>
          <w:tcPr>
            <w:tcW w:w="499" w:type="dxa"/>
            <w:vMerge/>
          </w:tcPr>
          <w:p w:rsidR="0045598C" w:rsidRPr="008D4D2E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45598C" w:rsidRPr="008D4D2E" w:rsidRDefault="0045598C" w:rsidP="00944A5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Игра-набор «Городки» (2, п. 43 стр.35)</w:t>
            </w:r>
          </w:p>
        </w:tc>
        <w:tc>
          <w:tcPr>
            <w:tcW w:w="2183" w:type="dxa"/>
            <w:gridSpan w:val="2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5598C" w:rsidRP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45598C" w:rsidRP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598C" w:rsidTr="00BF6B00">
        <w:trPr>
          <w:trHeight w:val="273"/>
          <w:jc w:val="center"/>
        </w:trPr>
        <w:tc>
          <w:tcPr>
            <w:tcW w:w="499" w:type="dxa"/>
            <w:vMerge/>
          </w:tcPr>
          <w:p w:rsidR="0045598C" w:rsidRPr="008D4D2E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45598C" w:rsidRPr="001A6F68" w:rsidRDefault="0045598C" w:rsidP="00944A5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Сухой бассейн с комплектом шаров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292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45598C" w:rsidRPr="00254F72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5598C" w:rsidRPr="00254F72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 1</w:t>
            </w:r>
          </w:p>
        </w:tc>
      </w:tr>
      <w:tr w:rsidR="0045598C" w:rsidTr="00BF6B00">
        <w:trPr>
          <w:trHeight w:val="255"/>
          <w:jc w:val="center"/>
        </w:trPr>
        <w:tc>
          <w:tcPr>
            <w:tcW w:w="499" w:type="dxa"/>
            <w:vMerge w:val="restart"/>
          </w:tcPr>
          <w:p w:rsidR="0045598C" w:rsidRPr="008D4D2E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45598C" w:rsidRPr="00826E37" w:rsidRDefault="0045598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2183" w:type="dxa"/>
            <w:gridSpan w:val="2"/>
          </w:tcPr>
          <w:p w:rsidR="0045598C" w:rsidRDefault="0045598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5598C" w:rsidRDefault="0045598C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5598C" w:rsidRPr="00657FC0" w:rsidRDefault="00657FC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5598C" w:rsidTr="00BF6B00">
        <w:trPr>
          <w:trHeight w:val="1975"/>
          <w:jc w:val="center"/>
        </w:trPr>
        <w:tc>
          <w:tcPr>
            <w:tcW w:w="499" w:type="dxa"/>
            <w:vMerge/>
          </w:tcPr>
          <w:p w:rsidR="0045598C" w:rsidRPr="008D4D2E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45598C" w:rsidRPr="008D4D2E" w:rsidRDefault="0045598C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здоровом образе жизни, правилах общественного поведения, чистоте окружающей среды и опасностях, окружающих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стр.54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5598C" w:rsidRDefault="00657FC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45598C" w:rsidRDefault="00657FC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5598C" w:rsidRDefault="00657FC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598C" w:rsidTr="00BF6B00">
        <w:trPr>
          <w:trHeight w:val="225"/>
          <w:jc w:val="center"/>
        </w:trPr>
        <w:tc>
          <w:tcPr>
            <w:tcW w:w="499" w:type="dxa"/>
            <w:vMerge w:val="restart"/>
          </w:tcPr>
          <w:p w:rsidR="0045598C" w:rsidRPr="008D4D2E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45598C" w:rsidRPr="00587C5C" w:rsidRDefault="0045598C" w:rsidP="0094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3" w:type="dxa"/>
            <w:gridSpan w:val="2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5598C" w:rsidRPr="001A6F68" w:rsidRDefault="00DA4AD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738" w:type="dxa"/>
          </w:tcPr>
          <w:p w:rsidR="0045598C" w:rsidRPr="004C10A4" w:rsidRDefault="00DA4AD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5598C" w:rsidTr="00BF6B00">
        <w:trPr>
          <w:trHeight w:val="137"/>
          <w:jc w:val="center"/>
        </w:trPr>
        <w:tc>
          <w:tcPr>
            <w:tcW w:w="499" w:type="dxa"/>
            <w:vMerge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45598C" w:rsidRPr="00370AF1" w:rsidRDefault="0045598C" w:rsidP="00944A5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 (2, п.6 стр.34)</w:t>
            </w:r>
          </w:p>
        </w:tc>
        <w:tc>
          <w:tcPr>
            <w:tcW w:w="2183" w:type="dxa"/>
            <w:gridSpan w:val="2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5598C" w:rsidRDefault="00DA4AD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45598C" w:rsidRDefault="00DA4AD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5598C" w:rsidRDefault="00DC512E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55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598C" w:rsidTr="00BF6B00">
        <w:trPr>
          <w:trHeight w:val="270"/>
          <w:jc w:val="center"/>
        </w:trPr>
        <w:tc>
          <w:tcPr>
            <w:tcW w:w="499" w:type="dxa"/>
            <w:vMerge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45598C" w:rsidRPr="00370AF1" w:rsidRDefault="0045598C" w:rsidP="00944A5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Доска с ребристой поверхностью (2, п.35 стр.35)</w:t>
            </w:r>
          </w:p>
        </w:tc>
        <w:tc>
          <w:tcPr>
            <w:tcW w:w="2183" w:type="dxa"/>
            <w:gridSpan w:val="2"/>
          </w:tcPr>
          <w:p w:rsidR="0045598C" w:rsidRPr="00657FC0" w:rsidRDefault="00657FC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5598C" w:rsidRPr="000A02DF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45598C" w:rsidRDefault="00DC512E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45598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5598C" w:rsidTr="00BF6B00">
        <w:trPr>
          <w:trHeight w:val="259"/>
          <w:jc w:val="center"/>
        </w:trPr>
        <w:tc>
          <w:tcPr>
            <w:tcW w:w="499" w:type="dxa"/>
            <w:vMerge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45598C" w:rsidRPr="00370AF1" w:rsidRDefault="0045598C" w:rsidP="00944A5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Каталка (соразмерная росту ребенка) (2, п.57 стр.36)</w:t>
            </w:r>
          </w:p>
        </w:tc>
        <w:tc>
          <w:tcPr>
            <w:tcW w:w="2183" w:type="dxa"/>
            <w:gridSpan w:val="2"/>
          </w:tcPr>
          <w:p w:rsidR="0045598C" w:rsidRPr="00657FC0" w:rsidRDefault="00657FC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</w:tcPr>
          <w:p w:rsidR="0045598C" w:rsidRPr="00DC512E" w:rsidRDefault="00DC512E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DC512E" w:rsidRDefault="00DC512E" w:rsidP="00DC512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5598C" w:rsidRDefault="00DC512E" w:rsidP="00DC512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598C" w:rsidTr="00BF6B00">
        <w:trPr>
          <w:trHeight w:val="250"/>
          <w:jc w:val="center"/>
        </w:trPr>
        <w:tc>
          <w:tcPr>
            <w:tcW w:w="499" w:type="dxa"/>
            <w:vMerge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45598C" w:rsidRPr="00370AF1" w:rsidRDefault="0045598C" w:rsidP="00944A5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Каталки – с палочкой или шнурком (2, п.58 стр.36)</w:t>
            </w:r>
          </w:p>
        </w:tc>
        <w:tc>
          <w:tcPr>
            <w:tcW w:w="2183" w:type="dxa"/>
            <w:gridSpan w:val="2"/>
          </w:tcPr>
          <w:p w:rsidR="0045598C" w:rsidRPr="00657FC0" w:rsidRDefault="00657FC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5598C" w:rsidRPr="00DC512E" w:rsidRDefault="00DC512E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5598C" w:rsidRDefault="00DC512E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598C" w:rsidTr="00BF6B00">
        <w:trPr>
          <w:trHeight w:val="111"/>
          <w:jc w:val="center"/>
        </w:trPr>
        <w:tc>
          <w:tcPr>
            <w:tcW w:w="499" w:type="dxa"/>
            <w:vMerge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45598C" w:rsidRPr="00370AF1" w:rsidRDefault="0045598C" w:rsidP="00944A5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Коврик массажный (2, п.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2183" w:type="dxa"/>
            <w:gridSpan w:val="2"/>
          </w:tcPr>
          <w:p w:rsidR="0045598C" w:rsidRPr="00657FC0" w:rsidRDefault="00DA4AD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45598C" w:rsidRPr="00657FC0" w:rsidRDefault="00DA4AD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45598C" w:rsidRPr="00DC512E" w:rsidRDefault="00DA4AD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DC512E" w:rsidRDefault="00DC512E" w:rsidP="00DC512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5598C" w:rsidRDefault="00DC512E" w:rsidP="00DC512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598C" w:rsidTr="00BF6B00">
        <w:trPr>
          <w:trHeight w:val="102"/>
          <w:jc w:val="center"/>
        </w:trPr>
        <w:tc>
          <w:tcPr>
            <w:tcW w:w="499" w:type="dxa"/>
            <w:vMerge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45598C" w:rsidRPr="00370AF1" w:rsidRDefault="0045598C" w:rsidP="00944A5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7F5B1A">
              <w:rPr>
                <w:rFonts w:ascii="Times New Roman" w:hAnsi="Times New Roman" w:cs="Times New Roman"/>
                <w:sz w:val="24"/>
                <w:szCs w:val="24"/>
              </w:rPr>
              <w:t xml:space="preserve"> –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п.67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стр.36)</w:t>
            </w:r>
          </w:p>
        </w:tc>
        <w:tc>
          <w:tcPr>
            <w:tcW w:w="2183" w:type="dxa"/>
            <w:gridSpan w:val="2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gridSpan w:val="3"/>
          </w:tcPr>
          <w:p w:rsidR="0045598C" w:rsidRPr="00657FC0" w:rsidRDefault="00657FC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45598C" w:rsidRPr="00CD6E24" w:rsidRDefault="00DC512E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5598C" w:rsidRDefault="00DA4AD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4-7/1</w:t>
            </w:r>
          </w:p>
        </w:tc>
      </w:tr>
      <w:tr w:rsidR="0045598C" w:rsidTr="00BF6B00">
        <w:trPr>
          <w:trHeight w:val="389"/>
          <w:jc w:val="center"/>
        </w:trPr>
        <w:tc>
          <w:tcPr>
            <w:tcW w:w="499" w:type="dxa"/>
            <w:vMerge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45598C" w:rsidRPr="007F5B1A" w:rsidRDefault="0045598C" w:rsidP="00944A5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онь (или другие животные) на ко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лесах / качалка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п.91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45598C" w:rsidRPr="008A350D" w:rsidRDefault="00657FC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45598C" w:rsidRPr="008A350D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5598C" w:rsidRPr="008A350D" w:rsidRDefault="00DC512E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5598C" w:rsidRDefault="00DC512E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45598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5598C" w:rsidTr="00BF6B00">
        <w:trPr>
          <w:trHeight w:val="113"/>
          <w:jc w:val="center"/>
        </w:trPr>
        <w:tc>
          <w:tcPr>
            <w:tcW w:w="499" w:type="dxa"/>
            <w:vMerge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45598C" w:rsidRPr="002F195D" w:rsidRDefault="0045598C" w:rsidP="00944A5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Лук со стрелами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2183" w:type="dxa"/>
            <w:gridSpan w:val="2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5598C" w:rsidRPr="008A350D" w:rsidRDefault="00657FC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45598C" w:rsidRDefault="00DC512E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5598C" w:rsidRDefault="00DC512E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55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598C" w:rsidTr="00BF6B00">
        <w:trPr>
          <w:trHeight w:val="401"/>
          <w:jc w:val="center"/>
        </w:trPr>
        <w:tc>
          <w:tcPr>
            <w:tcW w:w="499" w:type="dxa"/>
            <w:vMerge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45598C" w:rsidRPr="005B30B2" w:rsidRDefault="0045598C" w:rsidP="00944A5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«кочка» с массажной по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верхностью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п.124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45598C" w:rsidRDefault="00DA4AD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72" w:type="dxa"/>
            <w:gridSpan w:val="3"/>
          </w:tcPr>
          <w:p w:rsidR="0045598C" w:rsidRDefault="00DA4AD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3" w:type="dxa"/>
          </w:tcPr>
          <w:p w:rsidR="0045598C" w:rsidRDefault="00DA4AD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CB1B9D" w:rsidRDefault="00CB1B9D" w:rsidP="00CB1B9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5598C" w:rsidRDefault="00CB1B9D" w:rsidP="00CB1B9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598C" w:rsidTr="00BF6B00">
        <w:trPr>
          <w:trHeight w:val="112"/>
          <w:jc w:val="center"/>
        </w:trPr>
        <w:tc>
          <w:tcPr>
            <w:tcW w:w="499" w:type="dxa"/>
            <w:vMerge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45598C" w:rsidRDefault="0045598C" w:rsidP="00944A5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 xml:space="preserve">Набор мягких модулей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п.183 стр.41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45598C" w:rsidRPr="00CB1B9D" w:rsidRDefault="00CB1B9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45598C" w:rsidRPr="00CB1B9D" w:rsidRDefault="00CB1B9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45598C" w:rsidRPr="00CB1B9D" w:rsidRDefault="00CB1B9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CB1B9D" w:rsidRDefault="00CB1B9D" w:rsidP="00CB1B9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5598C" w:rsidRDefault="00CB1B9D" w:rsidP="00CB1B9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598C" w:rsidTr="00BF6B00">
        <w:trPr>
          <w:trHeight w:val="257"/>
          <w:jc w:val="center"/>
        </w:trPr>
        <w:tc>
          <w:tcPr>
            <w:tcW w:w="499" w:type="dxa"/>
            <w:vMerge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45598C" w:rsidRPr="006077DB" w:rsidRDefault="0045598C" w:rsidP="00944A5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Стойка-</w:t>
            </w:r>
            <w:proofErr w:type="spellStart"/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равновеска</w:t>
            </w:r>
            <w:proofErr w:type="spellEnd"/>
            <w:r w:rsidRPr="00254F72">
              <w:rPr>
                <w:rFonts w:ascii="Times New Roman" w:hAnsi="Times New Roman" w:cs="Times New Roman"/>
                <w:sz w:val="24"/>
                <w:szCs w:val="24"/>
              </w:rPr>
              <w:t xml:space="preserve"> (балансир)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289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2183" w:type="dxa"/>
            <w:gridSpan w:val="2"/>
          </w:tcPr>
          <w:p w:rsidR="0045598C" w:rsidRPr="00254F72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5598C" w:rsidRPr="00254F72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45598C" w:rsidRPr="00254F72" w:rsidRDefault="00CB1B9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5598C" w:rsidRDefault="00CB1B9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55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598C" w:rsidTr="00BF6B00">
        <w:trPr>
          <w:trHeight w:val="480"/>
          <w:jc w:val="center"/>
        </w:trPr>
        <w:tc>
          <w:tcPr>
            <w:tcW w:w="499" w:type="dxa"/>
            <w:vMerge w:val="restart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45598C" w:rsidRPr="005B30B2" w:rsidRDefault="0045598C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СПОРТИВНЫХ ИГР И УПРАЖНЕНИЙ</w:t>
            </w:r>
          </w:p>
        </w:tc>
        <w:tc>
          <w:tcPr>
            <w:tcW w:w="2183" w:type="dxa"/>
            <w:gridSpan w:val="2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5598C" w:rsidRPr="001A6F68" w:rsidRDefault="00DA4AD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598C" w:rsidRPr="004C10A4" w:rsidRDefault="00DA4AD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A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45598C" w:rsidTr="00BF6B00">
        <w:trPr>
          <w:trHeight w:val="270"/>
          <w:jc w:val="center"/>
        </w:trPr>
        <w:tc>
          <w:tcPr>
            <w:tcW w:w="499" w:type="dxa"/>
            <w:vMerge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45598C" w:rsidRPr="005B30B2" w:rsidRDefault="0045598C" w:rsidP="00944A54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надувной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2183" w:type="dxa"/>
            <w:gridSpan w:val="2"/>
          </w:tcPr>
          <w:p w:rsidR="0045598C" w:rsidRDefault="00CB1B9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2" w:type="dxa"/>
            <w:gridSpan w:val="3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45598C" w:rsidRDefault="00CB1B9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  <w:r w:rsidR="0045598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45598C" w:rsidTr="00BF6B00">
        <w:trPr>
          <w:trHeight w:val="259"/>
          <w:jc w:val="center"/>
        </w:trPr>
        <w:tc>
          <w:tcPr>
            <w:tcW w:w="499" w:type="dxa"/>
            <w:vMerge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45598C" w:rsidRPr="005B30B2" w:rsidRDefault="0045598C" w:rsidP="00944A54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прыгающий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п.127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2183" w:type="dxa"/>
            <w:gridSpan w:val="2"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5598C" w:rsidRDefault="00DA4AD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45598C" w:rsidRDefault="00DA4AD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5598C" w:rsidRDefault="00CB1B9D" w:rsidP="00CB1B9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455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5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598C" w:rsidTr="00BF6B00">
        <w:trPr>
          <w:trHeight w:val="249"/>
          <w:jc w:val="center"/>
        </w:trPr>
        <w:tc>
          <w:tcPr>
            <w:tcW w:w="499" w:type="dxa"/>
            <w:vMerge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45598C" w:rsidRPr="005B30B2" w:rsidRDefault="0045598C" w:rsidP="00944A54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п.128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2183" w:type="dxa"/>
            <w:gridSpan w:val="2"/>
          </w:tcPr>
          <w:p w:rsidR="0045598C" w:rsidRDefault="00DA4AD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45598C" w:rsidRDefault="00DA4AD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5598C" w:rsidRDefault="00DA4AD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5598C" w:rsidRDefault="00CB1B9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 1</w:t>
            </w:r>
          </w:p>
          <w:p w:rsidR="0045598C" w:rsidRDefault="00CB1B9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4-7/1</w:t>
            </w:r>
            <w:r w:rsidR="00455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598C" w:rsidTr="00BF6B00">
        <w:trPr>
          <w:trHeight w:val="522"/>
          <w:jc w:val="center"/>
        </w:trPr>
        <w:tc>
          <w:tcPr>
            <w:tcW w:w="499" w:type="dxa"/>
            <w:vMerge/>
          </w:tcPr>
          <w:p w:rsidR="0045598C" w:rsidRDefault="0045598C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45598C" w:rsidRPr="00422999" w:rsidRDefault="0045598C" w:rsidP="00944A54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мячей (разного размера, рези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п.184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45598C" w:rsidRPr="00CB1B9D" w:rsidRDefault="00CB1B9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45598C" w:rsidRPr="00CB1B9D" w:rsidRDefault="00CB1B9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45598C" w:rsidRPr="00CB1B9D" w:rsidRDefault="00CB1B9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CB1B9D" w:rsidRDefault="00CB1B9D" w:rsidP="00CB1B9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  <w:r w:rsidR="00DA4A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5598C" w:rsidRDefault="00DA4ADD" w:rsidP="00DA4AD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4-7/10</w:t>
            </w:r>
          </w:p>
        </w:tc>
      </w:tr>
      <w:tr w:rsidR="00657FC0" w:rsidTr="00BF6B00">
        <w:trPr>
          <w:trHeight w:val="276"/>
          <w:jc w:val="center"/>
        </w:trPr>
        <w:tc>
          <w:tcPr>
            <w:tcW w:w="499" w:type="dxa"/>
            <w:vMerge/>
          </w:tcPr>
          <w:p w:rsidR="00657FC0" w:rsidRDefault="00657FC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57FC0" w:rsidRPr="004C6137" w:rsidRDefault="00657FC0" w:rsidP="00944A54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Набор разноцветных кеглей с мячом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657FC0" w:rsidRPr="00CB1B9D" w:rsidRDefault="00DA4AD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657FC0" w:rsidRPr="00CB1B9D" w:rsidRDefault="00DA4AD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657FC0" w:rsidRPr="00CB1B9D" w:rsidRDefault="00DA4AD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CB1B9D" w:rsidRDefault="00CB1B9D" w:rsidP="00CB1B9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  <w:p w:rsidR="00657FC0" w:rsidRDefault="00CB1B9D" w:rsidP="00CB1B9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4-7/1</w:t>
            </w:r>
          </w:p>
        </w:tc>
      </w:tr>
      <w:tr w:rsidR="00657FC0" w:rsidTr="00BF6B00">
        <w:trPr>
          <w:trHeight w:val="276"/>
          <w:jc w:val="center"/>
        </w:trPr>
        <w:tc>
          <w:tcPr>
            <w:tcW w:w="499" w:type="dxa"/>
            <w:vMerge/>
          </w:tcPr>
          <w:p w:rsidR="00657FC0" w:rsidRDefault="00657FC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57FC0" w:rsidRPr="00BC2E37" w:rsidRDefault="00657FC0" w:rsidP="00944A54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247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657FC0" w:rsidRPr="00BC2E37" w:rsidRDefault="00CB1B9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2" w:type="dxa"/>
            <w:gridSpan w:val="3"/>
          </w:tcPr>
          <w:p w:rsidR="00657FC0" w:rsidRPr="00BC2E37" w:rsidRDefault="00CB1B9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3" w:type="dxa"/>
          </w:tcPr>
          <w:p w:rsidR="00657FC0" w:rsidRPr="00BC2E37" w:rsidRDefault="00CB1B9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8" w:type="dxa"/>
          </w:tcPr>
          <w:p w:rsidR="00CB1B9D" w:rsidRDefault="00CB1B9D" w:rsidP="00CB1B9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1,5-4/4</w:t>
            </w:r>
          </w:p>
          <w:p w:rsidR="00657FC0" w:rsidRDefault="00CB1B9D" w:rsidP="00CB1B9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4-7/4</w:t>
            </w:r>
          </w:p>
        </w:tc>
      </w:tr>
      <w:tr w:rsidR="00657FC0" w:rsidTr="00BF6B00">
        <w:trPr>
          <w:trHeight w:val="276"/>
          <w:jc w:val="center"/>
        </w:trPr>
        <w:tc>
          <w:tcPr>
            <w:tcW w:w="499" w:type="dxa"/>
            <w:vMerge/>
          </w:tcPr>
          <w:p w:rsidR="00657FC0" w:rsidRDefault="00657FC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57FC0" w:rsidRPr="00BC2E37" w:rsidRDefault="00657FC0" w:rsidP="00944A54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плоский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248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2183" w:type="dxa"/>
            <w:gridSpan w:val="2"/>
          </w:tcPr>
          <w:p w:rsidR="00657FC0" w:rsidRDefault="00657FC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57FC0" w:rsidRDefault="00657FC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657FC0" w:rsidRDefault="00657FC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57FC0" w:rsidRDefault="00DA4AD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</w:p>
        </w:tc>
      </w:tr>
      <w:tr w:rsidR="00657FC0" w:rsidTr="00BF6B00">
        <w:trPr>
          <w:trHeight w:val="267"/>
          <w:jc w:val="center"/>
        </w:trPr>
        <w:tc>
          <w:tcPr>
            <w:tcW w:w="499" w:type="dxa"/>
            <w:vMerge/>
          </w:tcPr>
          <w:p w:rsidR="00657FC0" w:rsidRDefault="00657FC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57FC0" w:rsidRPr="00BC2E37" w:rsidRDefault="00657FC0" w:rsidP="00944A54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283 стр.46</w:t>
            </w: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657FC0" w:rsidRDefault="00DA4AD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2" w:type="dxa"/>
            <w:gridSpan w:val="3"/>
          </w:tcPr>
          <w:p w:rsidR="00657FC0" w:rsidRDefault="00DA4AD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3" w:type="dxa"/>
          </w:tcPr>
          <w:p w:rsidR="00657FC0" w:rsidRDefault="00DA4AD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DA4ADD" w:rsidRDefault="00DA4ADD" w:rsidP="00DA4AD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1,5-4/-6</w:t>
            </w:r>
          </w:p>
          <w:p w:rsidR="00657FC0" w:rsidRDefault="00DA4ADD" w:rsidP="00DA4AD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4-7/-14</w:t>
            </w:r>
          </w:p>
        </w:tc>
      </w:tr>
      <w:tr w:rsidR="00657FC0" w:rsidTr="00BF6B00">
        <w:trPr>
          <w:trHeight w:val="267"/>
          <w:jc w:val="center"/>
        </w:trPr>
        <w:tc>
          <w:tcPr>
            <w:tcW w:w="499" w:type="dxa"/>
            <w:vMerge w:val="restart"/>
          </w:tcPr>
          <w:p w:rsidR="00657FC0" w:rsidRDefault="00657FC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657FC0" w:rsidRPr="00254F72" w:rsidRDefault="00657FC0" w:rsidP="0094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2183" w:type="dxa"/>
            <w:gridSpan w:val="2"/>
          </w:tcPr>
          <w:p w:rsidR="00657FC0" w:rsidRDefault="00657FC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657FC0" w:rsidRDefault="00657FC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57FC0" w:rsidRPr="001A6F68" w:rsidRDefault="00DA4AD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657FC0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7FC0" w:rsidTr="00BF6B00">
        <w:trPr>
          <w:trHeight w:val="260"/>
          <w:jc w:val="center"/>
        </w:trPr>
        <w:tc>
          <w:tcPr>
            <w:tcW w:w="499" w:type="dxa"/>
            <w:vMerge/>
          </w:tcPr>
          <w:p w:rsidR="00657FC0" w:rsidRDefault="00657FC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657FC0" w:rsidRPr="00254F72" w:rsidRDefault="00657FC0" w:rsidP="00944A54">
            <w:pPr>
              <w:pStyle w:val="a6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Тележка-ящик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296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657FC0" w:rsidRDefault="00DA4AD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2" w:type="dxa"/>
            <w:gridSpan w:val="3"/>
          </w:tcPr>
          <w:p w:rsidR="00657FC0" w:rsidRDefault="00DA4AD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657FC0" w:rsidRDefault="00DA4AD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DA4ADD" w:rsidRDefault="00DA4ADD" w:rsidP="00DA4AD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57FC0" w:rsidRDefault="00DA4ADD" w:rsidP="00DA4AD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14596" w:type="dxa"/>
            <w:gridSpan w:val="9"/>
          </w:tcPr>
          <w:p w:rsidR="00944A54" w:rsidRPr="008D4D2E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</w:tr>
      <w:tr w:rsidR="00163215" w:rsidTr="00BF6B00">
        <w:trPr>
          <w:trHeight w:val="225"/>
          <w:jc w:val="center"/>
        </w:trPr>
        <w:tc>
          <w:tcPr>
            <w:tcW w:w="499" w:type="dxa"/>
            <w:vMerge w:val="restart"/>
          </w:tcPr>
          <w:p w:rsidR="00163215" w:rsidRPr="008D4D2E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163215" w:rsidRPr="00ED0D2A" w:rsidRDefault="00163215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2183" w:type="dxa"/>
            <w:gridSpan w:val="2"/>
          </w:tcPr>
          <w:p w:rsidR="00163215" w:rsidRDefault="00163215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63215" w:rsidRDefault="00163215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63215" w:rsidRPr="00820469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right w:val="nil"/>
            </w:tcBorders>
          </w:tcPr>
          <w:p w:rsidR="00163215" w:rsidRPr="00163215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A4ADD" w:rsidTr="00DA4ADD">
        <w:trPr>
          <w:trHeight w:val="1821"/>
          <w:jc w:val="center"/>
        </w:trPr>
        <w:tc>
          <w:tcPr>
            <w:tcW w:w="499" w:type="dxa"/>
            <w:vMerge/>
          </w:tcPr>
          <w:p w:rsidR="00DA4ADD" w:rsidRDefault="00DA4AD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DA4ADD" w:rsidRPr="008D4D2E" w:rsidRDefault="00DA4ADD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13B">
              <w:rPr>
                <w:rFonts w:ascii="Times New Roman" w:hAnsi="Times New Roman" w:cs="Times New Roman"/>
              </w:rPr>
              <w:t>Наборы тематических сюжетов на отдельных листах по двум темам: ознакомление с эмоциональным миром людей, проявлениями различных эмоциональных состояний, а также обстоятельствами, вызывающими их. Вторая тема – это знакомство со школьным миром: зданием, классами и залами школы, а также различными школьными принадлежностями (1, п.19.1 стр.54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DA4ADD" w:rsidRDefault="00DA4ADD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DA4ADD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DA4ADD" w:rsidRPr="00ED0D2A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right w:val="nil"/>
            </w:tcBorders>
          </w:tcPr>
          <w:p w:rsidR="00DA4ADD" w:rsidRPr="00ED0D2A" w:rsidRDefault="00163215" w:rsidP="0016321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3215" w:rsidTr="00BF6B00">
        <w:trPr>
          <w:trHeight w:val="255"/>
          <w:jc w:val="center"/>
        </w:trPr>
        <w:tc>
          <w:tcPr>
            <w:tcW w:w="499" w:type="dxa"/>
            <w:vMerge w:val="restart"/>
          </w:tcPr>
          <w:p w:rsidR="00163215" w:rsidRPr="008D4D2E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921" w:type="dxa"/>
          </w:tcPr>
          <w:p w:rsidR="00163215" w:rsidRPr="00ED0D2A" w:rsidRDefault="00163215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163215" w:rsidRDefault="00163215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63215" w:rsidRDefault="00163215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63215" w:rsidRPr="00163215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163215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3215" w:rsidTr="00BF6B00">
        <w:trPr>
          <w:trHeight w:val="1836"/>
          <w:jc w:val="center"/>
        </w:trPr>
        <w:tc>
          <w:tcPr>
            <w:tcW w:w="499" w:type="dxa"/>
            <w:vMerge/>
          </w:tcPr>
          <w:p w:rsidR="00163215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163215" w:rsidRPr="009A513B" w:rsidRDefault="00163215" w:rsidP="00944A54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Картинные лото для игр на определение различных эмоциональных состояний человека, с их помощью дети научатся определять настроение людей по их мимике и пантомимике («языку тела»), а также освоят основные правила поведения в школе, дома, во дворе и общественных местах, узнают о способах оказания помощи окружающим людям в сложных ситуациях (1, п.19.2 стр.54)</w:t>
            </w:r>
          </w:p>
        </w:tc>
        <w:tc>
          <w:tcPr>
            <w:tcW w:w="2183" w:type="dxa"/>
            <w:gridSpan w:val="2"/>
          </w:tcPr>
          <w:p w:rsidR="00163215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163215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163215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163215" w:rsidRDefault="00163215" w:rsidP="001632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63215" w:rsidRDefault="00163215" w:rsidP="001632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3215" w:rsidTr="00BF6B00">
        <w:trPr>
          <w:trHeight w:val="210"/>
          <w:jc w:val="center"/>
        </w:trPr>
        <w:tc>
          <w:tcPr>
            <w:tcW w:w="499" w:type="dxa"/>
            <w:vMerge w:val="restart"/>
          </w:tcPr>
          <w:p w:rsidR="00163215" w:rsidRPr="00ED0D2A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163215" w:rsidRPr="00ED0D2A" w:rsidRDefault="00163215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ХОДИЛКИ</w:t>
            </w:r>
          </w:p>
        </w:tc>
        <w:tc>
          <w:tcPr>
            <w:tcW w:w="2183" w:type="dxa"/>
            <w:gridSpan w:val="2"/>
          </w:tcPr>
          <w:p w:rsidR="00163215" w:rsidRDefault="00163215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63215" w:rsidRDefault="00163215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63215" w:rsidRPr="00820469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163215" w:rsidRPr="00163215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63215" w:rsidTr="00BF6B00">
        <w:trPr>
          <w:trHeight w:val="2530"/>
          <w:jc w:val="center"/>
        </w:trPr>
        <w:tc>
          <w:tcPr>
            <w:tcW w:w="499" w:type="dxa"/>
            <w:vMerge/>
          </w:tcPr>
          <w:p w:rsidR="00163215" w:rsidRPr="00ED0D2A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63215" w:rsidRPr="00ED0D2A" w:rsidRDefault="00163215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наборы, включающие игровое поле из картона с маршрутом движения, карточки, фишки и игровой кубик. Передвигаясь по маршрутам на игровых полях, дети сталкиваются с различными этическими ситуациями и учатся их правильно оценивать, они осваивают наиболее употребляемые «формулы вежливости», знакомятся с правилами поведения в общественных местах, за обеденным столом, при встрече и проводах гостей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стр.55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163215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63215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163215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163215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4-7/- 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3215" w:rsidTr="00BF6B00">
        <w:trPr>
          <w:trHeight w:val="225"/>
          <w:jc w:val="center"/>
        </w:trPr>
        <w:tc>
          <w:tcPr>
            <w:tcW w:w="499" w:type="dxa"/>
            <w:vMerge w:val="restart"/>
          </w:tcPr>
          <w:p w:rsidR="00163215" w:rsidRPr="00ED0D2A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163215" w:rsidRPr="00ED0D2A" w:rsidRDefault="00163215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2183" w:type="dxa"/>
            <w:gridSpan w:val="2"/>
          </w:tcPr>
          <w:p w:rsidR="00163215" w:rsidRDefault="00163215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63215" w:rsidRDefault="00163215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63215" w:rsidRPr="00ED0D2A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163215" w:rsidRPr="00163215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63215" w:rsidTr="00BF6B00">
        <w:trPr>
          <w:trHeight w:val="1420"/>
          <w:jc w:val="center"/>
        </w:trPr>
        <w:tc>
          <w:tcPr>
            <w:tcW w:w="499" w:type="dxa"/>
            <w:vMerge/>
          </w:tcPr>
          <w:p w:rsidR="00163215" w:rsidRPr="00ED0D2A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63215" w:rsidRPr="00ED0D2A" w:rsidRDefault="00163215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набор, включающий игровое поле, карточки с вопросами и карточки для игры в лото, фишки и игральный кубик. Набор предназначен для ознакомления дошкольников с правилами поведения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4 стр.55)</w:t>
            </w:r>
          </w:p>
        </w:tc>
        <w:tc>
          <w:tcPr>
            <w:tcW w:w="2183" w:type="dxa"/>
            <w:gridSpan w:val="2"/>
          </w:tcPr>
          <w:p w:rsidR="00163215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63215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163215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163215" w:rsidRDefault="00163215" w:rsidP="0016321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3215" w:rsidTr="00BF6B00">
        <w:trPr>
          <w:trHeight w:val="225"/>
          <w:jc w:val="center"/>
        </w:trPr>
        <w:tc>
          <w:tcPr>
            <w:tcW w:w="499" w:type="dxa"/>
            <w:vMerge w:val="restart"/>
          </w:tcPr>
          <w:p w:rsidR="00163215" w:rsidRPr="00ED0D2A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163215" w:rsidRPr="00ED0D2A" w:rsidRDefault="00163215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163215" w:rsidRDefault="00163215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163215" w:rsidRDefault="00163215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63215" w:rsidRPr="007D66EC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163215" w:rsidRPr="00BF6B00" w:rsidRDefault="00BF6B0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63215" w:rsidTr="00BF6B00">
        <w:trPr>
          <w:trHeight w:val="1962"/>
          <w:jc w:val="center"/>
        </w:trPr>
        <w:tc>
          <w:tcPr>
            <w:tcW w:w="499" w:type="dxa"/>
            <w:vMerge/>
          </w:tcPr>
          <w:p w:rsidR="00163215" w:rsidRPr="00ED0D2A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63215" w:rsidRPr="008D4D2E" w:rsidRDefault="00163215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Наборы картонных карточек (в том числе с замочками-</w:t>
            </w:r>
            <w:proofErr w:type="spellStart"/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), предназначенные для знакомства детей с «рисунком эмоций», т.е. существенными признаками эмоциональных состояний. С их помощью дети усвоят правила общения с людьми, находящимися в различных эмоциональных состояниях, а также правила этикета для типовых жизненных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5 стр.55)</w:t>
            </w:r>
          </w:p>
        </w:tc>
        <w:tc>
          <w:tcPr>
            <w:tcW w:w="2183" w:type="dxa"/>
            <w:gridSpan w:val="2"/>
          </w:tcPr>
          <w:p w:rsidR="00163215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2" w:type="dxa"/>
            <w:gridSpan w:val="3"/>
          </w:tcPr>
          <w:p w:rsidR="00163215" w:rsidRDefault="00BF6B0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163215" w:rsidRDefault="0016321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F6B00" w:rsidRDefault="00BF6B00" w:rsidP="00BF6B0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1,5-4/-1</w:t>
            </w:r>
          </w:p>
          <w:p w:rsidR="00163215" w:rsidRDefault="00BF6B00" w:rsidP="00BF6B0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14596" w:type="dxa"/>
            <w:gridSpan w:val="9"/>
          </w:tcPr>
          <w:p w:rsidR="00944A54" w:rsidRPr="008D4D2E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</w:tc>
      </w:tr>
      <w:tr w:rsidR="00BF6B00" w:rsidTr="00BF6B00">
        <w:trPr>
          <w:trHeight w:val="180"/>
          <w:jc w:val="center"/>
        </w:trPr>
        <w:tc>
          <w:tcPr>
            <w:tcW w:w="499" w:type="dxa"/>
            <w:vMerge w:val="restart"/>
          </w:tcPr>
          <w:p w:rsidR="00BF6B00" w:rsidRPr="00ED0D2A" w:rsidRDefault="00BF6B0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BF6B00" w:rsidRPr="007D66EC" w:rsidRDefault="00BF6B00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2183" w:type="dxa"/>
            <w:gridSpan w:val="2"/>
          </w:tcPr>
          <w:p w:rsidR="00BF6B00" w:rsidRDefault="00BF6B0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6B00" w:rsidRDefault="00BF6B0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F6B00" w:rsidRPr="0000132A" w:rsidRDefault="0000132A" w:rsidP="00A53DB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53D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F6B00" w:rsidRPr="0000132A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BF6B00" w:rsidTr="00BF6B00">
        <w:trPr>
          <w:trHeight w:val="2530"/>
          <w:jc w:val="center"/>
        </w:trPr>
        <w:tc>
          <w:tcPr>
            <w:tcW w:w="499" w:type="dxa"/>
            <w:vMerge/>
          </w:tcPr>
          <w:p w:rsidR="00BF6B00" w:rsidRPr="00A82A8C" w:rsidRDefault="00BF6B0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6B00" w:rsidRPr="002F71FD" w:rsidRDefault="00BF6B00" w:rsidP="00944A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в папках. Сюжеты об изобразительном искусстве представлены изображениями изделий ведущих художественных промыслов России и репродукциями картин по жанрам живописи (портрету, пейзажу, натюрморту). Музыкальному искусству посвящены сюжеты с изображениями различных музыкальных инструментов и рассказами о них (1, п.20.1 стр.56)</w:t>
            </w:r>
          </w:p>
        </w:tc>
        <w:tc>
          <w:tcPr>
            <w:tcW w:w="2183" w:type="dxa"/>
            <w:gridSpan w:val="2"/>
          </w:tcPr>
          <w:p w:rsidR="00BF6B00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2" w:type="dxa"/>
            <w:gridSpan w:val="3"/>
          </w:tcPr>
          <w:p w:rsidR="00BF6B00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3" w:type="dxa"/>
          </w:tcPr>
          <w:p w:rsidR="00BF6B00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00132A" w:rsidRDefault="0000132A" w:rsidP="0000132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1,5-4/-1</w:t>
            </w:r>
          </w:p>
          <w:p w:rsidR="00BF6B00" w:rsidRDefault="0000132A" w:rsidP="0000132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4-7/-1</w:t>
            </w:r>
          </w:p>
        </w:tc>
      </w:tr>
      <w:tr w:rsidR="00BF6B00" w:rsidTr="00BF6B00">
        <w:trPr>
          <w:trHeight w:val="277"/>
          <w:jc w:val="center"/>
        </w:trPr>
        <w:tc>
          <w:tcPr>
            <w:tcW w:w="499" w:type="dxa"/>
            <w:vMerge/>
          </w:tcPr>
          <w:p w:rsidR="00BF6B00" w:rsidRPr="00A82A8C" w:rsidRDefault="00BF6B0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6B00" w:rsidRPr="002F71FD" w:rsidRDefault="00BF6B00" w:rsidP="00944A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Альбомы по живописи и графике (2, п. 4 стр.34)</w:t>
            </w:r>
          </w:p>
        </w:tc>
        <w:tc>
          <w:tcPr>
            <w:tcW w:w="2183" w:type="dxa"/>
            <w:gridSpan w:val="2"/>
          </w:tcPr>
          <w:p w:rsidR="00BF6B00" w:rsidRDefault="00BF6B0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6B00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3" w:type="dxa"/>
          </w:tcPr>
          <w:p w:rsidR="00BF6B00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:rsidR="00BF6B00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BF6B0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BF6B00" w:rsidTr="00BF6B00">
        <w:trPr>
          <w:trHeight w:val="551"/>
          <w:jc w:val="center"/>
        </w:trPr>
        <w:tc>
          <w:tcPr>
            <w:tcW w:w="499" w:type="dxa"/>
            <w:vMerge/>
          </w:tcPr>
          <w:p w:rsidR="00BF6B00" w:rsidRPr="00A82A8C" w:rsidRDefault="00BF6B0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6B00" w:rsidRPr="002F71FD" w:rsidRDefault="00BF6B00" w:rsidP="00944A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Диски с видеофильмами с народными песнями и плясками (2, п. 30 стр.35)</w:t>
            </w:r>
          </w:p>
        </w:tc>
        <w:tc>
          <w:tcPr>
            <w:tcW w:w="2183" w:type="dxa"/>
            <w:gridSpan w:val="2"/>
          </w:tcPr>
          <w:p w:rsidR="00BF6B00" w:rsidRP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BF6B00" w:rsidRP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BF6B00" w:rsidRP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00132A" w:rsidRDefault="0000132A" w:rsidP="0000132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F6B00" w:rsidRDefault="0000132A" w:rsidP="0000132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B00" w:rsidTr="00BF6B00">
        <w:trPr>
          <w:trHeight w:val="134"/>
          <w:jc w:val="center"/>
        </w:trPr>
        <w:tc>
          <w:tcPr>
            <w:tcW w:w="499" w:type="dxa"/>
            <w:vMerge/>
          </w:tcPr>
          <w:p w:rsidR="00BF6B00" w:rsidRPr="00A82A8C" w:rsidRDefault="00BF6B0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6B00" w:rsidRPr="002F71FD" w:rsidRDefault="00BF6B00" w:rsidP="00944A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 (2, п. 55 стр.36)</w:t>
            </w:r>
          </w:p>
        </w:tc>
        <w:tc>
          <w:tcPr>
            <w:tcW w:w="2183" w:type="dxa"/>
            <w:gridSpan w:val="2"/>
          </w:tcPr>
          <w:p w:rsidR="00BF6B00" w:rsidRPr="008012BB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BF6B00" w:rsidRPr="008012BB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BF6B00" w:rsidRPr="00A77635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00132A" w:rsidRDefault="0000132A" w:rsidP="0000132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F6B00" w:rsidRDefault="0000132A" w:rsidP="0000132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B00" w:rsidTr="00BF6B00">
        <w:trPr>
          <w:trHeight w:val="276"/>
          <w:jc w:val="center"/>
        </w:trPr>
        <w:tc>
          <w:tcPr>
            <w:tcW w:w="499" w:type="dxa"/>
            <w:vMerge/>
          </w:tcPr>
          <w:p w:rsidR="00BF6B00" w:rsidRPr="00A82A8C" w:rsidRDefault="00BF6B0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6B00" w:rsidRPr="00BC036D" w:rsidRDefault="00BF6B00" w:rsidP="00944A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Книги детских писателей – комплект (2, п. 59 стр.36)</w:t>
            </w:r>
          </w:p>
        </w:tc>
        <w:tc>
          <w:tcPr>
            <w:tcW w:w="2183" w:type="dxa"/>
            <w:gridSpan w:val="2"/>
          </w:tcPr>
          <w:p w:rsidR="00BF6B00" w:rsidRP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BF6B00" w:rsidRP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BF6B00" w:rsidRP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00132A" w:rsidRDefault="0000132A" w:rsidP="0000132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F6B00" w:rsidRDefault="0000132A" w:rsidP="0000132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B00" w:rsidTr="00BF6B00">
        <w:trPr>
          <w:trHeight w:val="418"/>
          <w:jc w:val="center"/>
        </w:trPr>
        <w:tc>
          <w:tcPr>
            <w:tcW w:w="499" w:type="dxa"/>
            <w:vMerge/>
          </w:tcPr>
          <w:p w:rsidR="00BF6B00" w:rsidRPr="00A82A8C" w:rsidRDefault="00BF6B0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6B00" w:rsidRPr="00BC036D" w:rsidRDefault="00BF6B00" w:rsidP="00944A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безопасных световых фильтров для изучения цветов спектра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BF6B00" w:rsidRPr="00BC036D" w:rsidRDefault="00BF6B0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6B00" w:rsidRP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F6B00" w:rsidRP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F6B00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B00" w:rsidTr="00BF6B00">
        <w:trPr>
          <w:trHeight w:val="426"/>
          <w:jc w:val="center"/>
        </w:trPr>
        <w:tc>
          <w:tcPr>
            <w:tcW w:w="499" w:type="dxa"/>
            <w:vMerge/>
          </w:tcPr>
          <w:p w:rsidR="00BF6B00" w:rsidRPr="00A82A8C" w:rsidRDefault="00BF6B0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6B00" w:rsidRPr="00BC036D" w:rsidRDefault="00BF6B00" w:rsidP="00944A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Комплект видеофильмов для детей дошкольного возраста (2, п. 73 стр.37)</w:t>
            </w:r>
          </w:p>
        </w:tc>
        <w:tc>
          <w:tcPr>
            <w:tcW w:w="2183" w:type="dxa"/>
            <w:gridSpan w:val="2"/>
          </w:tcPr>
          <w:p w:rsidR="00BF6B00" w:rsidRPr="00BC036D" w:rsidRDefault="00BF6B0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6B00" w:rsidRP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BF6B00" w:rsidRP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F6B00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B00" w:rsidTr="00BF6B00">
        <w:trPr>
          <w:trHeight w:val="419"/>
          <w:jc w:val="center"/>
        </w:trPr>
        <w:tc>
          <w:tcPr>
            <w:tcW w:w="499" w:type="dxa"/>
            <w:vMerge/>
          </w:tcPr>
          <w:p w:rsidR="00BF6B00" w:rsidRPr="00A82A8C" w:rsidRDefault="00BF6B0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6B00" w:rsidRPr="00BC036D" w:rsidRDefault="00BF6B00" w:rsidP="00944A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 русски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народными песнями для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77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2183" w:type="dxa"/>
            <w:gridSpan w:val="2"/>
          </w:tcPr>
          <w:p w:rsidR="00BF6B00" w:rsidRPr="00BC036D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BF6B00" w:rsidRPr="00C660C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BF6B00" w:rsidRPr="00C660C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00132A" w:rsidRDefault="0000132A" w:rsidP="0000132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F6B00" w:rsidRDefault="0000132A" w:rsidP="0000132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B00" w:rsidTr="00BF6B00">
        <w:trPr>
          <w:trHeight w:val="147"/>
          <w:jc w:val="center"/>
        </w:trPr>
        <w:tc>
          <w:tcPr>
            <w:tcW w:w="499" w:type="dxa"/>
            <w:vMerge/>
          </w:tcPr>
          <w:p w:rsidR="00BF6B00" w:rsidRPr="00A82A8C" w:rsidRDefault="00BF6B0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6B00" w:rsidRPr="005B30B2" w:rsidRDefault="00BF6B00" w:rsidP="00944A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122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BF6B00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BF6B00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BF6B00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00132A" w:rsidRDefault="0000132A" w:rsidP="0000132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1,5-4/-1</w:t>
            </w:r>
          </w:p>
          <w:p w:rsidR="00BF6B00" w:rsidRDefault="0000132A" w:rsidP="0000132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4-7/-1</w:t>
            </w:r>
          </w:p>
        </w:tc>
      </w:tr>
      <w:tr w:rsidR="00BF6B00" w:rsidTr="00BF6B00">
        <w:trPr>
          <w:trHeight w:val="293"/>
          <w:jc w:val="center"/>
        </w:trPr>
        <w:tc>
          <w:tcPr>
            <w:tcW w:w="499" w:type="dxa"/>
            <w:vMerge/>
          </w:tcPr>
          <w:p w:rsidR="00BF6B00" w:rsidRPr="00A82A8C" w:rsidRDefault="00BF6B0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6B00" w:rsidRPr="005B30B2" w:rsidRDefault="00BF6B00" w:rsidP="00944A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диски для детей до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123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2183" w:type="dxa"/>
            <w:gridSpan w:val="2"/>
          </w:tcPr>
          <w:p w:rsidR="00BF6B00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BF6B00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BF6B00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00132A" w:rsidRDefault="0000132A" w:rsidP="0000132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1,5-4/-1</w:t>
            </w:r>
          </w:p>
          <w:p w:rsidR="00BF6B00" w:rsidRDefault="0000132A" w:rsidP="0000132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4-7/-1</w:t>
            </w:r>
          </w:p>
        </w:tc>
      </w:tr>
      <w:tr w:rsidR="00BF6B00" w:rsidTr="00BF6B00">
        <w:trPr>
          <w:trHeight w:val="301"/>
          <w:jc w:val="center"/>
        </w:trPr>
        <w:tc>
          <w:tcPr>
            <w:tcW w:w="499" w:type="dxa"/>
            <w:vMerge/>
          </w:tcPr>
          <w:p w:rsidR="00BF6B00" w:rsidRPr="00A82A8C" w:rsidRDefault="00BF6B0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6B00" w:rsidRPr="002D6665" w:rsidRDefault="00BF6B00" w:rsidP="00944A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Набор разноцветных палочек с оттенками (по 5–7 палочек каждого цвета)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BF6B00" w:rsidRDefault="00BF6B0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6B00" w:rsidRDefault="00BF6B0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F6B00" w:rsidRP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F6B00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B00" w:rsidTr="00BF6B00">
        <w:trPr>
          <w:trHeight w:val="295"/>
          <w:jc w:val="center"/>
        </w:trPr>
        <w:tc>
          <w:tcPr>
            <w:tcW w:w="499" w:type="dxa"/>
            <w:vMerge/>
          </w:tcPr>
          <w:p w:rsidR="00BF6B00" w:rsidRPr="00A82A8C" w:rsidRDefault="00BF6B0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6B00" w:rsidRPr="002D6665" w:rsidRDefault="00BF6B00" w:rsidP="00944A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репродукций картин 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художников – иллюстраций к худо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жественным произведениям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BF6B00" w:rsidRP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BF6B00" w:rsidRP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BF6B00" w:rsidRP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00132A" w:rsidRDefault="0000132A" w:rsidP="0000132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1,5-4/-1</w:t>
            </w:r>
          </w:p>
          <w:p w:rsidR="00BF6B00" w:rsidRDefault="0000132A" w:rsidP="0000132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4-7/-1</w:t>
            </w:r>
          </w:p>
        </w:tc>
      </w:tr>
      <w:tr w:rsidR="00BF6B00" w:rsidTr="00BF6B00">
        <w:trPr>
          <w:trHeight w:val="732"/>
          <w:jc w:val="center"/>
        </w:trPr>
        <w:tc>
          <w:tcPr>
            <w:tcW w:w="499" w:type="dxa"/>
            <w:vMerge/>
          </w:tcPr>
          <w:p w:rsidR="00BF6B00" w:rsidRPr="00A82A8C" w:rsidRDefault="00BF6B0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6B00" w:rsidRPr="002B5CEE" w:rsidRDefault="00BF6B00" w:rsidP="00944A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Постер (репродукция) произведений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вописи и графики, также для знакомства с различными жанрами жи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вописи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262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BF6B00" w:rsidRPr="00E814E6" w:rsidRDefault="00BF6B0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6B00" w:rsidRP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3" w:type="dxa"/>
          </w:tcPr>
          <w:p w:rsidR="00BF6B00" w:rsidRP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BF6B00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B00" w:rsidTr="00BF6B00">
        <w:trPr>
          <w:trHeight w:val="319"/>
          <w:jc w:val="center"/>
        </w:trPr>
        <w:tc>
          <w:tcPr>
            <w:tcW w:w="499" w:type="dxa"/>
            <w:vMerge/>
          </w:tcPr>
          <w:p w:rsidR="00BF6B00" w:rsidRPr="00A82A8C" w:rsidRDefault="00BF6B0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6B00" w:rsidRPr="002B5CEE" w:rsidRDefault="00BF6B00" w:rsidP="00944A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Ширма для кукольного театра, трансформируемая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311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BF6B00" w:rsidRPr="00E814E6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BF6B00" w:rsidRPr="00E814E6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BF6B00" w:rsidRPr="00E814E6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F6B00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BF6B00">
              <w:rPr>
                <w:rFonts w:ascii="Times New Roman" w:hAnsi="Times New Roman" w:cs="Times New Roman"/>
                <w:sz w:val="24"/>
                <w:szCs w:val="24"/>
              </w:rPr>
              <w:t xml:space="preserve"> 1 (с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амодельные</w:t>
            </w:r>
            <w:r w:rsidR="00BF6B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6B00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BF6B0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BF6B00" w:rsidTr="00BF6B00">
        <w:trPr>
          <w:trHeight w:val="185"/>
          <w:jc w:val="center"/>
        </w:trPr>
        <w:tc>
          <w:tcPr>
            <w:tcW w:w="499" w:type="dxa"/>
            <w:vMerge/>
          </w:tcPr>
          <w:p w:rsidR="00BF6B00" w:rsidRPr="00A82A8C" w:rsidRDefault="00BF6B0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6B00" w:rsidRPr="00C5603E" w:rsidRDefault="00BF6B00" w:rsidP="00944A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стр.48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BF6B00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BF6B00" w:rsidRDefault="00BF6B0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F6B00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F6B00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BF6B0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BF6B00" w:rsidTr="00BF6B00">
        <w:trPr>
          <w:trHeight w:val="331"/>
          <w:jc w:val="center"/>
        </w:trPr>
        <w:tc>
          <w:tcPr>
            <w:tcW w:w="499" w:type="dxa"/>
            <w:vMerge/>
          </w:tcPr>
          <w:p w:rsidR="00BF6B00" w:rsidRPr="00A82A8C" w:rsidRDefault="00BF6B0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F6B00" w:rsidRPr="00C5603E" w:rsidRDefault="00BF6B00" w:rsidP="00944A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2183" w:type="dxa"/>
            <w:gridSpan w:val="2"/>
          </w:tcPr>
          <w:p w:rsidR="00BF6B00" w:rsidRDefault="00BF6B0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BF6B00" w:rsidRDefault="00BF6B0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F6B00" w:rsidRDefault="00BF6B00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F6B00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BF6B0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00132A" w:rsidTr="00F917D1">
        <w:trPr>
          <w:trHeight w:val="265"/>
          <w:jc w:val="center"/>
        </w:trPr>
        <w:tc>
          <w:tcPr>
            <w:tcW w:w="499" w:type="dxa"/>
            <w:vMerge/>
          </w:tcPr>
          <w:p w:rsidR="0000132A" w:rsidRPr="00A82A8C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0132A" w:rsidRPr="00C5603E" w:rsidRDefault="0000132A" w:rsidP="00944A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2183" w:type="dxa"/>
            <w:gridSpan w:val="2"/>
          </w:tcPr>
          <w:p w:rsid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1</w:t>
            </w:r>
          </w:p>
        </w:tc>
      </w:tr>
      <w:tr w:rsidR="0000132A" w:rsidTr="00F917D1">
        <w:trPr>
          <w:trHeight w:val="553"/>
          <w:jc w:val="center"/>
        </w:trPr>
        <w:tc>
          <w:tcPr>
            <w:tcW w:w="499" w:type="dxa"/>
            <w:vMerge/>
          </w:tcPr>
          <w:p w:rsidR="0000132A" w:rsidRPr="00A82A8C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0132A" w:rsidRPr="00C5603E" w:rsidRDefault="0000132A" w:rsidP="00944A5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 книг для старшей и подгото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вительной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2183" w:type="dxa"/>
            <w:gridSpan w:val="2"/>
          </w:tcPr>
          <w:p w:rsid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4-7/ 1 </w:t>
            </w:r>
          </w:p>
        </w:tc>
      </w:tr>
      <w:tr w:rsidR="0000132A" w:rsidTr="00F917D1">
        <w:trPr>
          <w:trHeight w:val="210"/>
          <w:jc w:val="center"/>
        </w:trPr>
        <w:tc>
          <w:tcPr>
            <w:tcW w:w="499" w:type="dxa"/>
            <w:vMerge w:val="restart"/>
          </w:tcPr>
          <w:p w:rsidR="0000132A" w:rsidRPr="003F6E51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00132A" w:rsidRPr="007D66EC" w:rsidRDefault="0000132A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00132A" w:rsidRDefault="0000132A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00132A" w:rsidRDefault="0000132A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0132A" w:rsidRPr="003F6E51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0132A" w:rsidRPr="003F6E51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32A" w:rsidTr="00F917D1">
        <w:trPr>
          <w:trHeight w:val="706"/>
          <w:jc w:val="center"/>
        </w:trPr>
        <w:tc>
          <w:tcPr>
            <w:tcW w:w="499" w:type="dxa"/>
            <w:vMerge/>
          </w:tcPr>
          <w:p w:rsidR="0000132A" w:rsidRPr="00A82A8C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0132A" w:rsidRPr="007D66EC" w:rsidRDefault="0000132A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Картинное лото, с помощью которого дети познакомятся с изделиями российских художественных промыслов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2 стр.56)</w:t>
            </w:r>
          </w:p>
        </w:tc>
        <w:tc>
          <w:tcPr>
            <w:tcW w:w="2183" w:type="dxa"/>
            <w:gridSpan w:val="2"/>
          </w:tcPr>
          <w:p w:rsid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0132A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4-7/-0</w:t>
            </w:r>
          </w:p>
        </w:tc>
      </w:tr>
      <w:tr w:rsidR="0000132A" w:rsidTr="00F917D1">
        <w:trPr>
          <w:trHeight w:val="225"/>
          <w:jc w:val="center"/>
        </w:trPr>
        <w:tc>
          <w:tcPr>
            <w:tcW w:w="499" w:type="dxa"/>
            <w:vMerge w:val="restart"/>
          </w:tcPr>
          <w:p w:rsidR="0000132A" w:rsidRPr="007D66EC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00132A" w:rsidRPr="007D66EC" w:rsidRDefault="0000132A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2183" w:type="dxa"/>
            <w:gridSpan w:val="2"/>
          </w:tcPr>
          <w:p w:rsidR="0000132A" w:rsidRDefault="0000132A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00132A" w:rsidRDefault="0000132A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0132A" w:rsidRPr="00A53DB2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0132A" w:rsidTr="00F917D1">
        <w:trPr>
          <w:trHeight w:val="1690"/>
          <w:jc w:val="center"/>
        </w:trPr>
        <w:tc>
          <w:tcPr>
            <w:tcW w:w="499" w:type="dxa"/>
            <w:vMerge/>
          </w:tcPr>
          <w:p w:rsidR="0000132A" w:rsidRPr="00A82A8C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0132A" w:rsidRPr="007D66EC" w:rsidRDefault="0000132A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набором тематических карточек, который знакомит детей с театральным искусством путем выполнения различных логических заданий. В пособии предусмотрена возможность проверки правильности их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3 стр.56)</w:t>
            </w:r>
          </w:p>
        </w:tc>
        <w:tc>
          <w:tcPr>
            <w:tcW w:w="2183" w:type="dxa"/>
            <w:gridSpan w:val="2"/>
          </w:tcPr>
          <w:p w:rsid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00132A" w:rsidRPr="000F2823" w:rsidRDefault="000F2823" w:rsidP="000F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0132A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132A" w:rsidTr="00F917D1">
        <w:trPr>
          <w:trHeight w:val="255"/>
          <w:jc w:val="center"/>
        </w:trPr>
        <w:tc>
          <w:tcPr>
            <w:tcW w:w="499" w:type="dxa"/>
            <w:vMerge w:val="restart"/>
          </w:tcPr>
          <w:p w:rsidR="0000132A" w:rsidRPr="007D66EC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00132A" w:rsidRPr="007D66EC" w:rsidRDefault="0000132A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00132A" w:rsidRDefault="0000132A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00132A" w:rsidRDefault="0000132A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0132A" w:rsidRPr="006C7B28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00132A" w:rsidRPr="00A53DB2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0132A" w:rsidTr="00F917D1">
        <w:trPr>
          <w:trHeight w:val="983"/>
          <w:jc w:val="center"/>
        </w:trPr>
        <w:tc>
          <w:tcPr>
            <w:tcW w:w="499" w:type="dxa"/>
            <w:vMerge/>
          </w:tcPr>
          <w:p w:rsidR="0000132A" w:rsidRPr="00A82A8C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0132A" w:rsidRPr="00FE4296" w:rsidRDefault="0000132A" w:rsidP="00944A54">
            <w:pPr>
              <w:pStyle w:val="a6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карточек, предназначенный для ознакомления детей с внешним видом различных музыкальных инструментов. На обороте карточек помещен пояснительный текст (1, п.20.4 стр.56)</w:t>
            </w:r>
          </w:p>
        </w:tc>
        <w:tc>
          <w:tcPr>
            <w:tcW w:w="2183" w:type="dxa"/>
            <w:gridSpan w:val="2"/>
          </w:tcPr>
          <w:p w:rsid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0132A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00132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00132A" w:rsidTr="00F917D1">
        <w:trPr>
          <w:trHeight w:val="418"/>
          <w:jc w:val="center"/>
        </w:trPr>
        <w:tc>
          <w:tcPr>
            <w:tcW w:w="499" w:type="dxa"/>
            <w:vMerge/>
          </w:tcPr>
          <w:p w:rsidR="0000132A" w:rsidRPr="00A82A8C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0132A" w:rsidRPr="00FE4296" w:rsidRDefault="0000132A" w:rsidP="00944A54">
            <w:pPr>
              <w:pStyle w:val="a6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для составления узоров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147 стр.40</w:t>
            </w: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00132A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0132A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00132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</w:tr>
      <w:tr w:rsidR="0000132A" w:rsidTr="00F917D1">
        <w:trPr>
          <w:trHeight w:val="440"/>
          <w:jc w:val="center"/>
        </w:trPr>
        <w:tc>
          <w:tcPr>
            <w:tcW w:w="499" w:type="dxa"/>
            <w:vMerge/>
          </w:tcPr>
          <w:p w:rsidR="0000132A" w:rsidRPr="00A82A8C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0132A" w:rsidRPr="00FE4296" w:rsidRDefault="0000132A" w:rsidP="00944A54">
            <w:pPr>
              <w:pStyle w:val="a6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карточек по народному ре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месленному 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164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00132A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00132A" w:rsidRPr="000F2823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00132A" w:rsidRPr="00964840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00132A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00132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</w:tr>
      <w:tr w:rsidR="0000132A" w:rsidTr="00F917D1">
        <w:trPr>
          <w:trHeight w:val="285"/>
          <w:jc w:val="center"/>
        </w:trPr>
        <w:tc>
          <w:tcPr>
            <w:tcW w:w="499" w:type="dxa"/>
            <w:vMerge w:val="restart"/>
          </w:tcPr>
          <w:p w:rsidR="0000132A" w:rsidRPr="007D66EC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00132A" w:rsidRPr="007D66EC" w:rsidRDefault="0000132A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2183" w:type="dxa"/>
            <w:gridSpan w:val="2"/>
          </w:tcPr>
          <w:p w:rsidR="0000132A" w:rsidRDefault="0000132A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00132A" w:rsidRDefault="0000132A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0132A" w:rsidRPr="007D66EC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00132A" w:rsidRPr="007D66EC" w:rsidRDefault="000013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823" w:rsidTr="00F917D1">
        <w:trPr>
          <w:trHeight w:val="580"/>
          <w:jc w:val="center"/>
        </w:trPr>
        <w:tc>
          <w:tcPr>
            <w:tcW w:w="499" w:type="dxa"/>
            <w:vMerge/>
          </w:tcPr>
          <w:p w:rsidR="000F2823" w:rsidRPr="00A82A8C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F2823" w:rsidRPr="007D66EC" w:rsidRDefault="000F2823" w:rsidP="00944A54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Набор шумовых и ударных музыкальных инструментов простой конструкции для детского оркестра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5 стр.56)</w:t>
            </w:r>
          </w:p>
        </w:tc>
        <w:tc>
          <w:tcPr>
            <w:tcW w:w="2183" w:type="dxa"/>
            <w:gridSpan w:val="2"/>
          </w:tcPr>
          <w:p w:rsidR="000F2823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0F2823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0F2823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F2823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0F282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0F2823" w:rsidTr="00F917D1">
        <w:trPr>
          <w:trHeight w:val="295"/>
          <w:jc w:val="center"/>
        </w:trPr>
        <w:tc>
          <w:tcPr>
            <w:tcW w:w="499" w:type="dxa"/>
            <w:vMerge/>
          </w:tcPr>
          <w:p w:rsidR="000F2823" w:rsidRPr="00A82A8C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F2823" w:rsidRPr="007D66EC" w:rsidRDefault="000F2823" w:rsidP="00944A54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2183" w:type="dxa"/>
            <w:gridSpan w:val="2"/>
          </w:tcPr>
          <w:p w:rsidR="000F2823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2" w:type="dxa"/>
            <w:gridSpan w:val="3"/>
          </w:tcPr>
          <w:p w:rsidR="000F2823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F2823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0F2823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2823" w:rsidTr="00F917D1">
        <w:trPr>
          <w:trHeight w:val="161"/>
          <w:jc w:val="center"/>
        </w:trPr>
        <w:tc>
          <w:tcPr>
            <w:tcW w:w="499" w:type="dxa"/>
            <w:vMerge/>
          </w:tcPr>
          <w:p w:rsidR="000F2823" w:rsidRPr="00A82A8C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F2823" w:rsidRPr="00E91249" w:rsidRDefault="000F2823" w:rsidP="00944A54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2183" w:type="dxa"/>
            <w:gridSpan w:val="2"/>
          </w:tcPr>
          <w:p w:rsidR="000F2823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0F2823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F2823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F2823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0F282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0F2823" w:rsidTr="00F917D1">
        <w:trPr>
          <w:trHeight w:val="293"/>
          <w:jc w:val="center"/>
        </w:trPr>
        <w:tc>
          <w:tcPr>
            <w:tcW w:w="499" w:type="dxa"/>
            <w:vMerge/>
          </w:tcPr>
          <w:p w:rsidR="000F2823" w:rsidRPr="00A82A8C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F2823" w:rsidRPr="00E91249" w:rsidRDefault="000F2823" w:rsidP="00944A54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3, стр. 34)</w:t>
            </w:r>
          </w:p>
        </w:tc>
        <w:tc>
          <w:tcPr>
            <w:tcW w:w="2183" w:type="dxa"/>
            <w:gridSpan w:val="2"/>
          </w:tcPr>
          <w:p w:rsidR="000F2823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gridSpan w:val="3"/>
          </w:tcPr>
          <w:p w:rsidR="000F2823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F2823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F2823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</w:t>
            </w:r>
            <w:r w:rsidR="000F282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0F2823" w:rsidTr="00F917D1">
        <w:trPr>
          <w:trHeight w:val="283"/>
          <w:jc w:val="center"/>
        </w:trPr>
        <w:tc>
          <w:tcPr>
            <w:tcW w:w="499" w:type="dxa"/>
            <w:vMerge/>
          </w:tcPr>
          <w:p w:rsidR="000F2823" w:rsidRPr="00A82A8C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F2823" w:rsidRPr="00E91249" w:rsidRDefault="000F2823" w:rsidP="00944A54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набор музыкальных ин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28, стр. 35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0F2823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0F2823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0F2823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F2823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</w:t>
            </w:r>
            <w:r w:rsidR="000F282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0F2823" w:rsidTr="00F917D1">
        <w:trPr>
          <w:trHeight w:val="432"/>
          <w:jc w:val="center"/>
        </w:trPr>
        <w:tc>
          <w:tcPr>
            <w:tcW w:w="499" w:type="dxa"/>
            <w:vMerge/>
          </w:tcPr>
          <w:p w:rsidR="000F2823" w:rsidRPr="00A82A8C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F2823" w:rsidRPr="00422999" w:rsidRDefault="000F2823" w:rsidP="00944A54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молоток (ударный музы</w:t>
            </w:r>
            <w:r w:rsidRPr="003E3A98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(2, п. 39, стр. 35)</w:t>
            </w:r>
          </w:p>
        </w:tc>
        <w:tc>
          <w:tcPr>
            <w:tcW w:w="2183" w:type="dxa"/>
            <w:gridSpan w:val="2"/>
          </w:tcPr>
          <w:p w:rsidR="000F2823" w:rsidRPr="000F2823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0F2823" w:rsidRPr="000F2823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0F2823" w:rsidRPr="000F2823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A53DB2" w:rsidRDefault="00A53DB2" w:rsidP="00A53DB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F2823" w:rsidRDefault="00A53DB2" w:rsidP="00A53DB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2823" w:rsidTr="00F917D1">
        <w:trPr>
          <w:trHeight w:val="418"/>
          <w:jc w:val="center"/>
        </w:trPr>
        <w:tc>
          <w:tcPr>
            <w:tcW w:w="499" w:type="dxa"/>
            <w:vMerge/>
          </w:tcPr>
          <w:p w:rsidR="000F2823" w:rsidRPr="00A82A8C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F2823" w:rsidRDefault="000F2823" w:rsidP="00944A54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Набор 5-ти детских музыкальных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133, стр. 39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0F2823" w:rsidRPr="00422999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0F2823" w:rsidRPr="00422999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0F2823" w:rsidRPr="00422999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F2823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2823" w:rsidTr="00F917D1">
        <w:trPr>
          <w:trHeight w:val="560"/>
          <w:jc w:val="center"/>
        </w:trPr>
        <w:tc>
          <w:tcPr>
            <w:tcW w:w="499" w:type="dxa"/>
            <w:vMerge/>
          </w:tcPr>
          <w:p w:rsidR="000F2823" w:rsidRPr="00A82A8C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F2823" w:rsidRDefault="000F2823" w:rsidP="00944A54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пяти русских шумовых инструментов (детский)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153, стр. 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0F2823" w:rsidRPr="009A513B" w:rsidRDefault="000F2823" w:rsidP="00944A54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</w:tcPr>
          <w:p w:rsidR="000F2823" w:rsidRPr="000F2823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0F2823" w:rsidRPr="000F2823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0F2823" w:rsidRPr="000F2823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A53DB2" w:rsidRDefault="00A53DB2" w:rsidP="00A53DB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8331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F2823" w:rsidRDefault="00A53DB2" w:rsidP="00A53DB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8331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2823" w:rsidTr="00F917D1">
        <w:trPr>
          <w:trHeight w:val="225"/>
          <w:jc w:val="center"/>
        </w:trPr>
        <w:tc>
          <w:tcPr>
            <w:tcW w:w="499" w:type="dxa"/>
            <w:vMerge w:val="restart"/>
          </w:tcPr>
          <w:p w:rsidR="000F2823" w:rsidRPr="001A2A22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0F2823" w:rsidRPr="007D66EC" w:rsidRDefault="000F2823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4CF">
              <w:rPr>
                <w:rFonts w:ascii="Times New Roman" w:hAnsi="Times New Roman" w:cs="Times New Roman"/>
                <w:b/>
                <w:sz w:val="24"/>
                <w:szCs w:val="24"/>
              </w:rPr>
              <w:t>ТЕАТРЫ</w:t>
            </w:r>
          </w:p>
        </w:tc>
        <w:tc>
          <w:tcPr>
            <w:tcW w:w="2183" w:type="dxa"/>
            <w:gridSpan w:val="2"/>
          </w:tcPr>
          <w:p w:rsidR="000F2823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0F2823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F2823" w:rsidRPr="001A2A22" w:rsidRDefault="000F2823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0F2823" w:rsidRPr="001A2A22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53DB2" w:rsidTr="00F917D1">
        <w:trPr>
          <w:trHeight w:val="4450"/>
          <w:jc w:val="center"/>
        </w:trPr>
        <w:tc>
          <w:tcPr>
            <w:tcW w:w="499" w:type="dxa"/>
            <w:vMerge/>
          </w:tcPr>
          <w:p w:rsidR="00A53DB2" w:rsidRPr="00A82A8C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53DB2" w:rsidRPr="00027B05" w:rsidRDefault="00A53DB2" w:rsidP="00944A54">
            <w:pPr>
              <w:pStyle w:val="a6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Различные виды настольных театров:</w:t>
            </w:r>
          </w:p>
          <w:p w:rsidR="00A53DB2" w:rsidRPr="007D66EC" w:rsidRDefault="00A53DB2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театры, включающие сцену, декорации, фигурки персонажей, позволяющие сыграть спектакли по нескольким русским народным сказкам («Колобок», «Репка», «Три медведя» и пр.);</w:t>
            </w:r>
          </w:p>
          <w:p w:rsidR="00A53DB2" w:rsidRPr="007D66EC" w:rsidRDefault="00A53DB2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«пальчиковый театр», состоящий из мягких текстильных фигурок, надеваемых на кончики пальцев, и позволяющий сыграть сказку «Колобок»;</w:t>
            </w:r>
          </w:p>
          <w:p w:rsidR="00A53DB2" w:rsidRPr="00027B05" w:rsidRDefault="00A53DB2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«театр перчаточных кукол» в составе семи кукол-</w:t>
            </w:r>
            <w:r>
              <w:t xml:space="preserve">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персонажей, а также сцены из плотного картона, сменных декораций, реквизита и сценариев к семи сказкам;</w:t>
            </w:r>
          </w:p>
          <w:p w:rsidR="00A53DB2" w:rsidRPr="00027B05" w:rsidRDefault="00A53DB2" w:rsidP="0094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«театр шагающих кукол», состоящий из кукол-персонажей сказок «Теремок» и «Курочка Ряба», управляемых с помощью пальцев рук;</w:t>
            </w:r>
          </w:p>
          <w:p w:rsidR="00A53DB2" w:rsidRPr="007D66EC" w:rsidRDefault="00A53DB2" w:rsidP="00944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ширма театральная настольная (1, п.20.6 стр.57)</w:t>
            </w:r>
          </w:p>
        </w:tc>
        <w:tc>
          <w:tcPr>
            <w:tcW w:w="2183" w:type="dxa"/>
            <w:gridSpan w:val="2"/>
          </w:tcPr>
          <w:p w:rsidR="00A53DB2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A53DB2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A53DB2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A53DB2" w:rsidRDefault="00A53DB2" w:rsidP="00A53DB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1,5-4/-2</w:t>
            </w:r>
          </w:p>
          <w:p w:rsidR="00A53DB2" w:rsidRDefault="00A53DB2" w:rsidP="00A53DB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4-7/-5</w:t>
            </w:r>
          </w:p>
        </w:tc>
      </w:tr>
      <w:tr w:rsidR="00A53DB2" w:rsidTr="00F917D1">
        <w:trPr>
          <w:trHeight w:val="342"/>
          <w:jc w:val="center"/>
        </w:trPr>
        <w:tc>
          <w:tcPr>
            <w:tcW w:w="499" w:type="dxa"/>
            <w:vMerge/>
          </w:tcPr>
          <w:p w:rsidR="00A53DB2" w:rsidRPr="00A82A8C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53DB2" w:rsidRPr="007D66EC" w:rsidRDefault="00A53DB2" w:rsidP="00944A54">
            <w:pPr>
              <w:pStyle w:val="a6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пальчиковых кукол по сказ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кам – комплект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п.189 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A53DB2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53DB2" w:rsidRPr="00A53DB2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A53DB2" w:rsidRPr="00CA1786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A53DB2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 3</w:t>
            </w:r>
          </w:p>
        </w:tc>
      </w:tr>
      <w:tr w:rsidR="00A53DB2" w:rsidTr="00F917D1">
        <w:trPr>
          <w:trHeight w:val="209"/>
          <w:jc w:val="center"/>
        </w:trPr>
        <w:tc>
          <w:tcPr>
            <w:tcW w:w="499" w:type="dxa"/>
            <w:vMerge/>
          </w:tcPr>
          <w:p w:rsidR="00A53DB2" w:rsidRPr="00A82A8C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53DB2" w:rsidRPr="006620F3" w:rsidRDefault="00A53DB2" w:rsidP="00944A54">
            <w:pPr>
              <w:pStyle w:val="a6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фантастических персонажей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A53DB2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53DB2" w:rsidRPr="00A53DB2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A53DB2" w:rsidRPr="002B5CEE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A53DB2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3DB2" w:rsidTr="00F917D1">
        <w:trPr>
          <w:trHeight w:val="341"/>
          <w:jc w:val="center"/>
        </w:trPr>
        <w:tc>
          <w:tcPr>
            <w:tcW w:w="499" w:type="dxa"/>
            <w:vMerge/>
          </w:tcPr>
          <w:p w:rsidR="00A53DB2" w:rsidRPr="00A82A8C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53DB2" w:rsidRPr="009A513B" w:rsidRDefault="00A53DB2" w:rsidP="00944A54">
            <w:pPr>
              <w:pStyle w:val="a6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п.254 стр.45</w:t>
            </w: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A53DB2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A53DB2" w:rsidRPr="006620F3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A53DB2" w:rsidRPr="006620F3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A53DB2" w:rsidRDefault="00A53DB2" w:rsidP="00A53DB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1,5-4/2-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53DB2" w:rsidRDefault="00A53DB2" w:rsidP="00A53DB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4-7/-3</w:t>
            </w:r>
          </w:p>
        </w:tc>
      </w:tr>
      <w:tr w:rsidR="00A53DB2" w:rsidTr="00F917D1">
        <w:trPr>
          <w:trHeight w:val="225"/>
          <w:jc w:val="center"/>
        </w:trPr>
        <w:tc>
          <w:tcPr>
            <w:tcW w:w="499" w:type="dxa"/>
            <w:vMerge w:val="restart"/>
          </w:tcPr>
          <w:p w:rsidR="00A53DB2" w:rsidRPr="00ED0D2A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921" w:type="dxa"/>
          </w:tcPr>
          <w:p w:rsidR="00A53DB2" w:rsidRPr="007D66EC" w:rsidRDefault="00A53DB2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ТЕАТРАЛЬНЫЕ ШАПОЧКИ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КОСТЮМЫ</w:t>
            </w:r>
          </w:p>
        </w:tc>
        <w:tc>
          <w:tcPr>
            <w:tcW w:w="2183" w:type="dxa"/>
            <w:gridSpan w:val="2"/>
          </w:tcPr>
          <w:p w:rsidR="00A53DB2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53DB2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53DB2" w:rsidRPr="006C7B28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A53DB2" w:rsidRPr="003D4D2A" w:rsidRDefault="003D4D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53DB2" w:rsidTr="00F917D1">
        <w:trPr>
          <w:trHeight w:val="988"/>
          <w:jc w:val="center"/>
        </w:trPr>
        <w:tc>
          <w:tcPr>
            <w:tcW w:w="499" w:type="dxa"/>
            <w:vMerge/>
          </w:tcPr>
          <w:p w:rsidR="00A53DB2" w:rsidRPr="00A82A8C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53DB2" w:rsidRPr="00C5603E" w:rsidRDefault="00A53DB2" w:rsidP="00944A54">
            <w:pPr>
              <w:pStyle w:val="a6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Шапочки, сделанные из текстильных материалов с применением искусственного меха, для создания образов различных сказочных героев (1, п.20.7 стр.57)</w:t>
            </w:r>
          </w:p>
        </w:tc>
        <w:tc>
          <w:tcPr>
            <w:tcW w:w="2183" w:type="dxa"/>
            <w:gridSpan w:val="2"/>
          </w:tcPr>
          <w:p w:rsidR="00A53DB2" w:rsidRDefault="003D4D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2" w:type="dxa"/>
            <w:gridSpan w:val="3"/>
          </w:tcPr>
          <w:p w:rsidR="00A53DB2" w:rsidRDefault="003D4D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A53DB2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3D4D2A" w:rsidRDefault="003D4D2A" w:rsidP="003D4D2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1,5-4/-3</w:t>
            </w:r>
          </w:p>
          <w:p w:rsidR="00A53DB2" w:rsidRDefault="003D4D2A" w:rsidP="003D4D2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4-7/-3</w:t>
            </w:r>
          </w:p>
        </w:tc>
      </w:tr>
      <w:tr w:rsidR="00A53DB2" w:rsidTr="00F917D1">
        <w:trPr>
          <w:trHeight w:val="437"/>
          <w:jc w:val="center"/>
        </w:trPr>
        <w:tc>
          <w:tcPr>
            <w:tcW w:w="499" w:type="dxa"/>
            <w:vMerge/>
          </w:tcPr>
          <w:p w:rsidR="00A53DB2" w:rsidRPr="00A82A8C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53DB2" w:rsidRPr="00C5603E" w:rsidRDefault="00A53DB2" w:rsidP="00944A54">
            <w:pPr>
              <w:pStyle w:val="a6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лементы костюма для уголка ряже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нья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314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A53DB2" w:rsidRDefault="003D4D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A53DB2" w:rsidRDefault="003D4D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A53DB2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3D4D2A" w:rsidRDefault="003D4D2A" w:rsidP="003D4D2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1,5-4/-2</w:t>
            </w:r>
          </w:p>
          <w:p w:rsidR="00A53DB2" w:rsidRDefault="003D4D2A" w:rsidP="003D4D2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4-7/-3</w:t>
            </w:r>
          </w:p>
        </w:tc>
      </w:tr>
      <w:tr w:rsidR="00A53DB2" w:rsidTr="00F917D1">
        <w:trPr>
          <w:trHeight w:val="255"/>
          <w:jc w:val="center"/>
        </w:trPr>
        <w:tc>
          <w:tcPr>
            <w:tcW w:w="499" w:type="dxa"/>
            <w:vMerge w:val="restart"/>
          </w:tcPr>
          <w:p w:rsidR="00A53DB2" w:rsidRPr="003B168D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921" w:type="dxa"/>
          </w:tcPr>
          <w:p w:rsidR="00A53DB2" w:rsidRPr="00BC036D" w:rsidRDefault="00A53DB2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ОБОРУДОВАНИЕ</w:t>
            </w:r>
          </w:p>
        </w:tc>
        <w:tc>
          <w:tcPr>
            <w:tcW w:w="2183" w:type="dxa"/>
            <w:gridSpan w:val="2"/>
          </w:tcPr>
          <w:p w:rsidR="00A53DB2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53DB2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53DB2" w:rsidRPr="006C7B28" w:rsidRDefault="003D4D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A53DB2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B2" w:rsidTr="00F917D1">
        <w:trPr>
          <w:trHeight w:val="70"/>
          <w:jc w:val="center"/>
        </w:trPr>
        <w:tc>
          <w:tcPr>
            <w:tcW w:w="499" w:type="dxa"/>
            <w:vMerge/>
          </w:tcPr>
          <w:p w:rsidR="00A53DB2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A53DB2" w:rsidRDefault="00A53DB2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 стр.34</w:t>
            </w: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3DB2" w:rsidRDefault="00A53DB2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DB2" w:rsidRDefault="00A53DB2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</w:tcPr>
          <w:p w:rsidR="00A53DB2" w:rsidRDefault="003D4D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A53DB2" w:rsidRDefault="003D4D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A53DB2" w:rsidRDefault="003D4D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3D4D2A" w:rsidRDefault="003D4D2A" w:rsidP="003D4D2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53DB2" w:rsidRDefault="003D4D2A" w:rsidP="003D4D2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3DB2" w:rsidTr="00F917D1">
        <w:trPr>
          <w:trHeight w:val="258"/>
          <w:jc w:val="center"/>
        </w:trPr>
        <w:tc>
          <w:tcPr>
            <w:tcW w:w="499" w:type="dxa"/>
            <w:vMerge w:val="restart"/>
          </w:tcPr>
          <w:p w:rsidR="00A53DB2" w:rsidRPr="00305581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921" w:type="dxa"/>
          </w:tcPr>
          <w:p w:rsidR="00A53DB2" w:rsidRPr="00305581" w:rsidRDefault="00A53DB2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ИГРУШКИ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ЗАБАВЫ</w:t>
            </w:r>
          </w:p>
        </w:tc>
        <w:tc>
          <w:tcPr>
            <w:tcW w:w="2183" w:type="dxa"/>
            <w:gridSpan w:val="2"/>
          </w:tcPr>
          <w:p w:rsidR="00A53DB2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A53DB2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53DB2" w:rsidRPr="006C7B28" w:rsidRDefault="003D4D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A53DB2" w:rsidRDefault="003D4D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3DB2" w:rsidTr="00F917D1">
        <w:trPr>
          <w:trHeight w:val="134"/>
          <w:jc w:val="center"/>
        </w:trPr>
        <w:tc>
          <w:tcPr>
            <w:tcW w:w="499" w:type="dxa"/>
            <w:vMerge/>
          </w:tcPr>
          <w:p w:rsidR="00A53DB2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A53DB2" w:rsidRPr="00305581" w:rsidRDefault="00A53DB2" w:rsidP="00944A54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Комплект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4 стр.37</w:t>
            </w: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A53DB2" w:rsidRDefault="003D4D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A53DB2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A53DB2" w:rsidRDefault="003D4D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D4D2A" w:rsidRDefault="003D4D2A" w:rsidP="003D4D2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53DB2" w:rsidRDefault="003D4D2A" w:rsidP="003D4D2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3DB2" w:rsidTr="00F917D1">
        <w:trPr>
          <w:trHeight w:val="401"/>
          <w:jc w:val="center"/>
        </w:trPr>
        <w:tc>
          <w:tcPr>
            <w:tcW w:w="499" w:type="dxa"/>
            <w:vMerge/>
          </w:tcPr>
          <w:p w:rsidR="00A53DB2" w:rsidRPr="00305581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53DB2" w:rsidRPr="005B30B2" w:rsidRDefault="00A53DB2" w:rsidP="00944A54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Мягкая игрушка (крупная напольная)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125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A53DB2" w:rsidRDefault="003D4D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A53DB2" w:rsidRDefault="00A53DB2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53DB2" w:rsidRDefault="003D4D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D4D2A" w:rsidRDefault="003D4D2A" w:rsidP="003D4D2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53DB2" w:rsidRDefault="00A53DB2" w:rsidP="003D4D2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2A" w:rsidTr="00F917D1">
        <w:trPr>
          <w:trHeight w:val="139"/>
          <w:jc w:val="center"/>
        </w:trPr>
        <w:tc>
          <w:tcPr>
            <w:tcW w:w="499" w:type="dxa"/>
            <w:vMerge/>
          </w:tcPr>
          <w:p w:rsidR="003D4D2A" w:rsidRPr="00305581" w:rsidRDefault="003D4D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D4D2A" w:rsidRPr="00BC2E37" w:rsidRDefault="003D4D2A" w:rsidP="00944A54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Набор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142 стр.40</w:t>
            </w: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3D4D2A" w:rsidRDefault="003D4D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D4D2A" w:rsidRDefault="003D4D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3D4D2A" w:rsidRDefault="003D4D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D4D2A" w:rsidRDefault="003D4D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4D2A" w:rsidTr="00F917D1">
        <w:trPr>
          <w:trHeight w:val="413"/>
          <w:jc w:val="center"/>
        </w:trPr>
        <w:tc>
          <w:tcPr>
            <w:tcW w:w="499" w:type="dxa"/>
            <w:vMerge/>
          </w:tcPr>
          <w:p w:rsidR="003D4D2A" w:rsidRPr="00305581" w:rsidRDefault="003D4D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D4D2A" w:rsidRPr="00E6574D" w:rsidRDefault="003D4D2A" w:rsidP="00944A54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Неваляшки разных размеров – ком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246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3D4D2A" w:rsidRDefault="003D4D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3D4D2A" w:rsidRDefault="003D4D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3D4D2A" w:rsidRDefault="003D4D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3D4D2A" w:rsidRDefault="003D4D2A" w:rsidP="003D4D2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4D2A" w:rsidRDefault="003D4D2A" w:rsidP="003D4D2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</w:t>
            </w:r>
            <w:r w:rsidR="004C1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4D2A" w:rsidTr="00F917D1">
        <w:trPr>
          <w:trHeight w:val="480"/>
          <w:jc w:val="center"/>
        </w:trPr>
        <w:tc>
          <w:tcPr>
            <w:tcW w:w="499" w:type="dxa"/>
            <w:vMerge w:val="restart"/>
          </w:tcPr>
          <w:p w:rsidR="003D4D2A" w:rsidRPr="00A82A8C" w:rsidRDefault="003D4D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3D4D2A" w:rsidRPr="005B30B2" w:rsidRDefault="003D4D2A" w:rsidP="00944A54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ДЛЯ ДЕМОНСТРАЦИОННОГО МАТЕРИАЛА </w:t>
            </w:r>
          </w:p>
        </w:tc>
        <w:tc>
          <w:tcPr>
            <w:tcW w:w="2183" w:type="dxa"/>
            <w:gridSpan w:val="2"/>
          </w:tcPr>
          <w:p w:rsidR="003D4D2A" w:rsidRDefault="003D4D2A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</w:tcPr>
          <w:p w:rsidR="003D4D2A" w:rsidRDefault="003D4D2A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D4D2A" w:rsidRPr="00F33AD7" w:rsidRDefault="003D4D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D4D2A" w:rsidRPr="00AF0A23" w:rsidRDefault="003D4D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A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D4D2A" w:rsidTr="00F917D1">
        <w:trPr>
          <w:trHeight w:val="70"/>
          <w:jc w:val="center"/>
        </w:trPr>
        <w:tc>
          <w:tcPr>
            <w:tcW w:w="499" w:type="dxa"/>
            <w:vMerge/>
          </w:tcPr>
          <w:p w:rsidR="003D4D2A" w:rsidRDefault="003D4D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D4D2A" w:rsidRPr="006C7B28" w:rsidRDefault="003D4D2A" w:rsidP="00944A54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Магнитная доска настенная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108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3" w:type="dxa"/>
            <w:gridSpan w:val="2"/>
          </w:tcPr>
          <w:p w:rsidR="003D4D2A" w:rsidRDefault="003D4D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gridSpan w:val="3"/>
          </w:tcPr>
          <w:p w:rsidR="003D4D2A" w:rsidRDefault="003D4D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D4D2A" w:rsidRDefault="003D4D2A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D4D2A" w:rsidRDefault="003D4D2A" w:rsidP="003D4D2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1,5-4/-1</w:t>
            </w:r>
          </w:p>
          <w:p w:rsidR="003D4D2A" w:rsidRDefault="003D4D2A" w:rsidP="003D4D2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4-7/-1</w:t>
            </w:r>
          </w:p>
        </w:tc>
      </w:tr>
      <w:tr w:rsidR="00944A54" w:rsidTr="00944A54">
        <w:trPr>
          <w:jc w:val="center"/>
        </w:trPr>
        <w:tc>
          <w:tcPr>
            <w:tcW w:w="14596" w:type="dxa"/>
            <w:gridSpan w:val="9"/>
          </w:tcPr>
          <w:p w:rsidR="00944A54" w:rsidRPr="003A229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229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«ФИЗКУЛЬТУРА». Оснащение спортивного зала.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E01A7D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944A54" w:rsidRPr="003C3180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Балансиры разного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стр.50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3C3180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944A54" w:rsidRPr="003C3180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Бревно гимнастическое напольное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3C3180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944A54" w:rsidRPr="003C3180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палка (мягкие кожаные колбаски)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3C3180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944A54" w:rsidRPr="003C3180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Гимнастический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абор: обручи, рейки, палки, под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ставки, зажимы для эстафет в помещении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4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3C3180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944A54" w:rsidRPr="003C3180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гладкая с зацепами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3C3180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944A54" w:rsidRPr="003C3180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Доска наклонная (2, п. 6 стр.50)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3C3180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944A54" w:rsidRPr="003C3180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с ребристой поверхностью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 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3C3180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944A54" w:rsidRPr="003C3180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большая (2, п. 8 стр.50)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3C3180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944A54" w:rsidRPr="003C3180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малая (2, п. 9 стр.50)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3C3180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944A54" w:rsidRPr="003C3180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перетягивания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3C3180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944A54" w:rsidRPr="00BF56C8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Коврик массажный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11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3C3180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921" w:type="dxa"/>
          </w:tcPr>
          <w:p w:rsidR="00944A54" w:rsidRPr="00BF56C8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12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3C3180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921" w:type="dxa"/>
          </w:tcPr>
          <w:p w:rsidR="00944A54" w:rsidRPr="00BF56C8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мягкое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13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3C3180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921" w:type="dxa"/>
          </w:tcPr>
          <w:p w:rsidR="00944A54" w:rsidRPr="00BF56C8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плоское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14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3C3180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921" w:type="dxa"/>
          </w:tcPr>
          <w:p w:rsidR="00944A54" w:rsidRPr="00BF56C8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Комплект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тренажеров: бегущий по вол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нам, наездник, пресс, растяжка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3C3180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5921" w:type="dxa"/>
          </w:tcPr>
          <w:p w:rsidR="00944A54" w:rsidRPr="00BF56C8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 деревянный малый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3C3180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5921" w:type="dxa"/>
          </w:tcPr>
          <w:p w:rsidR="00944A54" w:rsidRPr="00BF56C8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Кубы для ОФП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17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3C3180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5921" w:type="dxa"/>
          </w:tcPr>
          <w:p w:rsidR="00944A54" w:rsidRPr="00BF56C8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Лента короткая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18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3C3180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5921" w:type="dxa"/>
          </w:tcPr>
          <w:p w:rsidR="00944A54" w:rsidRPr="00BF56C8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гимнастический складной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3C3180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5921" w:type="dxa"/>
          </w:tcPr>
          <w:p w:rsidR="00944A54" w:rsidRPr="00BF56C8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с разметками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BF56C8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944A54" w:rsidRPr="00BF56C8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BF56C8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утяжеленный (набивной)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BF56C8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BF56C8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мячей (разного размера, резина)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 набора по 25 штук в каждом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BF56C8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разноцветных кеглей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BF56C8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принадлежностей – кольцо ма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лое (10–12 см), лента короткая (50–60 см), палка гимнастическая короткая (80 см), мяч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BF56C8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Настенная лесенка (шведская стенка)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BF56C8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Портативное табло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 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Прыгающий мяч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Разноцветные цилиндры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Ролик гимнастический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944A54" w:rsidRPr="004F42ED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34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35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921" w:type="dxa"/>
          </w:tcPr>
          <w:p w:rsidR="00944A54" w:rsidRPr="004F42ED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деревянная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36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Султанчики для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37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Тележка или стенд для спортинвентаря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38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Флажки разноцветные (атласные)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39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44A54" w:rsidTr="00944A54">
        <w:trPr>
          <w:jc w:val="center"/>
        </w:trPr>
        <w:tc>
          <w:tcPr>
            <w:tcW w:w="14596" w:type="dxa"/>
            <w:gridSpan w:val="9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«МУЗЫКА».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м</w:t>
            </w: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узыкального зала.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Барабан с палочками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Верту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 (шумовой музыкальный инстру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молоток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8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Игровы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ложки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деревянные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видеофильмов для детей дошколь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с музыкальными произведениями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компакт-дисков со звуками приро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– альт диатонический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12 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Музыкальные колокольчики (набор)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5-ти русских шумовых инструмен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тов (детский)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0 стр.53)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Свистки с голосами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 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стр.53)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Свистулька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Треуголь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(набор 4 шт., ударный музы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E9">
              <w:rPr>
                <w:rFonts w:ascii="Times New Roman" w:hAnsi="Times New Roman" w:cs="Times New Roman"/>
                <w:sz w:val="24"/>
                <w:szCs w:val="24"/>
              </w:rPr>
              <w:t>Ширма напольная для кукольного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14596" w:type="dxa"/>
            <w:gridSpan w:val="9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 xml:space="preserve">Функциональный модуль «ТВОРЧЕСТВО».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кабинета по продуктивной деятельности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44A54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44A54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Игровой 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 для изучения основ электриче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3830B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830BF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C10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Комплект «Первые конструкции»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830BF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C10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Комплект для конструирования с возможностью создания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ствующих моделей и простых меха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низмов, в том числе и электрифицированных, с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1деталей с возможностью соеди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нения в 3-х плоскостях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830BF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C10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омплект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структоров с шиповым быстросъем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ным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еплением деталей напольный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830BF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C10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плект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структоров с шиповым быстросъем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ным креплением деталей настольный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830BF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C10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Конструктор мягких деталей среднего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830BF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C10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830BF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C10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Набор из мягког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пластика для плоскостного кон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струирования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830BF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C10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Набор интерактивный коммуникативный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830BF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C10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830BF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C10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деревянный цветной с мелкими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830BF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C10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830BF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C10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trHeight w:val="335"/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830BF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C10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14596" w:type="dxa"/>
            <w:gridSpan w:val="9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«ЛОГОПЕД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кабинета учителя - логопеда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Бесконтактный детский термометр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стр.57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830BF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03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Воздушное 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830BF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03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Зеркало для обследования ротовой полости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830BF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03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830BF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03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Индивидуальные зеркала 9х12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03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Коврик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тактильно-кинестетической стиму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ляции пальцев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03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03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03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рточек для проведения артикуляр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ной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03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кубиков Зайцева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03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мелких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03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етодических материалов для рабо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ты логопеда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03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для завинчивания элементов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03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ерактивный коммуникативный игро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03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03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03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03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ьчиковых кукол по сказкам – ком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03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парны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картинок на соотнесение (срав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нение): найди отличия, ошибки (смысловые) комплект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стр.58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03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таблиц и карточек с предметными и условно-схематическими изображениями для классифика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по 2–3 признакам одновремен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но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12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Настольные игры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12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12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12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12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(до 6–9) для установления по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следовательн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событий (сказочные и реали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стические истории, юмористические ситуации)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12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12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Таймер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12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речевого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12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фонематического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12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Фигурки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домашних животных с реалистичны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ми изображением и пропорциями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12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1 стр.58)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12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12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A12F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14596" w:type="dxa"/>
            <w:gridSpan w:val="9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«ПСИХОЛОГ». Оснащение кабинета педагога-психолога.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(разной тематики, мелкого раз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 xml:space="preserve">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стр.60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7C5009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44A54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114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Бесконтактный детский термометр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114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Бирюльки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114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114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114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114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114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114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114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114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114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старшей и подготовитель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114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114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114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обеспечение. Рабочее место для практических психологов и логопедов.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114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114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114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114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114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114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–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114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фигурок животных Африки с реали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стичными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114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гурок животных леса с реалистич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BF0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– разных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BF0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BF0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21" w:type="dxa"/>
          </w:tcPr>
          <w:p w:rsidR="004C10A4" w:rsidRPr="00B6554A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гурок людей с ограниченными воз</w:t>
            </w: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можностями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27 стр.60)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BF0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Перчаточные куклы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 стр.61</w:t>
            </w:r>
            <w:r w:rsidRPr="00AA7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BF0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Фигурк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домашних животных с реалистич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зображением и пропорциями – ком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BF0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BF0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BF0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BF0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BF0E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14596" w:type="dxa"/>
            <w:gridSpan w:val="9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«БАССЕЙН». Оснащение плавательного бассейна.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Доска для плавания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9D5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Колобашка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9D5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Комплект тонущих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9D5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(2,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7C5009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9D5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 облегченный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52AF1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9D5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52AF1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9D5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Ласты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52AF1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9D5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Лопатки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52AF1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9D5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плавающих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52AF1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9D5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подводных обручей с центром тяжести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52AF1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9D5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тонущих колец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52AF1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9D5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Нарукавники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 стр.62)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52AF1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9D5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Палка-трубка 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стр.63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52AF1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9D5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Плавающий обруч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52AF1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9D5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52AF1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5E3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52AF1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5E3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Термометр для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52AF1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5E3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Цветной поплавок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52AF1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5E3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инструктора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52AF1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5E3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0A4" w:rsidTr="00944A54">
        <w:trPr>
          <w:jc w:val="center"/>
        </w:trPr>
        <w:tc>
          <w:tcPr>
            <w:tcW w:w="499" w:type="dxa"/>
          </w:tcPr>
          <w:p w:rsidR="004C10A4" w:rsidRPr="00A82A8C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4C10A4" w:rsidRPr="00EF5F8B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спасательный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C10A4" w:rsidRDefault="004C10A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10A4" w:rsidRPr="00352AF1" w:rsidRDefault="004C10A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10A4" w:rsidRDefault="004C10A4" w:rsidP="004C10A4">
            <w:pPr>
              <w:jc w:val="center"/>
            </w:pPr>
            <w:r w:rsidRPr="005E3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14596" w:type="dxa"/>
            <w:gridSpan w:val="9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«УЛИЧНОЕ ПРОСТРАНСТВО». Оснащение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стойки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B864C3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наземное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B864C3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Волейбольные стойки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B864C3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Гимнастические комплексы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B864C3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Дом 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 стр.65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B864C3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Комплекс «</w:t>
            </w:r>
            <w:proofErr w:type="spellStart"/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Автогородок</w:t>
            </w:r>
            <w:proofErr w:type="spellEnd"/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B864C3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Модель (различной тематики) – МАФ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B864C3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Песочница со ступенью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B864C3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Хоккейные ворота переносные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B864C3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A54" w:rsidTr="00944A54">
        <w:trPr>
          <w:jc w:val="center"/>
        </w:trPr>
        <w:tc>
          <w:tcPr>
            <w:tcW w:w="499" w:type="dxa"/>
          </w:tcPr>
          <w:p w:rsidR="00944A54" w:rsidRPr="00A82A8C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944A54" w:rsidRPr="00EF5F8B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Шведская стенка металлическая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4A54" w:rsidRPr="00B864C3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44A54" w:rsidRDefault="00944A54" w:rsidP="00944A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44A54" w:rsidRDefault="00944A54" w:rsidP="00944A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44A54" w:rsidRDefault="00944A54" w:rsidP="00944A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44A54" w:rsidRDefault="00944A54" w:rsidP="00944A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44A54" w:rsidRDefault="00944A54" w:rsidP="00944A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44A54" w:rsidRDefault="00944A54" w:rsidP="00944A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44A54" w:rsidRDefault="00944A54" w:rsidP="00944A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44A54" w:rsidRDefault="00944A54" w:rsidP="00944A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06F7A" w:rsidRDefault="00E06F7A" w:rsidP="00944A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06F7A" w:rsidRDefault="00E06F7A" w:rsidP="00944A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06F7A" w:rsidRDefault="00E06F7A" w:rsidP="00944A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06F7A" w:rsidRDefault="00E06F7A" w:rsidP="00944A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06F7A" w:rsidRDefault="00E06F7A" w:rsidP="00944A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06F7A" w:rsidRDefault="00E06F7A" w:rsidP="00944A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06F7A" w:rsidRDefault="00E06F7A" w:rsidP="00944A5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44A54" w:rsidRDefault="00944A54" w:rsidP="00944A5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A79FB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ОБРАЗОВАТЕЛЬНЫЕ И РАЗВИВАЮЩИЕ ИНФОРМАЦИОННЫЕ ТЕХНОЛОГИИ</w:t>
      </w:r>
    </w:p>
    <w:p w:rsidR="00944A54" w:rsidRDefault="00944A54" w:rsidP="00944A5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4195"/>
        <w:gridCol w:w="1069"/>
        <w:gridCol w:w="1069"/>
        <w:gridCol w:w="1069"/>
        <w:gridCol w:w="1069"/>
        <w:gridCol w:w="787"/>
        <w:gridCol w:w="670"/>
        <w:gridCol w:w="670"/>
        <w:gridCol w:w="670"/>
        <w:gridCol w:w="716"/>
        <w:gridCol w:w="625"/>
        <w:gridCol w:w="1719"/>
      </w:tblGrid>
      <w:tr w:rsidR="00944A54" w:rsidTr="004269E4">
        <w:tc>
          <w:tcPr>
            <w:tcW w:w="458" w:type="dxa"/>
            <w:vMerge w:val="restart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A54" w:rsidRPr="00C37170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95" w:type="dxa"/>
            <w:vMerge w:val="restart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A54" w:rsidRPr="00C37170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4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414" w:type="dxa"/>
            <w:gridSpan w:val="10"/>
          </w:tcPr>
          <w:p w:rsidR="00944A54" w:rsidRPr="00C37170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 модуль</w:t>
            </w:r>
          </w:p>
        </w:tc>
        <w:tc>
          <w:tcPr>
            <w:tcW w:w="1719" w:type="dxa"/>
            <w:vMerge w:val="restart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A54" w:rsidRPr="00C37170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944A54" w:rsidTr="004269E4">
        <w:trPr>
          <w:trHeight w:val="1338"/>
        </w:trPr>
        <w:tc>
          <w:tcPr>
            <w:tcW w:w="458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276" w:type="dxa"/>
            <w:gridSpan w:val="4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«Игровая»</w:t>
            </w:r>
          </w:p>
        </w:tc>
        <w:tc>
          <w:tcPr>
            <w:tcW w:w="787" w:type="dxa"/>
            <w:vMerge w:val="restart"/>
            <w:textDirection w:val="btLr"/>
          </w:tcPr>
          <w:p w:rsidR="00944A54" w:rsidRDefault="00944A54" w:rsidP="00944A54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«Логопед»</w:t>
            </w:r>
          </w:p>
        </w:tc>
        <w:tc>
          <w:tcPr>
            <w:tcW w:w="670" w:type="dxa"/>
            <w:vMerge w:val="restart"/>
            <w:textDirection w:val="btLr"/>
          </w:tcPr>
          <w:p w:rsidR="00944A54" w:rsidRDefault="00944A54" w:rsidP="00944A54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«Психолог»</w:t>
            </w:r>
          </w:p>
        </w:tc>
        <w:tc>
          <w:tcPr>
            <w:tcW w:w="670" w:type="dxa"/>
            <w:vMerge w:val="restart"/>
            <w:textDirection w:val="btLr"/>
          </w:tcPr>
          <w:p w:rsidR="00944A54" w:rsidRDefault="00944A54" w:rsidP="00944A54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«Физкультура»</w:t>
            </w:r>
          </w:p>
        </w:tc>
        <w:tc>
          <w:tcPr>
            <w:tcW w:w="670" w:type="dxa"/>
            <w:vMerge w:val="restart"/>
            <w:textDirection w:val="btLr"/>
          </w:tcPr>
          <w:p w:rsidR="00944A54" w:rsidRDefault="00944A54" w:rsidP="00944A54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«Музыка»</w:t>
            </w:r>
          </w:p>
        </w:tc>
        <w:tc>
          <w:tcPr>
            <w:tcW w:w="716" w:type="dxa"/>
            <w:vMerge w:val="restart"/>
            <w:textDirection w:val="btLr"/>
          </w:tcPr>
          <w:p w:rsidR="00944A54" w:rsidRDefault="00944A54" w:rsidP="00944A54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«Творчество»</w:t>
            </w:r>
          </w:p>
        </w:tc>
        <w:tc>
          <w:tcPr>
            <w:tcW w:w="625" w:type="dxa"/>
            <w:vMerge w:val="restart"/>
            <w:textDirection w:val="btLr"/>
          </w:tcPr>
          <w:p w:rsidR="00944A54" w:rsidRDefault="00944A54" w:rsidP="00944A54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«Бассейн</w:t>
            </w:r>
          </w:p>
        </w:tc>
        <w:tc>
          <w:tcPr>
            <w:tcW w:w="1719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944A54" w:rsidTr="004269E4">
        <w:tc>
          <w:tcPr>
            <w:tcW w:w="458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276" w:type="dxa"/>
            <w:gridSpan w:val="4"/>
          </w:tcPr>
          <w:p w:rsidR="00944A54" w:rsidRPr="00C37170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787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25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944A54" w:rsidTr="004269E4">
        <w:trPr>
          <w:cantSplit/>
          <w:trHeight w:val="2553"/>
        </w:trPr>
        <w:tc>
          <w:tcPr>
            <w:tcW w:w="458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95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069" w:type="dxa"/>
            <w:textDirection w:val="btLr"/>
          </w:tcPr>
          <w:p w:rsidR="00944A54" w:rsidRPr="00B8401D" w:rsidRDefault="00944A54" w:rsidP="00944A54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 и младшая группа</w:t>
            </w:r>
          </w:p>
          <w:p w:rsidR="00944A54" w:rsidRPr="00B8401D" w:rsidRDefault="00944A54" w:rsidP="00944A54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2-4 лет</w:t>
            </w:r>
          </w:p>
        </w:tc>
        <w:tc>
          <w:tcPr>
            <w:tcW w:w="1069" w:type="dxa"/>
            <w:textDirection w:val="btLr"/>
          </w:tcPr>
          <w:p w:rsidR="00944A54" w:rsidRPr="00B8401D" w:rsidRDefault="00944A54" w:rsidP="00944A54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944A54" w:rsidRPr="00B8401D" w:rsidRDefault="00944A54" w:rsidP="00944A54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4-5 лет</w:t>
            </w:r>
          </w:p>
        </w:tc>
        <w:tc>
          <w:tcPr>
            <w:tcW w:w="1069" w:type="dxa"/>
            <w:textDirection w:val="btLr"/>
          </w:tcPr>
          <w:p w:rsidR="00944A54" w:rsidRPr="00B8401D" w:rsidRDefault="00944A54" w:rsidP="00944A54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:rsidR="00944A54" w:rsidRPr="00B8401D" w:rsidRDefault="00944A54" w:rsidP="00944A54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5-6 лет</w:t>
            </w:r>
          </w:p>
        </w:tc>
        <w:tc>
          <w:tcPr>
            <w:tcW w:w="1069" w:type="dxa"/>
            <w:textDirection w:val="btLr"/>
          </w:tcPr>
          <w:p w:rsidR="00944A54" w:rsidRPr="00B8401D" w:rsidRDefault="00944A54" w:rsidP="00944A54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к школе группа </w:t>
            </w:r>
          </w:p>
          <w:p w:rsidR="00944A54" w:rsidRPr="00B8401D" w:rsidRDefault="00944A54" w:rsidP="00944A54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6-7лет</w:t>
            </w:r>
          </w:p>
        </w:tc>
        <w:tc>
          <w:tcPr>
            <w:tcW w:w="787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25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944A54" w:rsidRPr="00B8401D" w:rsidTr="004269E4">
        <w:trPr>
          <w:trHeight w:val="285"/>
        </w:trPr>
        <w:tc>
          <w:tcPr>
            <w:tcW w:w="458" w:type="dxa"/>
            <w:vMerge w:val="restart"/>
          </w:tcPr>
          <w:p w:rsidR="00944A54" w:rsidRPr="00B8401D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944A54" w:rsidRPr="0005072F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69" w:type="dxa"/>
          </w:tcPr>
          <w:p w:rsidR="00944A54" w:rsidRPr="0005072F" w:rsidRDefault="003E1A51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944A54" w:rsidRPr="0005072F" w:rsidRDefault="003E1A51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944A54" w:rsidRPr="0005072F" w:rsidRDefault="003E1A51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944A54" w:rsidRPr="0005072F" w:rsidRDefault="003E1A51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944A54" w:rsidRPr="0005072F" w:rsidRDefault="003E1A51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944A54" w:rsidRPr="0005072F" w:rsidRDefault="003E1A51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944A54" w:rsidRPr="0005072F" w:rsidRDefault="003E1A51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944A54" w:rsidRPr="0005072F" w:rsidRDefault="003E1A51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944A54" w:rsidRPr="0005072F" w:rsidRDefault="003E1A51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944A54" w:rsidRPr="00B8401D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A54" w:rsidRPr="00B8401D" w:rsidTr="004269E4">
        <w:trPr>
          <w:trHeight w:val="270"/>
        </w:trPr>
        <w:tc>
          <w:tcPr>
            <w:tcW w:w="458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5" w:type="dxa"/>
          </w:tcPr>
          <w:p w:rsidR="00944A54" w:rsidRPr="0005072F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3E1A51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944A54" w:rsidRDefault="003E1A51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44A54" w:rsidRPr="00B8401D" w:rsidTr="004269E4">
        <w:trPr>
          <w:trHeight w:val="270"/>
        </w:trPr>
        <w:tc>
          <w:tcPr>
            <w:tcW w:w="458" w:type="dxa"/>
            <w:vMerge w:val="restart"/>
          </w:tcPr>
          <w:p w:rsidR="00944A54" w:rsidRPr="00B8401D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944A54" w:rsidRPr="0005072F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 цифро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944A54" w:rsidRPr="00B8401D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A54" w:rsidRPr="00B8401D" w:rsidTr="004269E4">
        <w:trPr>
          <w:trHeight w:val="270"/>
        </w:trPr>
        <w:tc>
          <w:tcPr>
            <w:tcW w:w="458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Default="003E1A51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944A54" w:rsidRDefault="003E1A51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44A54" w:rsidRPr="00B8401D" w:rsidTr="004269E4">
        <w:trPr>
          <w:trHeight w:val="240"/>
        </w:trPr>
        <w:tc>
          <w:tcPr>
            <w:tcW w:w="458" w:type="dxa"/>
            <w:vMerge w:val="restart"/>
          </w:tcPr>
          <w:p w:rsidR="00944A54" w:rsidRPr="00B8401D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95" w:type="dxa"/>
          </w:tcPr>
          <w:p w:rsidR="00944A54" w:rsidRPr="0005072F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69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944A54" w:rsidRPr="00B8401D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A54" w:rsidRPr="00B8401D" w:rsidTr="004269E4">
        <w:trPr>
          <w:trHeight w:val="300"/>
        </w:trPr>
        <w:tc>
          <w:tcPr>
            <w:tcW w:w="458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5" w:type="dxa"/>
          </w:tcPr>
          <w:p w:rsidR="00944A54" w:rsidRPr="0005072F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944A54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44A54" w:rsidRPr="00B8401D" w:rsidTr="004269E4">
        <w:trPr>
          <w:trHeight w:val="1110"/>
        </w:trPr>
        <w:tc>
          <w:tcPr>
            <w:tcW w:w="458" w:type="dxa"/>
            <w:vMerge w:val="restart"/>
          </w:tcPr>
          <w:p w:rsidR="00944A54" w:rsidRPr="00B8401D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95" w:type="dxa"/>
          </w:tcPr>
          <w:p w:rsidR="00944A54" w:rsidRPr="0005072F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система для групповой ра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боты (интерактивная доска, интерактивный стол и т. д.) или экран для проектора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944A54" w:rsidRPr="00B8401D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A54" w:rsidRPr="00B8401D" w:rsidTr="004269E4">
        <w:trPr>
          <w:trHeight w:val="255"/>
        </w:trPr>
        <w:tc>
          <w:tcPr>
            <w:tcW w:w="458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944A54" w:rsidRPr="00B8401D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44A54" w:rsidRPr="00B8401D" w:rsidTr="004269E4">
        <w:trPr>
          <w:trHeight w:val="240"/>
        </w:trPr>
        <w:tc>
          <w:tcPr>
            <w:tcW w:w="458" w:type="dxa"/>
            <w:vMerge w:val="restart"/>
          </w:tcPr>
          <w:p w:rsidR="00944A54" w:rsidRPr="00B8401D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95" w:type="dxa"/>
          </w:tcPr>
          <w:p w:rsidR="00944A54" w:rsidRPr="0005072F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дет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ский планшет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944A54" w:rsidRPr="00B8401D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A54" w:rsidRPr="00B8401D" w:rsidTr="004269E4">
        <w:trPr>
          <w:trHeight w:val="315"/>
        </w:trPr>
        <w:tc>
          <w:tcPr>
            <w:tcW w:w="458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4269E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4269E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944A54" w:rsidRPr="00B8401D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44A54" w:rsidRPr="00B8401D" w:rsidTr="004269E4">
        <w:trPr>
          <w:trHeight w:val="480"/>
        </w:trPr>
        <w:tc>
          <w:tcPr>
            <w:tcW w:w="458" w:type="dxa"/>
            <w:vMerge w:val="restart"/>
          </w:tcPr>
          <w:p w:rsidR="00944A54" w:rsidRPr="00B8401D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195" w:type="dxa"/>
          </w:tcPr>
          <w:p w:rsidR="00944A54" w:rsidRPr="0005072F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монтажного оборудования и ком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944A54" w:rsidRPr="00B8401D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A54" w:rsidRPr="00B8401D" w:rsidTr="004269E4">
        <w:trPr>
          <w:trHeight w:val="345"/>
        </w:trPr>
        <w:tc>
          <w:tcPr>
            <w:tcW w:w="458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5" w:type="dxa"/>
          </w:tcPr>
          <w:p w:rsidR="00944A54" w:rsidRPr="003D503F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944A54" w:rsidRPr="00B8401D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44A54" w:rsidRPr="00B8401D" w:rsidTr="004269E4">
        <w:trPr>
          <w:trHeight w:val="465"/>
        </w:trPr>
        <w:tc>
          <w:tcPr>
            <w:tcW w:w="458" w:type="dxa"/>
            <w:vMerge w:val="restart"/>
          </w:tcPr>
          <w:p w:rsidR="00944A54" w:rsidRPr="00B8401D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95" w:type="dxa"/>
          </w:tcPr>
          <w:p w:rsidR="00944A54" w:rsidRPr="0005072F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воспита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теля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оутбук) с DVD приводом и беспро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водным доступом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944A5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944A54" w:rsidRPr="00B8401D" w:rsidRDefault="00944A54" w:rsidP="003D4D2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9E4" w:rsidRPr="00B8401D" w:rsidTr="00D31FA6">
        <w:trPr>
          <w:trHeight w:val="360"/>
        </w:trPr>
        <w:tc>
          <w:tcPr>
            <w:tcW w:w="458" w:type="dxa"/>
            <w:vMerge/>
          </w:tcPr>
          <w:p w:rsidR="004269E4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5" w:type="dxa"/>
          </w:tcPr>
          <w:p w:rsidR="004269E4" w:rsidRDefault="004269E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</w:tcPr>
          <w:p w:rsidR="004269E4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1,5-4/ </w:t>
            </w:r>
            <w:r w:rsidR="00426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  <w:gridSpan w:val="2"/>
          </w:tcPr>
          <w:p w:rsidR="004269E4" w:rsidRPr="005C3355" w:rsidRDefault="005C3355" w:rsidP="004269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1</w:t>
            </w:r>
          </w:p>
          <w:p w:rsidR="004269E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4269E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269E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269E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269E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4269E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4269E4" w:rsidRPr="0005072F" w:rsidRDefault="004269E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4269E4" w:rsidRPr="00B8401D" w:rsidRDefault="005C3355" w:rsidP="003D4D2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44A54" w:rsidRPr="00B8401D" w:rsidTr="004269E4">
        <w:trPr>
          <w:trHeight w:val="315"/>
        </w:trPr>
        <w:tc>
          <w:tcPr>
            <w:tcW w:w="458" w:type="dxa"/>
            <w:vMerge w:val="restart"/>
          </w:tcPr>
          <w:p w:rsidR="00944A54" w:rsidRPr="00B8401D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95" w:type="dxa"/>
          </w:tcPr>
          <w:p w:rsidR="00944A54" w:rsidRPr="0005072F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944A54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944A54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944A54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944A54" w:rsidRPr="00B8401D" w:rsidRDefault="00944A54" w:rsidP="003D4D2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A54" w:rsidRPr="00B8401D" w:rsidTr="004269E4">
        <w:trPr>
          <w:trHeight w:val="70"/>
        </w:trPr>
        <w:tc>
          <w:tcPr>
            <w:tcW w:w="458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5" w:type="dxa"/>
          </w:tcPr>
          <w:p w:rsidR="00944A54" w:rsidRPr="003D503F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944A54" w:rsidRPr="00B8401D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44A54" w:rsidRPr="00B8401D" w:rsidTr="004269E4">
        <w:trPr>
          <w:trHeight w:val="270"/>
        </w:trPr>
        <w:tc>
          <w:tcPr>
            <w:tcW w:w="458" w:type="dxa"/>
            <w:vMerge w:val="restart"/>
          </w:tcPr>
          <w:p w:rsidR="00944A54" w:rsidRPr="00B8401D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95" w:type="dxa"/>
          </w:tcPr>
          <w:p w:rsidR="00944A54" w:rsidRPr="0005072F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944A54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944A54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944A54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944A54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944A54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944A54" w:rsidRPr="00B8401D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A54" w:rsidRPr="00B8401D" w:rsidTr="004269E4">
        <w:trPr>
          <w:trHeight w:val="285"/>
        </w:trPr>
        <w:tc>
          <w:tcPr>
            <w:tcW w:w="458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5" w:type="dxa"/>
          </w:tcPr>
          <w:p w:rsidR="00944A54" w:rsidRPr="003D503F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944A54" w:rsidRPr="00B8401D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44A54" w:rsidRPr="00B8401D" w:rsidTr="004269E4">
        <w:trPr>
          <w:trHeight w:val="240"/>
        </w:trPr>
        <w:tc>
          <w:tcPr>
            <w:tcW w:w="458" w:type="dxa"/>
            <w:vMerge w:val="restart"/>
          </w:tcPr>
          <w:p w:rsidR="00944A54" w:rsidRPr="00B8401D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95" w:type="dxa"/>
          </w:tcPr>
          <w:p w:rsidR="00944A54" w:rsidRPr="0005072F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(принтер, сканер и т.д.) (2, п. 10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69" w:type="dxa"/>
          </w:tcPr>
          <w:p w:rsidR="00944A54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944A54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944A54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944A54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944A54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944A54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944A54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944A54" w:rsidRPr="00B8401D" w:rsidRDefault="00944A54" w:rsidP="003D4D2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355" w:rsidRPr="00B8401D" w:rsidTr="00512237">
        <w:trPr>
          <w:trHeight w:val="315"/>
        </w:trPr>
        <w:tc>
          <w:tcPr>
            <w:tcW w:w="458" w:type="dxa"/>
            <w:vMerge/>
          </w:tcPr>
          <w:p w:rsidR="005C3355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5" w:type="dxa"/>
          </w:tcPr>
          <w:p w:rsidR="005C3355" w:rsidRPr="003D503F" w:rsidRDefault="005C3355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</w:tcPr>
          <w:p w:rsidR="005C3355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 1</w:t>
            </w:r>
          </w:p>
        </w:tc>
        <w:tc>
          <w:tcPr>
            <w:tcW w:w="2138" w:type="dxa"/>
            <w:gridSpan w:val="2"/>
          </w:tcPr>
          <w:p w:rsidR="005C3355" w:rsidRPr="005C3355" w:rsidRDefault="005C3355" w:rsidP="005C33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1</w:t>
            </w:r>
          </w:p>
          <w:p w:rsidR="005C3355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5C3355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C3355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C3355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C3355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5C3355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5C3355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5C3355" w:rsidRPr="00B8401D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44A54" w:rsidRPr="00B8401D" w:rsidTr="004269E4">
        <w:trPr>
          <w:trHeight w:val="450"/>
        </w:trPr>
        <w:tc>
          <w:tcPr>
            <w:tcW w:w="458" w:type="dxa"/>
            <w:vMerge w:val="restart"/>
          </w:tcPr>
          <w:p w:rsidR="00944A54" w:rsidRPr="00B8401D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95" w:type="dxa"/>
          </w:tcPr>
          <w:p w:rsidR="00944A54" w:rsidRPr="0005072F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местоук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азатель</w:t>
            </w:r>
            <w:proofErr w:type="spellEnd"/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(компьютерная мышь)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 стр.66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:rsidR="00944A54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944A54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944A54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944A54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944A54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944A54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944A54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944A54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944A54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944A54" w:rsidRPr="00B8401D" w:rsidRDefault="00944A54" w:rsidP="003D4D2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355" w:rsidRPr="00B8401D" w:rsidTr="00381691">
        <w:trPr>
          <w:trHeight w:val="375"/>
        </w:trPr>
        <w:tc>
          <w:tcPr>
            <w:tcW w:w="458" w:type="dxa"/>
            <w:vMerge/>
          </w:tcPr>
          <w:p w:rsidR="005C3355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5" w:type="dxa"/>
          </w:tcPr>
          <w:p w:rsidR="005C3355" w:rsidRDefault="005C3355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</w:tcPr>
          <w:p w:rsidR="005C3355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 1</w:t>
            </w:r>
          </w:p>
        </w:tc>
        <w:tc>
          <w:tcPr>
            <w:tcW w:w="2138" w:type="dxa"/>
            <w:gridSpan w:val="2"/>
          </w:tcPr>
          <w:p w:rsidR="005C3355" w:rsidRPr="005C3355" w:rsidRDefault="005C3355" w:rsidP="005C33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1</w:t>
            </w:r>
          </w:p>
          <w:p w:rsidR="005C3355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5C3355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C3355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C3355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C3355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5C3355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5C3355" w:rsidRPr="0005072F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5C3355" w:rsidRPr="00B8401D" w:rsidRDefault="005C335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44A54" w:rsidRPr="00B8401D" w:rsidTr="004269E4">
        <w:trPr>
          <w:trHeight w:val="465"/>
        </w:trPr>
        <w:tc>
          <w:tcPr>
            <w:tcW w:w="458" w:type="dxa"/>
            <w:vMerge w:val="restart"/>
          </w:tcPr>
          <w:p w:rsidR="00944A54" w:rsidRPr="00B8401D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95" w:type="dxa"/>
          </w:tcPr>
          <w:p w:rsidR="00944A54" w:rsidRPr="0005072F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беспроводной сети (на всю ДОО)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 стр.66</w:t>
            </w:r>
            <w:r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14" w:type="dxa"/>
            <w:gridSpan w:val="10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944A54" w:rsidRPr="00B8401D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145" w:rsidRPr="00B8401D" w:rsidTr="008F2BE8">
        <w:trPr>
          <w:trHeight w:val="360"/>
        </w:trPr>
        <w:tc>
          <w:tcPr>
            <w:tcW w:w="458" w:type="dxa"/>
            <w:vMerge/>
          </w:tcPr>
          <w:p w:rsidR="00D94145" w:rsidRDefault="00D941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5" w:type="dxa"/>
          </w:tcPr>
          <w:p w:rsidR="00D94145" w:rsidRPr="00AE2904" w:rsidRDefault="00D94145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4" w:type="dxa"/>
            <w:gridSpan w:val="10"/>
          </w:tcPr>
          <w:p w:rsidR="00D94145" w:rsidRPr="0005072F" w:rsidRDefault="00D941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заведующей -1</w:t>
            </w:r>
          </w:p>
        </w:tc>
        <w:tc>
          <w:tcPr>
            <w:tcW w:w="1719" w:type="dxa"/>
          </w:tcPr>
          <w:p w:rsidR="00D94145" w:rsidRPr="00B8401D" w:rsidRDefault="00D941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44A54" w:rsidRPr="00B8401D" w:rsidTr="004269E4">
        <w:trPr>
          <w:trHeight w:val="255"/>
        </w:trPr>
        <w:tc>
          <w:tcPr>
            <w:tcW w:w="458" w:type="dxa"/>
            <w:vMerge w:val="restart"/>
          </w:tcPr>
          <w:p w:rsidR="00944A54" w:rsidRPr="00B8401D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95" w:type="dxa"/>
          </w:tcPr>
          <w:p w:rsidR="00944A54" w:rsidRPr="0005072F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 цифро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 стр.66</w:t>
            </w:r>
            <w:r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944A54" w:rsidRPr="00B8401D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A54" w:rsidRPr="00B8401D" w:rsidTr="004269E4">
        <w:trPr>
          <w:trHeight w:val="300"/>
        </w:trPr>
        <w:tc>
          <w:tcPr>
            <w:tcW w:w="458" w:type="dxa"/>
            <w:vMerge/>
          </w:tcPr>
          <w:p w:rsidR="00944A54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5" w:type="dxa"/>
          </w:tcPr>
          <w:p w:rsidR="00944A54" w:rsidRDefault="00944A54" w:rsidP="00944A5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944A54" w:rsidRPr="0005072F" w:rsidRDefault="00944A54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944A54" w:rsidRPr="00B8401D" w:rsidRDefault="00D94145" w:rsidP="00944A5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944A54" w:rsidRDefault="00944A54" w:rsidP="00944A54"/>
    <w:p w:rsidR="005079A4" w:rsidRDefault="005079A4"/>
    <w:p w:rsidR="0060321F" w:rsidRDefault="0060321F" w:rsidP="00400F4B"/>
    <w:p w:rsidR="00400F4B" w:rsidRPr="00400F4B" w:rsidRDefault="0060321F" w:rsidP="00400F4B">
      <w:pPr>
        <w:rPr>
          <w:b/>
          <w:color w:val="00B0F0"/>
          <w:sz w:val="24"/>
          <w:szCs w:val="24"/>
        </w:rPr>
      </w:pPr>
      <w:r>
        <w:lastRenderedPageBreak/>
        <w:t xml:space="preserve">                                                                   </w:t>
      </w:r>
      <w:r w:rsidR="00E001C8">
        <w:t xml:space="preserve">            </w:t>
      </w:r>
      <w:r w:rsidR="00400F4B" w:rsidRPr="00400F4B">
        <w:rPr>
          <w:b/>
          <w:color w:val="00B0F0"/>
          <w:sz w:val="24"/>
          <w:szCs w:val="24"/>
        </w:rPr>
        <w:t xml:space="preserve"> Анализ РППС позволяет сделать следующие выводы: </w:t>
      </w:r>
    </w:p>
    <w:p w:rsidR="00EF3157" w:rsidRPr="00400F4B" w:rsidRDefault="00400F4B" w:rsidP="00400F4B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>Образова</w:t>
      </w:r>
      <w:r w:rsidRPr="00400F4B">
        <w:rPr>
          <w:b/>
          <w:color w:val="00B0F0"/>
          <w:sz w:val="24"/>
          <w:szCs w:val="24"/>
        </w:rPr>
        <w:t>тельный процесс в детском саду реализуется с учетом ФГОС ДОО, обеспечивает решение программных образовательных  задач в совместной деятельности взрослого и детей в р</w:t>
      </w:r>
      <w:r>
        <w:rPr>
          <w:b/>
          <w:color w:val="00B0F0"/>
          <w:sz w:val="24"/>
          <w:szCs w:val="24"/>
        </w:rPr>
        <w:t>амках непрерывной образовательн</w:t>
      </w:r>
      <w:r w:rsidRPr="00400F4B">
        <w:rPr>
          <w:b/>
          <w:color w:val="00B0F0"/>
          <w:sz w:val="24"/>
          <w:szCs w:val="24"/>
        </w:rPr>
        <w:t xml:space="preserve">ой деятельности, в самостоятельной </w:t>
      </w:r>
      <w:r>
        <w:rPr>
          <w:b/>
          <w:color w:val="00B0F0"/>
          <w:sz w:val="24"/>
          <w:szCs w:val="24"/>
        </w:rPr>
        <w:t xml:space="preserve"> деятельности.</w:t>
      </w:r>
    </w:p>
    <w:p w:rsidR="00EF3157" w:rsidRPr="00C35F40" w:rsidRDefault="00EF3157" w:rsidP="00EF31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142" w:type="dxa"/>
        <w:tblLook w:val="04A0" w:firstRow="1" w:lastRow="0" w:firstColumn="1" w:lastColumn="0" w:noHBand="0" w:noVBand="1"/>
      </w:tblPr>
      <w:tblGrid>
        <w:gridCol w:w="7369"/>
        <w:gridCol w:w="2237"/>
        <w:gridCol w:w="2337"/>
        <w:gridCol w:w="2199"/>
      </w:tblGrid>
      <w:tr w:rsidR="00EF3157" w:rsidRPr="00C35F40" w:rsidTr="00EF3157">
        <w:tc>
          <w:tcPr>
            <w:tcW w:w="7369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Перечень целевых компонентов игровых средств</w:t>
            </w:r>
          </w:p>
        </w:tc>
        <w:tc>
          <w:tcPr>
            <w:tcW w:w="2237" w:type="dxa"/>
          </w:tcPr>
          <w:p w:rsidR="00EF3157" w:rsidRDefault="00EF3157" w:rsidP="00EF31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Должно быть </w:t>
            </w:r>
          </w:p>
          <w:p w:rsidR="00B80061" w:rsidRPr="00C35F40" w:rsidRDefault="00B80061" w:rsidP="00EF31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1,5-4</w:t>
            </w:r>
            <w:r w:rsidR="00B021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/4-7</w:t>
            </w:r>
            <w:r w:rsidR="00B021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лет</w:t>
            </w:r>
          </w:p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337" w:type="dxa"/>
          </w:tcPr>
          <w:p w:rsidR="00B80061" w:rsidRDefault="00EF3157" w:rsidP="00EF31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Имеется в наличии</w:t>
            </w:r>
          </w:p>
          <w:p w:rsidR="00B80061" w:rsidRPr="00C35F40" w:rsidRDefault="00B80061" w:rsidP="00B8006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1,5-4</w:t>
            </w:r>
            <w:r w:rsidR="00B021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/4-7</w:t>
            </w:r>
            <w:r w:rsidR="00B021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лет</w:t>
            </w:r>
          </w:p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</w:t>
            </w:r>
          </w:p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199" w:type="dxa"/>
          </w:tcPr>
          <w:p w:rsidR="00EF3157" w:rsidRDefault="00EF3157" w:rsidP="00EF31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%</w:t>
            </w:r>
          </w:p>
          <w:p w:rsidR="00B80061" w:rsidRPr="00C35F40" w:rsidRDefault="00B80061" w:rsidP="00EF31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1,5-4</w:t>
            </w:r>
            <w:r w:rsidR="00B021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 4-7</w:t>
            </w:r>
            <w:r w:rsidR="00B021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лет</w:t>
            </w:r>
          </w:p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EF3157" w:rsidRPr="00C35F40" w:rsidTr="00EF3157">
        <w:tc>
          <w:tcPr>
            <w:tcW w:w="7369" w:type="dxa"/>
          </w:tcPr>
          <w:p w:rsidR="00EF3157" w:rsidRPr="00C35F40" w:rsidRDefault="00EF3157" w:rsidP="00EF3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</w:t>
            </w:r>
            <w:r w:rsidRPr="00C35F4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«Мелкая моторика» </w:t>
            </w:r>
            <w:r w:rsidRPr="00C35F4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Задачи: развитие мелкой моторики и зрительно-моторной координации</w:t>
            </w:r>
          </w:p>
        </w:tc>
        <w:tc>
          <w:tcPr>
            <w:tcW w:w="2237" w:type="dxa"/>
          </w:tcPr>
          <w:p w:rsidR="00EF3157" w:rsidRPr="00C35F40" w:rsidRDefault="00C35F40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89/69</w:t>
            </w:r>
          </w:p>
        </w:tc>
        <w:tc>
          <w:tcPr>
            <w:tcW w:w="23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24/17</w:t>
            </w:r>
          </w:p>
        </w:tc>
        <w:tc>
          <w:tcPr>
            <w:tcW w:w="2199" w:type="dxa"/>
          </w:tcPr>
          <w:p w:rsidR="00EF3157" w:rsidRPr="00C35F40" w:rsidRDefault="003E1A51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  <w:r w:rsidR="00EF3157" w:rsidRPr="00C35F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3157" w:rsidRPr="00C35F40" w:rsidTr="00EF3157">
        <w:tc>
          <w:tcPr>
            <w:tcW w:w="7369" w:type="dxa"/>
          </w:tcPr>
          <w:p w:rsidR="00EF3157" w:rsidRPr="00C35F40" w:rsidRDefault="00EF3157" w:rsidP="00EF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2237" w:type="dxa"/>
          </w:tcPr>
          <w:p w:rsidR="00EF3157" w:rsidRPr="00C35F40" w:rsidRDefault="00C35F40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30/53</w:t>
            </w:r>
          </w:p>
        </w:tc>
        <w:tc>
          <w:tcPr>
            <w:tcW w:w="23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2/9</w:t>
            </w:r>
          </w:p>
        </w:tc>
        <w:tc>
          <w:tcPr>
            <w:tcW w:w="2199" w:type="dxa"/>
          </w:tcPr>
          <w:p w:rsidR="00EF3157" w:rsidRPr="00C35F40" w:rsidRDefault="003E1A51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  <w:r w:rsidR="00EF3157" w:rsidRPr="00C35F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3157" w:rsidRPr="00C35F40" w:rsidTr="00EF3157">
        <w:tc>
          <w:tcPr>
            <w:tcW w:w="7369" w:type="dxa"/>
          </w:tcPr>
          <w:p w:rsidR="00EF3157" w:rsidRPr="00C35F40" w:rsidRDefault="00EF3157" w:rsidP="00EF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22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23/35</w:t>
            </w:r>
          </w:p>
        </w:tc>
        <w:tc>
          <w:tcPr>
            <w:tcW w:w="23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2199" w:type="dxa"/>
          </w:tcPr>
          <w:p w:rsidR="00EF3157" w:rsidRPr="00C35F40" w:rsidRDefault="003E1A51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  <w:r w:rsidR="00EF3157" w:rsidRPr="00C35F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3157" w:rsidRPr="00C35F40" w:rsidTr="00EF3157">
        <w:tc>
          <w:tcPr>
            <w:tcW w:w="7369" w:type="dxa"/>
          </w:tcPr>
          <w:p w:rsidR="00EF3157" w:rsidRPr="00C35F40" w:rsidRDefault="00EF3157" w:rsidP="00EF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22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23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</w:tc>
        <w:tc>
          <w:tcPr>
            <w:tcW w:w="2199" w:type="dxa"/>
          </w:tcPr>
          <w:p w:rsidR="00EF3157" w:rsidRPr="00C35F40" w:rsidRDefault="003E1A51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  <w:r w:rsidR="00EF3157" w:rsidRPr="00C35F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3157" w:rsidRPr="00C35F40" w:rsidTr="00EF3157">
        <w:tc>
          <w:tcPr>
            <w:tcW w:w="7369" w:type="dxa"/>
          </w:tcPr>
          <w:p w:rsidR="00EF3157" w:rsidRPr="00C35F40" w:rsidRDefault="00EF3157" w:rsidP="00EF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22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2/32</w:t>
            </w:r>
          </w:p>
        </w:tc>
        <w:tc>
          <w:tcPr>
            <w:tcW w:w="23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2199" w:type="dxa"/>
          </w:tcPr>
          <w:p w:rsidR="00EF3157" w:rsidRPr="00C35F40" w:rsidRDefault="00D94145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  <w:r w:rsidR="00EF3157" w:rsidRPr="00C35F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3157" w:rsidRPr="00C35F40" w:rsidTr="00EF3157">
        <w:tc>
          <w:tcPr>
            <w:tcW w:w="7369" w:type="dxa"/>
          </w:tcPr>
          <w:p w:rsidR="00EF3157" w:rsidRPr="00C35F40" w:rsidRDefault="00EF3157" w:rsidP="00EF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2237" w:type="dxa"/>
          </w:tcPr>
          <w:p w:rsidR="00EF3157" w:rsidRPr="00C35F40" w:rsidRDefault="00EF3157" w:rsidP="0010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30/3</w:t>
            </w:r>
            <w:r w:rsidR="00104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</w:p>
        </w:tc>
        <w:tc>
          <w:tcPr>
            <w:tcW w:w="2199" w:type="dxa"/>
          </w:tcPr>
          <w:p w:rsidR="00EF3157" w:rsidRPr="00C35F40" w:rsidRDefault="00D94145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  <w:r w:rsidR="00EF3157" w:rsidRPr="00C35F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3157" w:rsidRPr="00C35F40" w:rsidTr="00EF3157">
        <w:tc>
          <w:tcPr>
            <w:tcW w:w="7369" w:type="dxa"/>
          </w:tcPr>
          <w:p w:rsidR="00EF3157" w:rsidRPr="00C35F40" w:rsidRDefault="00EF3157" w:rsidP="00EF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7 «Основы грамоты» Задачи: освоение основ грамоты</w:t>
            </w:r>
          </w:p>
        </w:tc>
        <w:tc>
          <w:tcPr>
            <w:tcW w:w="22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0/49</w:t>
            </w:r>
          </w:p>
        </w:tc>
        <w:tc>
          <w:tcPr>
            <w:tcW w:w="23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</w:tc>
        <w:tc>
          <w:tcPr>
            <w:tcW w:w="2199" w:type="dxa"/>
          </w:tcPr>
          <w:p w:rsidR="00EF3157" w:rsidRPr="00C35F40" w:rsidRDefault="00B964EB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  <w:r w:rsidR="00EF3157" w:rsidRPr="00C35F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3157" w:rsidRPr="00C35F40" w:rsidTr="00EF3157">
        <w:tc>
          <w:tcPr>
            <w:tcW w:w="7369" w:type="dxa"/>
          </w:tcPr>
          <w:p w:rsidR="00EF3157" w:rsidRPr="00C35F40" w:rsidRDefault="00EF3157" w:rsidP="00EF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22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23/99</w:t>
            </w:r>
          </w:p>
        </w:tc>
        <w:tc>
          <w:tcPr>
            <w:tcW w:w="23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2199" w:type="dxa"/>
          </w:tcPr>
          <w:p w:rsidR="00EF3157" w:rsidRPr="00C35F40" w:rsidRDefault="00B964EB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3157" w:rsidRPr="00C35F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3157" w:rsidRPr="00C35F40" w:rsidTr="00EF3157">
        <w:tc>
          <w:tcPr>
            <w:tcW w:w="7369" w:type="dxa"/>
          </w:tcPr>
          <w:p w:rsidR="00EF3157" w:rsidRPr="00C35F40" w:rsidRDefault="00EF3157" w:rsidP="00EF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22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45/144</w:t>
            </w:r>
          </w:p>
        </w:tc>
        <w:tc>
          <w:tcPr>
            <w:tcW w:w="23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199" w:type="dxa"/>
          </w:tcPr>
          <w:p w:rsidR="00EF3157" w:rsidRPr="00C35F40" w:rsidRDefault="00B964EB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EF3157" w:rsidRPr="00C35F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3157" w:rsidRPr="00C35F40" w:rsidTr="00EF3157">
        <w:tc>
          <w:tcPr>
            <w:tcW w:w="7369" w:type="dxa"/>
          </w:tcPr>
          <w:p w:rsidR="00EF3157" w:rsidRPr="00C35F40" w:rsidRDefault="00EF3157" w:rsidP="00EF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  <w:tc>
          <w:tcPr>
            <w:tcW w:w="22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6/23</w:t>
            </w:r>
          </w:p>
        </w:tc>
        <w:tc>
          <w:tcPr>
            <w:tcW w:w="23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2199" w:type="dxa"/>
          </w:tcPr>
          <w:p w:rsidR="00EF3157" w:rsidRPr="00C35F40" w:rsidRDefault="00B964EB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  <w:r w:rsidR="00EF3157" w:rsidRPr="00C35F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3157" w:rsidRPr="00C35F40" w:rsidTr="00EF3157">
        <w:tc>
          <w:tcPr>
            <w:tcW w:w="7369" w:type="dxa"/>
          </w:tcPr>
          <w:p w:rsidR="00EF3157" w:rsidRPr="00C35F40" w:rsidRDefault="00EF3157" w:rsidP="00EF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2237" w:type="dxa"/>
          </w:tcPr>
          <w:p w:rsidR="00EF3157" w:rsidRPr="00C35F40" w:rsidRDefault="00C35F40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20/46</w:t>
            </w:r>
          </w:p>
        </w:tc>
        <w:tc>
          <w:tcPr>
            <w:tcW w:w="23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2199" w:type="dxa"/>
          </w:tcPr>
          <w:p w:rsidR="00EF3157" w:rsidRPr="00C35F40" w:rsidRDefault="00B964EB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  <w:r w:rsidR="00EF3157" w:rsidRPr="00C35F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3157" w:rsidRPr="00C35F40" w:rsidTr="00EF3157">
        <w:tc>
          <w:tcPr>
            <w:tcW w:w="7369" w:type="dxa"/>
          </w:tcPr>
          <w:p w:rsidR="00EF3157" w:rsidRPr="00C35F40" w:rsidRDefault="00EF3157" w:rsidP="00EF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ЦКИС № 12 «Физические свойства» Задачи: формирование </w:t>
            </w: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представлений о физических свойствах объектов окружающего мира</w:t>
            </w:r>
          </w:p>
        </w:tc>
        <w:tc>
          <w:tcPr>
            <w:tcW w:w="22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6/48</w:t>
            </w:r>
          </w:p>
        </w:tc>
        <w:tc>
          <w:tcPr>
            <w:tcW w:w="2337" w:type="dxa"/>
          </w:tcPr>
          <w:p w:rsidR="00EF3157" w:rsidRPr="00C35F40" w:rsidRDefault="00B80061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0/17</w:t>
            </w:r>
          </w:p>
        </w:tc>
        <w:tc>
          <w:tcPr>
            <w:tcW w:w="2199" w:type="dxa"/>
          </w:tcPr>
          <w:p w:rsidR="00EF3157" w:rsidRPr="00C35F40" w:rsidRDefault="00B964EB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  <w:r w:rsidR="00EF3157" w:rsidRPr="00C35F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3157" w:rsidRPr="00C35F40" w:rsidTr="00EF3157">
        <w:tc>
          <w:tcPr>
            <w:tcW w:w="7369" w:type="dxa"/>
          </w:tcPr>
          <w:p w:rsidR="00EF3157" w:rsidRPr="00C35F40" w:rsidRDefault="00EF3157" w:rsidP="00EF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22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0/28</w:t>
            </w:r>
          </w:p>
        </w:tc>
        <w:tc>
          <w:tcPr>
            <w:tcW w:w="23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199" w:type="dxa"/>
          </w:tcPr>
          <w:p w:rsidR="00EF3157" w:rsidRPr="00C35F40" w:rsidRDefault="00B964EB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3157" w:rsidRPr="00C35F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3157" w:rsidRPr="00C35F40" w:rsidTr="00EF3157">
        <w:tc>
          <w:tcPr>
            <w:tcW w:w="7369" w:type="dxa"/>
          </w:tcPr>
          <w:p w:rsidR="00EF3157" w:rsidRPr="00C35F40" w:rsidRDefault="00EF3157" w:rsidP="00EF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  <w:tc>
          <w:tcPr>
            <w:tcW w:w="22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31/86</w:t>
            </w:r>
          </w:p>
        </w:tc>
        <w:tc>
          <w:tcPr>
            <w:tcW w:w="23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15/26</w:t>
            </w:r>
          </w:p>
        </w:tc>
        <w:tc>
          <w:tcPr>
            <w:tcW w:w="2199" w:type="dxa"/>
          </w:tcPr>
          <w:p w:rsidR="00EF3157" w:rsidRPr="00C35F40" w:rsidRDefault="00B964EB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F3157" w:rsidRPr="00C35F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3157" w:rsidRPr="00C35F40" w:rsidTr="00D94145">
        <w:trPr>
          <w:trHeight w:val="1159"/>
        </w:trPr>
        <w:tc>
          <w:tcPr>
            <w:tcW w:w="7369" w:type="dxa"/>
          </w:tcPr>
          <w:p w:rsidR="00EF3157" w:rsidRPr="00C35F40" w:rsidRDefault="00EF3157" w:rsidP="00EF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  <w:tc>
          <w:tcPr>
            <w:tcW w:w="22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2/38</w:t>
            </w:r>
          </w:p>
        </w:tc>
        <w:tc>
          <w:tcPr>
            <w:tcW w:w="23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2199" w:type="dxa"/>
          </w:tcPr>
          <w:p w:rsidR="00EF3157" w:rsidRPr="00C35F40" w:rsidRDefault="00B964EB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  <w:r w:rsidR="00EF3157" w:rsidRPr="00C35F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3157" w:rsidRPr="00C35F40" w:rsidTr="00EF3157">
        <w:tc>
          <w:tcPr>
            <w:tcW w:w="7369" w:type="dxa"/>
          </w:tcPr>
          <w:p w:rsidR="00EF3157" w:rsidRPr="00C35F40" w:rsidRDefault="00EF3157" w:rsidP="00EF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  <w:tc>
          <w:tcPr>
            <w:tcW w:w="22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52/183</w:t>
            </w:r>
          </w:p>
        </w:tc>
        <w:tc>
          <w:tcPr>
            <w:tcW w:w="23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18/35</w:t>
            </w:r>
          </w:p>
        </w:tc>
        <w:tc>
          <w:tcPr>
            <w:tcW w:w="2199" w:type="dxa"/>
          </w:tcPr>
          <w:p w:rsidR="00EF3157" w:rsidRPr="00C35F40" w:rsidRDefault="00B964EB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  <w:r w:rsidR="00EF3157" w:rsidRPr="00C35F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3157" w:rsidRPr="00C35F40" w:rsidTr="00EF3157">
        <w:tc>
          <w:tcPr>
            <w:tcW w:w="7369" w:type="dxa"/>
          </w:tcPr>
          <w:p w:rsidR="00EF3157" w:rsidRPr="00C35F40" w:rsidRDefault="00EF3157" w:rsidP="00EF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17 «Семья и дом» Задачи: формирование представлений о семье и доме</w:t>
            </w:r>
          </w:p>
        </w:tc>
        <w:tc>
          <w:tcPr>
            <w:tcW w:w="22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38/85</w:t>
            </w:r>
          </w:p>
        </w:tc>
        <w:tc>
          <w:tcPr>
            <w:tcW w:w="23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17/22</w:t>
            </w:r>
          </w:p>
        </w:tc>
        <w:tc>
          <w:tcPr>
            <w:tcW w:w="2199" w:type="dxa"/>
          </w:tcPr>
          <w:p w:rsidR="00EF3157" w:rsidRPr="00C35F40" w:rsidRDefault="00B964EB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  <w:r w:rsidR="00EF3157" w:rsidRPr="00C35F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3157" w:rsidRPr="00C35F40" w:rsidTr="00EF3157">
        <w:tc>
          <w:tcPr>
            <w:tcW w:w="7369" w:type="dxa"/>
          </w:tcPr>
          <w:p w:rsidR="00EF3157" w:rsidRPr="00C35F40" w:rsidRDefault="00EF3157" w:rsidP="00EF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  <w:tc>
          <w:tcPr>
            <w:tcW w:w="22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58/114</w:t>
            </w:r>
          </w:p>
        </w:tc>
        <w:tc>
          <w:tcPr>
            <w:tcW w:w="23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31/35</w:t>
            </w:r>
          </w:p>
        </w:tc>
        <w:tc>
          <w:tcPr>
            <w:tcW w:w="2199" w:type="dxa"/>
          </w:tcPr>
          <w:p w:rsidR="00EF3157" w:rsidRPr="00C35F40" w:rsidRDefault="00B964EB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  <w:r w:rsidR="00EF3157" w:rsidRPr="00C35F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3157" w:rsidRPr="00C35F40" w:rsidTr="00EF3157">
        <w:tc>
          <w:tcPr>
            <w:tcW w:w="7369" w:type="dxa"/>
          </w:tcPr>
          <w:p w:rsidR="00EF3157" w:rsidRPr="00C35F40" w:rsidRDefault="00EF3157" w:rsidP="00EF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  <w:tc>
          <w:tcPr>
            <w:tcW w:w="22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2/14</w:t>
            </w:r>
          </w:p>
        </w:tc>
        <w:tc>
          <w:tcPr>
            <w:tcW w:w="23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2199" w:type="dxa"/>
          </w:tcPr>
          <w:p w:rsidR="00EF3157" w:rsidRPr="00C35F40" w:rsidRDefault="00B964EB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EF3157" w:rsidRPr="00C35F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3157" w:rsidRPr="00C35F40" w:rsidTr="00EF3157">
        <w:tc>
          <w:tcPr>
            <w:tcW w:w="7369" w:type="dxa"/>
          </w:tcPr>
          <w:p w:rsidR="00EF3157" w:rsidRPr="00C35F40" w:rsidRDefault="00EF3157" w:rsidP="00EF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</w:tc>
        <w:tc>
          <w:tcPr>
            <w:tcW w:w="22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51/124</w:t>
            </w:r>
          </w:p>
        </w:tc>
        <w:tc>
          <w:tcPr>
            <w:tcW w:w="23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18/34</w:t>
            </w:r>
          </w:p>
        </w:tc>
        <w:tc>
          <w:tcPr>
            <w:tcW w:w="2199" w:type="dxa"/>
          </w:tcPr>
          <w:p w:rsidR="00EF3157" w:rsidRPr="00C35F40" w:rsidRDefault="00B964EB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  <w:r w:rsidR="00EF3157" w:rsidRPr="00C35F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3157" w:rsidRPr="00C35F40" w:rsidTr="00EF3157">
        <w:tc>
          <w:tcPr>
            <w:tcW w:w="7369" w:type="dxa"/>
          </w:tcPr>
          <w:p w:rsidR="00EF3157" w:rsidRPr="00C35F40" w:rsidRDefault="00EF3157" w:rsidP="00EF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«ФИЗКУЛЬТУРА». Оснащение спортивного зала.</w:t>
            </w:r>
          </w:p>
        </w:tc>
        <w:tc>
          <w:tcPr>
            <w:tcW w:w="22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3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99" w:type="dxa"/>
          </w:tcPr>
          <w:p w:rsidR="00EF3157" w:rsidRPr="00C35F40" w:rsidRDefault="00B964EB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F3157" w:rsidRPr="00C35F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3157" w:rsidRPr="00C35F40" w:rsidTr="00EF3157">
        <w:tc>
          <w:tcPr>
            <w:tcW w:w="7369" w:type="dxa"/>
          </w:tcPr>
          <w:p w:rsidR="00EF3157" w:rsidRPr="00C35F40" w:rsidRDefault="00EF3157" w:rsidP="00EF315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«МУЗЫКА». Оснащение музыкального зала.</w:t>
            </w:r>
          </w:p>
        </w:tc>
        <w:tc>
          <w:tcPr>
            <w:tcW w:w="22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9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14,1%</w:t>
            </w:r>
          </w:p>
        </w:tc>
      </w:tr>
      <w:tr w:rsidR="00EF3157" w:rsidRPr="00C35F40" w:rsidTr="00EF3157">
        <w:tc>
          <w:tcPr>
            <w:tcW w:w="7369" w:type="dxa"/>
          </w:tcPr>
          <w:p w:rsidR="00EF3157" w:rsidRPr="00C35F40" w:rsidRDefault="00EF3157" w:rsidP="00EF315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«ЛОГОПЕД». Оснащение кабинета </w:t>
            </w: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учителя - логопеда.</w:t>
            </w:r>
          </w:p>
        </w:tc>
        <w:tc>
          <w:tcPr>
            <w:tcW w:w="22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F3157" w:rsidRPr="00C35F40" w:rsidTr="00EF3157">
        <w:tc>
          <w:tcPr>
            <w:tcW w:w="7369" w:type="dxa"/>
          </w:tcPr>
          <w:p w:rsidR="00EF3157" w:rsidRPr="00C35F40" w:rsidRDefault="00EF3157" w:rsidP="00EF315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«Творчество». Оснащение кабинета по продуктивной деятельности</w:t>
            </w:r>
          </w:p>
        </w:tc>
        <w:tc>
          <w:tcPr>
            <w:tcW w:w="22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F3157" w:rsidRPr="00C35F40" w:rsidTr="00EF3157">
        <w:tc>
          <w:tcPr>
            <w:tcW w:w="7369" w:type="dxa"/>
          </w:tcPr>
          <w:p w:rsidR="00EF3157" w:rsidRPr="00C35F40" w:rsidRDefault="00EF3157" w:rsidP="00EF315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22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F3157" w:rsidRPr="00C35F40" w:rsidTr="00EF3157">
        <w:tc>
          <w:tcPr>
            <w:tcW w:w="7369" w:type="dxa"/>
          </w:tcPr>
          <w:p w:rsidR="00EF3157" w:rsidRPr="00C35F40" w:rsidRDefault="00EF3157" w:rsidP="00EF315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«УЛИЧНОЕ ПРОСТРАНСТВО». Оснащение</w:t>
            </w: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9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</w:tr>
      <w:tr w:rsidR="00EF3157" w:rsidRPr="00C35F40" w:rsidTr="00EF3157">
        <w:tc>
          <w:tcPr>
            <w:tcW w:w="7369" w:type="dxa"/>
          </w:tcPr>
          <w:p w:rsidR="00EF3157" w:rsidRPr="00C35F40" w:rsidRDefault="00EF3157" w:rsidP="00EF3157">
            <w:pPr>
              <w:pStyle w:val="a6"/>
              <w:ind w:left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ОБРАЗОВАТЕЛЬНЫЕ И РАЗВИВАЮЩИЕ ИНФОРМАЦИОННЫЕ ТЕХНОЛОГИИ</w:t>
            </w:r>
          </w:p>
          <w:p w:rsidR="00EF3157" w:rsidRPr="00C35F40" w:rsidRDefault="00EF3157" w:rsidP="00EF315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237" w:type="dxa"/>
          </w:tcPr>
          <w:p w:rsidR="00EF3157" w:rsidRPr="00C35F40" w:rsidRDefault="00EF3157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37" w:type="dxa"/>
          </w:tcPr>
          <w:p w:rsidR="00EF3157" w:rsidRPr="00C35F40" w:rsidRDefault="004A765E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9" w:type="dxa"/>
          </w:tcPr>
          <w:p w:rsidR="00EF3157" w:rsidRPr="00C35F40" w:rsidRDefault="004A765E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  <w:r w:rsidR="00EF3157" w:rsidRPr="00C35F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3157" w:rsidRPr="00C35F40" w:rsidTr="00EF3157">
        <w:tc>
          <w:tcPr>
            <w:tcW w:w="7369" w:type="dxa"/>
          </w:tcPr>
          <w:p w:rsidR="00EF3157" w:rsidRPr="00C35F40" w:rsidRDefault="00EF3157" w:rsidP="00FD4C05">
            <w:pPr>
              <w:pStyle w:val="a6"/>
              <w:ind w:left="0"/>
              <w:jc w:val="righ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Итого:</w:t>
            </w:r>
          </w:p>
        </w:tc>
        <w:tc>
          <w:tcPr>
            <w:tcW w:w="2237" w:type="dxa"/>
          </w:tcPr>
          <w:p w:rsidR="00EF3157" w:rsidRPr="00C35F40" w:rsidRDefault="00EF3157" w:rsidP="0010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="0010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:rsidR="00EF3157" w:rsidRPr="00C35F40" w:rsidRDefault="00D94145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2199" w:type="dxa"/>
          </w:tcPr>
          <w:p w:rsidR="00EF3157" w:rsidRPr="00C35F40" w:rsidRDefault="004A765E" w:rsidP="00EF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  <w:r w:rsidR="00EF3157" w:rsidRPr="00C35F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F3157" w:rsidRDefault="00EF3157" w:rsidP="00EF3157">
      <w:pPr>
        <w:rPr>
          <w:rFonts w:ascii="Times New Roman" w:hAnsi="Times New Roman" w:cs="Times New Roman"/>
          <w:b/>
          <w:sz w:val="24"/>
          <w:szCs w:val="24"/>
        </w:rPr>
      </w:pPr>
    </w:p>
    <w:p w:rsidR="00EF3157" w:rsidRDefault="00EF3157"/>
    <w:sectPr w:rsidR="00EF3157" w:rsidSect="00944A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058"/>
    <w:multiLevelType w:val="hybridMultilevel"/>
    <w:tmpl w:val="7A2A1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36CB2"/>
    <w:multiLevelType w:val="hybridMultilevel"/>
    <w:tmpl w:val="7A661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1318E"/>
    <w:multiLevelType w:val="hybridMultilevel"/>
    <w:tmpl w:val="EF54EA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E3FBC"/>
    <w:multiLevelType w:val="hybridMultilevel"/>
    <w:tmpl w:val="4B42B1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B3744"/>
    <w:multiLevelType w:val="hybridMultilevel"/>
    <w:tmpl w:val="0D48E8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BF478F"/>
    <w:multiLevelType w:val="hybridMultilevel"/>
    <w:tmpl w:val="FCCA71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791F34"/>
    <w:multiLevelType w:val="hybridMultilevel"/>
    <w:tmpl w:val="0A2453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760967"/>
    <w:multiLevelType w:val="hybridMultilevel"/>
    <w:tmpl w:val="6DEA0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072ED3"/>
    <w:multiLevelType w:val="hybridMultilevel"/>
    <w:tmpl w:val="A1D848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8A61FF"/>
    <w:multiLevelType w:val="hybridMultilevel"/>
    <w:tmpl w:val="D34EE7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E13AE2"/>
    <w:multiLevelType w:val="hybridMultilevel"/>
    <w:tmpl w:val="B68E04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87683C"/>
    <w:multiLevelType w:val="hybridMultilevel"/>
    <w:tmpl w:val="12B645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3E7089"/>
    <w:multiLevelType w:val="hybridMultilevel"/>
    <w:tmpl w:val="4AFADC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863888"/>
    <w:multiLevelType w:val="hybridMultilevel"/>
    <w:tmpl w:val="ED16E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965FE8"/>
    <w:multiLevelType w:val="hybridMultilevel"/>
    <w:tmpl w:val="F392D2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B0391D"/>
    <w:multiLevelType w:val="hybridMultilevel"/>
    <w:tmpl w:val="9ACC1D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A33D4"/>
    <w:multiLevelType w:val="hybridMultilevel"/>
    <w:tmpl w:val="0E88EA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C75858"/>
    <w:multiLevelType w:val="hybridMultilevel"/>
    <w:tmpl w:val="BEC2B9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ED0C66"/>
    <w:multiLevelType w:val="hybridMultilevel"/>
    <w:tmpl w:val="77764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5A55E8"/>
    <w:multiLevelType w:val="hybridMultilevel"/>
    <w:tmpl w:val="6C2EBE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8F472E"/>
    <w:multiLevelType w:val="hybridMultilevel"/>
    <w:tmpl w:val="D1AC4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2718EC"/>
    <w:multiLevelType w:val="hybridMultilevel"/>
    <w:tmpl w:val="0CB4D5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CE0158"/>
    <w:multiLevelType w:val="hybridMultilevel"/>
    <w:tmpl w:val="20666D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7C06BD"/>
    <w:multiLevelType w:val="hybridMultilevel"/>
    <w:tmpl w:val="6E4CE2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904E28"/>
    <w:multiLevelType w:val="hybridMultilevel"/>
    <w:tmpl w:val="6DC69D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626F12"/>
    <w:multiLevelType w:val="hybridMultilevel"/>
    <w:tmpl w:val="46AA40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720F52"/>
    <w:multiLevelType w:val="hybridMultilevel"/>
    <w:tmpl w:val="1FF438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B07C6"/>
    <w:multiLevelType w:val="hybridMultilevel"/>
    <w:tmpl w:val="4B7A00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FD5987"/>
    <w:multiLevelType w:val="hybridMultilevel"/>
    <w:tmpl w:val="B7A4AC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1C33F50"/>
    <w:multiLevelType w:val="hybridMultilevel"/>
    <w:tmpl w:val="7974BD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297975"/>
    <w:multiLevelType w:val="hybridMultilevel"/>
    <w:tmpl w:val="3BA48C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7E3063"/>
    <w:multiLevelType w:val="hybridMultilevel"/>
    <w:tmpl w:val="E3086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9579F2"/>
    <w:multiLevelType w:val="hybridMultilevel"/>
    <w:tmpl w:val="287EA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B7670B"/>
    <w:multiLevelType w:val="hybridMultilevel"/>
    <w:tmpl w:val="AE7658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D30305"/>
    <w:multiLevelType w:val="hybridMultilevel"/>
    <w:tmpl w:val="6B482F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5A1A6B"/>
    <w:multiLevelType w:val="hybridMultilevel"/>
    <w:tmpl w:val="7A941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1C09ED"/>
    <w:multiLevelType w:val="hybridMultilevel"/>
    <w:tmpl w:val="2674B2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244E0E"/>
    <w:multiLevelType w:val="hybridMultilevel"/>
    <w:tmpl w:val="59C65F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DB16DE3"/>
    <w:multiLevelType w:val="hybridMultilevel"/>
    <w:tmpl w:val="1BD641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C91451"/>
    <w:multiLevelType w:val="hybridMultilevel"/>
    <w:tmpl w:val="9D08CA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8C1D42"/>
    <w:multiLevelType w:val="hybridMultilevel"/>
    <w:tmpl w:val="9A94CA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D8778C"/>
    <w:multiLevelType w:val="hybridMultilevel"/>
    <w:tmpl w:val="B394D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0B81824"/>
    <w:multiLevelType w:val="hybridMultilevel"/>
    <w:tmpl w:val="F93659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B02CA3"/>
    <w:multiLevelType w:val="hybridMultilevel"/>
    <w:tmpl w:val="2D880A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5372EF"/>
    <w:multiLevelType w:val="hybridMultilevel"/>
    <w:tmpl w:val="F03480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67A6E8B"/>
    <w:multiLevelType w:val="hybridMultilevel"/>
    <w:tmpl w:val="D97628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71252F7"/>
    <w:multiLevelType w:val="hybridMultilevel"/>
    <w:tmpl w:val="5D1C8D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9534316"/>
    <w:multiLevelType w:val="hybridMultilevel"/>
    <w:tmpl w:val="FB6A97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A4043A8"/>
    <w:multiLevelType w:val="hybridMultilevel"/>
    <w:tmpl w:val="11A8D4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B153C2C"/>
    <w:multiLevelType w:val="hybridMultilevel"/>
    <w:tmpl w:val="5B4AAA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DDB1ED0"/>
    <w:multiLevelType w:val="hybridMultilevel"/>
    <w:tmpl w:val="3D1E02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FE7121F"/>
    <w:multiLevelType w:val="hybridMultilevel"/>
    <w:tmpl w:val="BE36D0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F918D6"/>
    <w:multiLevelType w:val="hybridMultilevel"/>
    <w:tmpl w:val="7D5A78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23A4CF1"/>
    <w:multiLevelType w:val="hybridMultilevel"/>
    <w:tmpl w:val="36BA0D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46F7D86"/>
    <w:multiLevelType w:val="hybridMultilevel"/>
    <w:tmpl w:val="CD385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7E0976"/>
    <w:multiLevelType w:val="hybridMultilevel"/>
    <w:tmpl w:val="DDC44D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122706"/>
    <w:multiLevelType w:val="hybridMultilevel"/>
    <w:tmpl w:val="F1B66E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7035081"/>
    <w:multiLevelType w:val="hybridMultilevel"/>
    <w:tmpl w:val="A874E5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A4F602E"/>
    <w:multiLevelType w:val="hybridMultilevel"/>
    <w:tmpl w:val="14FC7A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A5366BB"/>
    <w:multiLevelType w:val="hybridMultilevel"/>
    <w:tmpl w:val="67FCC7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B510509"/>
    <w:multiLevelType w:val="hybridMultilevel"/>
    <w:tmpl w:val="65E8E264"/>
    <w:lvl w:ilvl="0" w:tplc="9852EB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1042DF0"/>
    <w:multiLevelType w:val="hybridMultilevel"/>
    <w:tmpl w:val="57909D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45524D"/>
    <w:multiLevelType w:val="hybridMultilevel"/>
    <w:tmpl w:val="02E8E9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886D84"/>
    <w:multiLevelType w:val="hybridMultilevel"/>
    <w:tmpl w:val="18D854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223325E"/>
    <w:multiLevelType w:val="hybridMultilevel"/>
    <w:tmpl w:val="A4D03B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24069EB"/>
    <w:multiLevelType w:val="hybridMultilevel"/>
    <w:tmpl w:val="3A1820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39753E5"/>
    <w:multiLevelType w:val="hybridMultilevel"/>
    <w:tmpl w:val="8D1CFC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4D209A1"/>
    <w:multiLevelType w:val="hybridMultilevel"/>
    <w:tmpl w:val="92AA23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57D2AE7"/>
    <w:multiLevelType w:val="hybridMultilevel"/>
    <w:tmpl w:val="231C67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593007F"/>
    <w:multiLevelType w:val="hybridMultilevel"/>
    <w:tmpl w:val="360A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5D2CC6"/>
    <w:multiLevelType w:val="hybridMultilevel"/>
    <w:tmpl w:val="FC70F2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91D4A59"/>
    <w:multiLevelType w:val="hybridMultilevel"/>
    <w:tmpl w:val="8468ED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35F5AF2"/>
    <w:multiLevelType w:val="hybridMultilevel"/>
    <w:tmpl w:val="459E34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5B57AA1"/>
    <w:multiLevelType w:val="hybridMultilevel"/>
    <w:tmpl w:val="15802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6254351"/>
    <w:multiLevelType w:val="hybridMultilevel"/>
    <w:tmpl w:val="946445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6D47163"/>
    <w:multiLevelType w:val="hybridMultilevel"/>
    <w:tmpl w:val="1D8E2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8854699"/>
    <w:multiLevelType w:val="hybridMultilevel"/>
    <w:tmpl w:val="D6AC3D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FC3DEF"/>
    <w:multiLevelType w:val="hybridMultilevel"/>
    <w:tmpl w:val="B6F423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A8E6218"/>
    <w:multiLevelType w:val="hybridMultilevel"/>
    <w:tmpl w:val="40289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C27297C"/>
    <w:multiLevelType w:val="hybridMultilevel"/>
    <w:tmpl w:val="7E2AADFA"/>
    <w:lvl w:ilvl="0" w:tplc="F022FD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F536BC7"/>
    <w:multiLevelType w:val="hybridMultilevel"/>
    <w:tmpl w:val="6122C8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FD26F76"/>
    <w:multiLevelType w:val="hybridMultilevel"/>
    <w:tmpl w:val="08108E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9"/>
  </w:num>
  <w:num w:numId="2">
    <w:abstractNumId w:val="42"/>
  </w:num>
  <w:num w:numId="3">
    <w:abstractNumId w:val="71"/>
  </w:num>
  <w:num w:numId="4">
    <w:abstractNumId w:val="44"/>
  </w:num>
  <w:num w:numId="5">
    <w:abstractNumId w:val="58"/>
  </w:num>
  <w:num w:numId="6">
    <w:abstractNumId w:val="18"/>
  </w:num>
  <w:num w:numId="7">
    <w:abstractNumId w:val="29"/>
  </w:num>
  <w:num w:numId="8">
    <w:abstractNumId w:val="27"/>
  </w:num>
  <w:num w:numId="9">
    <w:abstractNumId w:val="70"/>
  </w:num>
  <w:num w:numId="10">
    <w:abstractNumId w:val="52"/>
  </w:num>
  <w:num w:numId="11">
    <w:abstractNumId w:val="41"/>
  </w:num>
  <w:num w:numId="12">
    <w:abstractNumId w:val="51"/>
  </w:num>
  <w:num w:numId="13">
    <w:abstractNumId w:val="17"/>
  </w:num>
  <w:num w:numId="14">
    <w:abstractNumId w:val="30"/>
  </w:num>
  <w:num w:numId="15">
    <w:abstractNumId w:val="76"/>
  </w:num>
  <w:num w:numId="16">
    <w:abstractNumId w:val="73"/>
  </w:num>
  <w:num w:numId="17">
    <w:abstractNumId w:val="21"/>
  </w:num>
  <w:num w:numId="18">
    <w:abstractNumId w:val="14"/>
  </w:num>
  <w:num w:numId="19">
    <w:abstractNumId w:val="8"/>
  </w:num>
  <w:num w:numId="20">
    <w:abstractNumId w:val="28"/>
  </w:num>
  <w:num w:numId="21">
    <w:abstractNumId w:val="50"/>
  </w:num>
  <w:num w:numId="22">
    <w:abstractNumId w:val="67"/>
  </w:num>
  <w:num w:numId="23">
    <w:abstractNumId w:val="3"/>
  </w:num>
  <w:num w:numId="24">
    <w:abstractNumId w:val="56"/>
  </w:num>
  <w:num w:numId="25">
    <w:abstractNumId w:val="31"/>
  </w:num>
  <w:num w:numId="26">
    <w:abstractNumId w:val="60"/>
  </w:num>
  <w:num w:numId="27">
    <w:abstractNumId w:val="38"/>
  </w:num>
  <w:num w:numId="28">
    <w:abstractNumId w:val="25"/>
  </w:num>
  <w:num w:numId="29">
    <w:abstractNumId w:val="64"/>
  </w:num>
  <w:num w:numId="30">
    <w:abstractNumId w:val="47"/>
  </w:num>
  <w:num w:numId="31">
    <w:abstractNumId w:val="63"/>
  </w:num>
  <w:num w:numId="32">
    <w:abstractNumId w:val="33"/>
  </w:num>
  <w:num w:numId="33">
    <w:abstractNumId w:val="68"/>
  </w:num>
  <w:num w:numId="34">
    <w:abstractNumId w:val="46"/>
  </w:num>
  <w:num w:numId="35">
    <w:abstractNumId w:val="36"/>
  </w:num>
  <w:num w:numId="36">
    <w:abstractNumId w:val="65"/>
  </w:num>
  <w:num w:numId="37">
    <w:abstractNumId w:val="11"/>
  </w:num>
  <w:num w:numId="38">
    <w:abstractNumId w:val="79"/>
  </w:num>
  <w:num w:numId="39">
    <w:abstractNumId w:val="7"/>
  </w:num>
  <w:num w:numId="40">
    <w:abstractNumId w:val="80"/>
  </w:num>
  <w:num w:numId="41">
    <w:abstractNumId w:val="23"/>
  </w:num>
  <w:num w:numId="42">
    <w:abstractNumId w:val="5"/>
  </w:num>
  <w:num w:numId="43">
    <w:abstractNumId w:val="57"/>
  </w:num>
  <w:num w:numId="44">
    <w:abstractNumId w:val="26"/>
  </w:num>
  <w:num w:numId="45">
    <w:abstractNumId w:val="15"/>
  </w:num>
  <w:num w:numId="46">
    <w:abstractNumId w:val="19"/>
  </w:num>
  <w:num w:numId="47">
    <w:abstractNumId w:val="59"/>
  </w:num>
  <w:num w:numId="48">
    <w:abstractNumId w:val="40"/>
  </w:num>
  <w:num w:numId="49">
    <w:abstractNumId w:val="43"/>
  </w:num>
  <w:num w:numId="50">
    <w:abstractNumId w:val="22"/>
  </w:num>
  <w:num w:numId="51">
    <w:abstractNumId w:val="74"/>
  </w:num>
  <w:num w:numId="52">
    <w:abstractNumId w:val="20"/>
  </w:num>
  <w:num w:numId="53">
    <w:abstractNumId w:val="13"/>
  </w:num>
  <w:num w:numId="54">
    <w:abstractNumId w:val="1"/>
  </w:num>
  <w:num w:numId="55">
    <w:abstractNumId w:val="9"/>
  </w:num>
  <w:num w:numId="56">
    <w:abstractNumId w:val="6"/>
  </w:num>
  <w:num w:numId="57">
    <w:abstractNumId w:val="48"/>
  </w:num>
  <w:num w:numId="58">
    <w:abstractNumId w:val="34"/>
  </w:num>
  <w:num w:numId="59">
    <w:abstractNumId w:val="35"/>
  </w:num>
  <w:num w:numId="60">
    <w:abstractNumId w:val="10"/>
  </w:num>
  <w:num w:numId="61">
    <w:abstractNumId w:val="0"/>
  </w:num>
  <w:num w:numId="62">
    <w:abstractNumId w:val="77"/>
  </w:num>
  <w:num w:numId="63">
    <w:abstractNumId w:val="54"/>
  </w:num>
  <w:num w:numId="64">
    <w:abstractNumId w:val="53"/>
  </w:num>
  <w:num w:numId="65">
    <w:abstractNumId w:val="4"/>
  </w:num>
  <w:num w:numId="66">
    <w:abstractNumId w:val="72"/>
  </w:num>
  <w:num w:numId="67">
    <w:abstractNumId w:val="75"/>
  </w:num>
  <w:num w:numId="68">
    <w:abstractNumId w:val="2"/>
  </w:num>
  <w:num w:numId="69">
    <w:abstractNumId w:val="32"/>
  </w:num>
  <w:num w:numId="70">
    <w:abstractNumId w:val="81"/>
  </w:num>
  <w:num w:numId="71">
    <w:abstractNumId w:val="61"/>
  </w:num>
  <w:num w:numId="72">
    <w:abstractNumId w:val="24"/>
  </w:num>
  <w:num w:numId="73">
    <w:abstractNumId w:val="12"/>
  </w:num>
  <w:num w:numId="74">
    <w:abstractNumId w:val="16"/>
  </w:num>
  <w:num w:numId="75">
    <w:abstractNumId w:val="49"/>
  </w:num>
  <w:num w:numId="76">
    <w:abstractNumId w:val="39"/>
  </w:num>
  <w:num w:numId="77">
    <w:abstractNumId w:val="78"/>
  </w:num>
  <w:num w:numId="78">
    <w:abstractNumId w:val="45"/>
  </w:num>
  <w:num w:numId="79">
    <w:abstractNumId w:val="37"/>
  </w:num>
  <w:num w:numId="80">
    <w:abstractNumId w:val="55"/>
  </w:num>
  <w:num w:numId="81">
    <w:abstractNumId w:val="62"/>
  </w:num>
  <w:num w:numId="82">
    <w:abstractNumId w:val="6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D0"/>
    <w:rsid w:val="0000132A"/>
    <w:rsid w:val="000136FA"/>
    <w:rsid w:val="00025EB2"/>
    <w:rsid w:val="000E7466"/>
    <w:rsid w:val="000F2823"/>
    <w:rsid w:val="00104DBF"/>
    <w:rsid w:val="0013048C"/>
    <w:rsid w:val="00163215"/>
    <w:rsid w:val="00170FD0"/>
    <w:rsid w:val="00174BF0"/>
    <w:rsid w:val="00192B4E"/>
    <w:rsid w:val="00211369"/>
    <w:rsid w:val="0029746F"/>
    <w:rsid w:val="002A7C94"/>
    <w:rsid w:val="002E2D03"/>
    <w:rsid w:val="002F1090"/>
    <w:rsid w:val="00393A45"/>
    <w:rsid w:val="003B6936"/>
    <w:rsid w:val="003D4D2A"/>
    <w:rsid w:val="003E1A51"/>
    <w:rsid w:val="003E4B39"/>
    <w:rsid w:val="00400F4B"/>
    <w:rsid w:val="004269E4"/>
    <w:rsid w:val="00426D0A"/>
    <w:rsid w:val="0045598C"/>
    <w:rsid w:val="00477D93"/>
    <w:rsid w:val="004A765E"/>
    <w:rsid w:val="004B30DC"/>
    <w:rsid w:val="004C10A4"/>
    <w:rsid w:val="005079A4"/>
    <w:rsid w:val="005304B0"/>
    <w:rsid w:val="005C17CC"/>
    <w:rsid w:val="005C3355"/>
    <w:rsid w:val="005E0D46"/>
    <w:rsid w:val="0060321F"/>
    <w:rsid w:val="00657FC0"/>
    <w:rsid w:val="006B2DDC"/>
    <w:rsid w:val="007871EA"/>
    <w:rsid w:val="007C1FC2"/>
    <w:rsid w:val="008138F6"/>
    <w:rsid w:val="0083314F"/>
    <w:rsid w:val="00936F0F"/>
    <w:rsid w:val="00944A54"/>
    <w:rsid w:val="00956DD3"/>
    <w:rsid w:val="00965BB9"/>
    <w:rsid w:val="009A5EB6"/>
    <w:rsid w:val="009D6FE4"/>
    <w:rsid w:val="00A26615"/>
    <w:rsid w:val="00A2788F"/>
    <w:rsid w:val="00A53DB2"/>
    <w:rsid w:val="00A61EEA"/>
    <w:rsid w:val="00A6426B"/>
    <w:rsid w:val="00AF0A23"/>
    <w:rsid w:val="00B0214C"/>
    <w:rsid w:val="00B80061"/>
    <w:rsid w:val="00B964EB"/>
    <w:rsid w:val="00B975A5"/>
    <w:rsid w:val="00BF2A34"/>
    <w:rsid w:val="00BF6B00"/>
    <w:rsid w:val="00C35F40"/>
    <w:rsid w:val="00C938B6"/>
    <w:rsid w:val="00CB1B9D"/>
    <w:rsid w:val="00CD44B0"/>
    <w:rsid w:val="00CE0D2B"/>
    <w:rsid w:val="00CE33CF"/>
    <w:rsid w:val="00D94145"/>
    <w:rsid w:val="00DA02A2"/>
    <w:rsid w:val="00DA4ADD"/>
    <w:rsid w:val="00DC512E"/>
    <w:rsid w:val="00E001C8"/>
    <w:rsid w:val="00E06F7A"/>
    <w:rsid w:val="00E31856"/>
    <w:rsid w:val="00E41392"/>
    <w:rsid w:val="00EF3157"/>
    <w:rsid w:val="00F24129"/>
    <w:rsid w:val="00F917D1"/>
    <w:rsid w:val="00FD26C4"/>
    <w:rsid w:val="00FD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10597-7ECA-4D07-8612-EDB8894F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A54"/>
  </w:style>
  <w:style w:type="paragraph" w:styleId="1">
    <w:name w:val="heading 1"/>
    <w:basedOn w:val="a"/>
    <w:next w:val="a"/>
    <w:link w:val="10"/>
    <w:uiPriority w:val="9"/>
    <w:qFormat/>
    <w:rsid w:val="00944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4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4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44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44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44A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44A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44A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4A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4A5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44A5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44A5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44A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44A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44A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944A54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a4">
    <w:name w:val="Strong"/>
    <w:basedOn w:val="a0"/>
    <w:uiPriority w:val="22"/>
    <w:qFormat/>
    <w:rsid w:val="00944A54"/>
    <w:rPr>
      <w:b/>
      <w:bCs/>
    </w:rPr>
  </w:style>
  <w:style w:type="paragraph" w:styleId="a5">
    <w:name w:val="No Spacing"/>
    <w:uiPriority w:val="1"/>
    <w:qFormat/>
    <w:rsid w:val="00944A5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44A54"/>
    <w:pPr>
      <w:ind w:left="720"/>
      <w:contextualSpacing/>
    </w:pPr>
  </w:style>
  <w:style w:type="table" w:styleId="a7">
    <w:name w:val="Table Grid"/>
    <w:basedOn w:val="a1"/>
    <w:uiPriority w:val="59"/>
    <w:rsid w:val="00944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4A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annotation text"/>
    <w:basedOn w:val="a"/>
    <w:link w:val="a9"/>
    <w:uiPriority w:val="99"/>
    <w:semiHidden/>
    <w:unhideWhenUsed/>
    <w:rsid w:val="00944A5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44A54"/>
    <w:rPr>
      <w:sz w:val="20"/>
      <w:szCs w:val="20"/>
    </w:rPr>
  </w:style>
  <w:style w:type="character" w:customStyle="1" w:styleId="aa">
    <w:name w:val="Тема примечания Знак"/>
    <w:basedOn w:val="a9"/>
    <w:link w:val="ab"/>
    <w:uiPriority w:val="99"/>
    <w:semiHidden/>
    <w:rsid w:val="00944A54"/>
    <w:rPr>
      <w:b/>
      <w:bCs/>
      <w:sz w:val="20"/>
      <w:szCs w:val="20"/>
    </w:rPr>
  </w:style>
  <w:style w:type="paragraph" w:styleId="ab">
    <w:name w:val="annotation subject"/>
    <w:basedOn w:val="a8"/>
    <w:next w:val="a8"/>
    <w:link w:val="aa"/>
    <w:uiPriority w:val="99"/>
    <w:semiHidden/>
    <w:unhideWhenUsed/>
    <w:rsid w:val="00944A54"/>
    <w:rPr>
      <w:b/>
      <w:bCs/>
    </w:rPr>
  </w:style>
  <w:style w:type="character" w:customStyle="1" w:styleId="ac">
    <w:name w:val="Текст выноски Знак"/>
    <w:basedOn w:val="a0"/>
    <w:link w:val="ad"/>
    <w:uiPriority w:val="99"/>
    <w:semiHidden/>
    <w:rsid w:val="00944A54"/>
    <w:rPr>
      <w:rFonts w:ascii="Segoe UI" w:hAnsi="Segoe UI" w:cs="Segoe U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944A5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C0410-E902-4D49-B4E6-A9BD1651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14484</Words>
  <Characters>82559</Characters>
  <Application>Microsoft Office Word</Application>
  <DocSecurity>0</DocSecurity>
  <Lines>687</Lines>
  <Paragraphs>193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Литвиненко Инна Михайловна</cp:lastModifiedBy>
  <cp:revision>31</cp:revision>
  <dcterms:created xsi:type="dcterms:W3CDTF">2021-01-25T01:32:00Z</dcterms:created>
  <dcterms:modified xsi:type="dcterms:W3CDTF">2022-05-26T05:08:00Z</dcterms:modified>
</cp:coreProperties>
</file>